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CD6B" w14:textId="77777777" w:rsidR="00030046" w:rsidRDefault="00030046" w:rsidP="00030046">
      <w:pPr>
        <w:rPr>
          <w:b/>
          <w:bCs/>
          <w:lang w:val="en-US"/>
        </w:rPr>
      </w:pPr>
      <w:r w:rsidRPr="00030046">
        <w:rPr>
          <w:b/>
          <w:bCs/>
        </w:rPr>
        <w:t>Οικονομική Διάσταση του Πολιτισμού: Μια Ανάλυση</w:t>
      </w:r>
    </w:p>
    <w:p w14:paraId="55255D07" w14:textId="50D8417F" w:rsidR="00030046" w:rsidRPr="00030046" w:rsidRDefault="00030046" w:rsidP="00030046">
      <w:pPr>
        <w:rPr>
          <w:b/>
          <w:bCs/>
        </w:rPr>
      </w:pPr>
      <w:r>
        <w:rPr>
          <w:b/>
          <w:bCs/>
        </w:rPr>
        <w:t xml:space="preserve">Ευγενία Π. </w:t>
      </w:r>
      <w:proofErr w:type="spellStart"/>
      <w:r>
        <w:rPr>
          <w:b/>
          <w:bCs/>
        </w:rPr>
        <w:t>Μπιτσάνη</w:t>
      </w:r>
      <w:proofErr w:type="spellEnd"/>
    </w:p>
    <w:p w14:paraId="7BC55C4E" w14:textId="77777777" w:rsidR="00030046" w:rsidRPr="00030046" w:rsidRDefault="00030046" w:rsidP="00030046">
      <w:r w:rsidRPr="00030046">
        <w:t>Η οικονομική διάσταση του πολιτισμού εξετάζει πώς οι πολιτισμικές αξίες, πεποιθήσεις και πρακτικές διαμορφώνουν και διαμορφώνονται από τα οικονομικά συστήματα, τις συμπεριφορές και τα αποτελέσματα. Αυτή η αμφίδρομη σχέση επηρεάζει τα πάντα, από τις επιχειρηματικές πρακτικές μέχρι τη συμπεριφορά των καταναλωτών και την εθνική ανάπτυξη.</w:t>
      </w:r>
    </w:p>
    <w:p w14:paraId="5D7325C1" w14:textId="0AFBA74B" w:rsidR="00030046" w:rsidRPr="00030046" w:rsidRDefault="00030046" w:rsidP="00030046">
      <w:pPr>
        <w:rPr>
          <w:b/>
          <w:bCs/>
        </w:rPr>
      </w:pPr>
      <w:r>
        <w:rPr>
          <w:b/>
          <w:bCs/>
        </w:rPr>
        <w:t xml:space="preserve">Ι </w:t>
      </w:r>
      <w:r w:rsidRPr="00030046">
        <w:rPr>
          <w:b/>
          <w:bCs/>
        </w:rPr>
        <w:t>Βασικά Πλαίσια και Έννοιες</w:t>
      </w:r>
    </w:p>
    <w:p w14:paraId="257C3C0D" w14:textId="77777777" w:rsidR="00030046" w:rsidRPr="00030046" w:rsidRDefault="00030046" w:rsidP="00030046">
      <w:r w:rsidRPr="00030046">
        <w:rPr>
          <w:b/>
          <w:bCs/>
        </w:rPr>
        <w:t xml:space="preserve">Οικονομικές-Πολιτισμικές Διαστάσεις του </w:t>
      </w:r>
      <w:proofErr w:type="spellStart"/>
      <w:r w:rsidRPr="00030046">
        <w:rPr>
          <w:b/>
          <w:bCs/>
        </w:rPr>
        <w:t>Hofstede</w:t>
      </w:r>
      <w:proofErr w:type="spellEnd"/>
      <w:r w:rsidRPr="00030046">
        <w:t xml:space="preserve"> Η έρευνα του </w:t>
      </w:r>
      <w:proofErr w:type="spellStart"/>
      <w:r w:rsidRPr="00030046">
        <w:t>Geert</w:t>
      </w:r>
      <w:proofErr w:type="spellEnd"/>
      <w:r w:rsidRPr="00030046">
        <w:t xml:space="preserve"> </w:t>
      </w:r>
      <w:proofErr w:type="spellStart"/>
      <w:r w:rsidRPr="00030046">
        <w:t>Hofstede</w:t>
      </w:r>
      <w:proofErr w:type="spellEnd"/>
      <w:r w:rsidRPr="00030046">
        <w:t xml:space="preserve"> εντόπισε πολλές πολιτισμικές διαστάσεις με σημαντικές οικονομικές επιπτώσεις. Η απόσταση εξουσίας επηρεάζει τις οργανωτικές ιεραρχίες και τις διαδικασίες λήψης αποφάσεων, ενώ η αποφυγή της αβεβαιότητας επηρεάζει την ανάληψη κινδύνων στις επιχειρήσεις και τα ποσοστά καινοτομίας. Ο ατομικισμός έναντι του </w:t>
      </w:r>
      <w:proofErr w:type="spellStart"/>
      <w:r w:rsidRPr="00030046">
        <w:t>συλλογικισμού</w:t>
      </w:r>
      <w:proofErr w:type="spellEnd"/>
      <w:r w:rsidRPr="00030046">
        <w:t xml:space="preserve"> διαμορφώνει τις εργασιακές σχέσεις, την επιχειρηματικότητα και τις δομές εταιρικής διακυβέρνησης. Αυτές οι διαστάσεις βοηθούν να εξηγήσουμε γιατί πανομοιότυπες οικονομικές πολιτικές παράγουν διαφορετικά αποτελέσματα σε διαφορετικούς πολιτισμούς.</w:t>
      </w:r>
    </w:p>
    <w:p w14:paraId="2A187785" w14:textId="153FDEC2" w:rsidR="00030046" w:rsidRPr="00030046" w:rsidRDefault="00030046" w:rsidP="00030046">
      <w:r w:rsidRPr="00030046">
        <w:rPr>
          <w:b/>
          <w:bCs/>
        </w:rPr>
        <w:t xml:space="preserve">Υλικές έναντι </w:t>
      </w:r>
      <w:proofErr w:type="spellStart"/>
      <w:r w:rsidRPr="00030046">
        <w:rPr>
          <w:b/>
          <w:bCs/>
        </w:rPr>
        <w:t>Μετα</w:t>
      </w:r>
      <w:proofErr w:type="spellEnd"/>
      <w:r w:rsidRPr="00030046">
        <w:rPr>
          <w:b/>
          <w:bCs/>
        </w:rPr>
        <w:t>-υλικών Αξιών</w:t>
      </w:r>
      <w:r w:rsidRPr="00030046">
        <w:t xml:space="preserve"> Η εργασία του </w:t>
      </w:r>
      <w:proofErr w:type="spellStart"/>
      <w:r w:rsidRPr="00030046">
        <w:t>Ronald</w:t>
      </w:r>
      <w:proofErr w:type="spellEnd"/>
      <w:r w:rsidRPr="00030046">
        <w:t xml:space="preserve"> </w:t>
      </w:r>
      <w:proofErr w:type="spellStart"/>
      <w:r w:rsidRPr="00030046">
        <w:t>Inglehart</w:t>
      </w:r>
      <w:proofErr w:type="spellEnd"/>
      <w:r w:rsidRPr="00030046">
        <w:t xml:space="preserve"> δείχνει πώς η οικονομική ανάπτυξη μετατοπίζει τις πολιτισμικές προτεραιότητες. Οι κοινωνίες που βιώνουν έλλειψη πόρων δίνουν έμφαση σε υλιστικές αξίες όπως η οικονομική και φυσική ασφάλεια</w:t>
      </w:r>
      <w:r>
        <w:t xml:space="preserve"> βλέπε και πυραμίδα αναγκών </w:t>
      </w:r>
      <w:r>
        <w:rPr>
          <w:lang w:val="en-US"/>
        </w:rPr>
        <w:t>Maslow</w:t>
      </w:r>
      <w:r w:rsidRPr="00030046">
        <w:t xml:space="preserve"> </w:t>
      </w:r>
      <w:r w:rsidRPr="00030046">
        <w:t xml:space="preserve">. Καθώς η ευημερία αυξάνεται, οι πληθυσμοί υιοθετούν σταδιακά </w:t>
      </w:r>
      <w:proofErr w:type="spellStart"/>
      <w:r w:rsidRPr="00030046">
        <w:t>μετα</w:t>
      </w:r>
      <w:proofErr w:type="spellEnd"/>
      <w:r w:rsidRPr="00030046">
        <w:t xml:space="preserve">-υλιστικές αξίες που τονίζουν την </w:t>
      </w:r>
      <w:proofErr w:type="spellStart"/>
      <w:r w:rsidRPr="00030046">
        <w:t>αυτοέκφραση</w:t>
      </w:r>
      <w:proofErr w:type="spellEnd"/>
      <w:r w:rsidRPr="00030046">
        <w:t>, την ποιότητα ζωής και την περιβαλλοντική προστασία. Αυτή η μετάβαση αλλάζει θεμελιωδώς τις καταναλωτικές αγορές, τις προσδοκίες εργασίας και τις πολιτικές προτεραιότητες.</w:t>
      </w:r>
    </w:p>
    <w:p w14:paraId="07ADF705" w14:textId="77777777" w:rsidR="00030046" w:rsidRPr="00030046" w:rsidRDefault="00030046" w:rsidP="00030046">
      <w:pPr>
        <w:rPr>
          <w:b/>
          <w:bCs/>
        </w:rPr>
      </w:pPr>
      <w:r w:rsidRPr="00030046">
        <w:rPr>
          <w:b/>
          <w:bCs/>
        </w:rPr>
        <w:t>Οικονομικές Επιπτώσεις των Πολιτισμικών Αξιών</w:t>
      </w:r>
    </w:p>
    <w:p w14:paraId="37EA3C28" w14:textId="77777777" w:rsidR="00030046" w:rsidRPr="00030046" w:rsidRDefault="00030046" w:rsidP="00030046">
      <w:r w:rsidRPr="00030046">
        <w:rPr>
          <w:b/>
          <w:bCs/>
        </w:rPr>
        <w:t>Εμπιστοσύνη και Κοινωνικό Κεφάλαιο</w:t>
      </w:r>
      <w:r w:rsidRPr="00030046">
        <w:t xml:space="preserve"> Οι πολιτισμικοί κανόνες γύρω από την εμπιστοσύνη επηρεάζουν σημαντικά το κόστος συναλλαγών και την οικονομική αποτελεσματικότητα. Οι κοινωνίες υψηλής εμπιστοσύνης επωφελούνται από χαμηλότερα κόστη ελέγχου, πιο αποτελεσματικά συμβόλαια και μεγαλύτερη διάθεση για μακροπρόθεσμες επενδύσεις. Η έρευνα του </w:t>
      </w:r>
      <w:proofErr w:type="spellStart"/>
      <w:r w:rsidRPr="00030046">
        <w:t>Francis</w:t>
      </w:r>
      <w:proofErr w:type="spellEnd"/>
      <w:r w:rsidRPr="00030046">
        <w:t xml:space="preserve"> </w:t>
      </w:r>
      <w:proofErr w:type="spellStart"/>
      <w:r w:rsidRPr="00030046">
        <w:t>Fukuyama</w:t>
      </w:r>
      <w:proofErr w:type="spellEnd"/>
      <w:r w:rsidRPr="00030046">
        <w:t xml:space="preserve"> έδειξε ότι οι πολιτισμοί που δίνουν έμφαση στην οικογενειακή εμπιστοσύνη έναντι της γενικευμένης εμπιστοσύνης τείνουν να παράγουν μικρότερες οικογενειακές επιχειρήσεις αντί για μεγάλες εταιρείες, επηρεάζοντας την οικονομική κλίμακα και ανταγωνιστικότητα.</w:t>
      </w:r>
    </w:p>
    <w:p w14:paraId="30128CFE" w14:textId="77777777" w:rsidR="00030046" w:rsidRPr="00030046" w:rsidRDefault="00030046" w:rsidP="00030046">
      <w:r w:rsidRPr="00030046">
        <w:rPr>
          <w:b/>
          <w:bCs/>
        </w:rPr>
        <w:t>Εργασιακή Ηθική και Παραγωγικότητα</w:t>
      </w:r>
      <w:r w:rsidRPr="00030046">
        <w:t xml:space="preserve"> Οι πολιτισμικές στάσεις απέναντι στην εργασία, τον χρόνο και την επίτευξη επηρεάζουν άμεσα την παραγωγικότητα και </w:t>
      </w:r>
      <w:r w:rsidRPr="00030046">
        <w:lastRenderedPageBreak/>
        <w:t xml:space="preserve">την οικονομική απόδοση. Η θεωρία του </w:t>
      </w:r>
      <w:proofErr w:type="spellStart"/>
      <w:r w:rsidRPr="00030046">
        <w:t>Max</w:t>
      </w:r>
      <w:proofErr w:type="spellEnd"/>
      <w:r w:rsidRPr="00030046">
        <w:t xml:space="preserve"> </w:t>
      </w:r>
      <w:proofErr w:type="spellStart"/>
      <w:r w:rsidRPr="00030046">
        <w:t>Weber</w:t>
      </w:r>
      <w:proofErr w:type="spellEnd"/>
      <w:r w:rsidRPr="00030046">
        <w:t xml:space="preserve"> για την προτεσταντική εργασιακή ηθική, αν και αμφισβητούμενη, ανέδειξε πώς οι θρησκευτικές-πολιτισμικές αξίες μπορούν να ενθαρρύνουν τη συσσώρευση κεφαλαίου, την αναβολή της ικανοποίησης και τις συστηματικές εργασιακές συνήθειες. Σύγχρονη έρευνα δείχνει ότι οι πολιτισμοί που εκτιμούν την επιμέλεια, την εκπαίδευση και την αξιοκρατία τείνουν να βιώνουν ταχύτερη οικονομική ανάπτυξη.</w:t>
      </w:r>
    </w:p>
    <w:p w14:paraId="52B7CA88" w14:textId="69C3FA45" w:rsidR="00030046" w:rsidRPr="00030046" w:rsidRDefault="00030046" w:rsidP="00030046">
      <w:r w:rsidRPr="00030046">
        <w:rPr>
          <w:b/>
          <w:bCs/>
        </w:rPr>
        <w:t>Καινοτομία και Επιχειρηματικότητα</w:t>
      </w:r>
      <w:r w:rsidRPr="00030046">
        <w:t xml:space="preserve"> Οι πολιτισμοί που ανέχονται την αποτυχία, ανταμείβουν την ανάληψη κινδύνων και ενθαρρύνουν την αμφισβήτηση της εξουσίας τείνουν να παράγουν περισσότερη καινοτομία και επιχειρηματικότητα. Αντίθετα, οι πολιτισμοί που δίνουν έμφαση στη συμμόρφωση και την ιεραρχία μπορεί να δυσκολεύονται με την ριζοσπαστική καινοτομία παρά τις ισχυρές δυνατότητες σταδιακής βελτίωσης. Η επιτυχία της </w:t>
      </w:r>
      <w:proofErr w:type="spellStart"/>
      <w:r w:rsidRPr="00030046">
        <w:t>Σίλικον</w:t>
      </w:r>
      <w:proofErr w:type="spellEnd"/>
      <w:r w:rsidRPr="00030046">
        <w:t xml:space="preserve"> </w:t>
      </w:r>
      <w:proofErr w:type="spellStart"/>
      <w:r w:rsidRPr="00030046">
        <w:t>Βάλεϊ</w:t>
      </w:r>
      <w:proofErr w:type="spellEnd"/>
      <w:r w:rsidRPr="00030046">
        <w:t xml:space="preserve"> οφείλεται εν μέρει σε ένα πολιτισμικό οικοσύστημα που </w:t>
      </w:r>
      <w:r>
        <w:t>βασίζεται και έχει ως πρότυπο</w:t>
      </w:r>
      <w:r w:rsidRPr="00030046">
        <w:t xml:space="preserve"> την επιχειρηματική ανάληψη κινδύνων.</w:t>
      </w:r>
    </w:p>
    <w:p w14:paraId="6FE1B093" w14:textId="77777777" w:rsidR="00030046" w:rsidRPr="00030046" w:rsidRDefault="00030046" w:rsidP="00030046">
      <w:pPr>
        <w:rPr>
          <w:b/>
          <w:bCs/>
        </w:rPr>
      </w:pPr>
      <w:r w:rsidRPr="00030046">
        <w:rPr>
          <w:b/>
          <w:bCs/>
        </w:rPr>
        <w:t>Πολιτισμική Οικονομία στην Πράξη</w:t>
      </w:r>
    </w:p>
    <w:p w14:paraId="403FEA31" w14:textId="2A268B27" w:rsidR="00030046" w:rsidRPr="00030046" w:rsidRDefault="00030046" w:rsidP="00030046">
      <w:r w:rsidRPr="00030046">
        <w:rPr>
          <w:b/>
          <w:bCs/>
        </w:rPr>
        <w:t>Συμπεριφορά Καταναλωτών</w:t>
      </w:r>
      <w:r w:rsidRPr="00030046">
        <w:t xml:space="preserve"> Ο πολιτισμός διαμορφώνει τα πρότυπα κατανάλωσης, τις προτιμήσεις σε </w:t>
      </w:r>
      <w:proofErr w:type="spellStart"/>
      <w:r w:rsidRPr="00030046">
        <w:t>brands</w:t>
      </w:r>
      <w:proofErr w:type="spellEnd"/>
      <w:r w:rsidRPr="00030046">
        <w:t xml:space="preserve"> και τις αποφάσεις αγοράς. Οι </w:t>
      </w:r>
      <w:r w:rsidRPr="00030046">
        <w:t>συλλογιστικοί</w:t>
      </w:r>
      <w:r w:rsidRPr="00030046">
        <w:t xml:space="preserve"> πολιτισμοί δείχνουν μεγαλύτερη ευαισθησία στην κοινωνική έγκριση στην κατανάλωση, ενώ οι ατομικιστικοί πολιτισμοί δίνουν έμφαση στην προσωπική προτίμηση και την </w:t>
      </w:r>
      <w:proofErr w:type="spellStart"/>
      <w:r w:rsidRPr="00030046">
        <w:t>αυτοέκφραση</w:t>
      </w:r>
      <w:proofErr w:type="spellEnd"/>
      <w:r w:rsidRPr="00030046">
        <w:t xml:space="preserve">. Οι πρακτικές </w:t>
      </w:r>
      <w:proofErr w:type="spellStart"/>
      <w:r w:rsidRPr="00030046">
        <w:t>δωροδοσίας</w:t>
      </w:r>
      <w:proofErr w:type="spellEnd"/>
      <w:r w:rsidRPr="00030046">
        <w:t>, οι προτιμήσεις για σύμβολα κύρους και οι στάσεις απέναντι στο χρέος διαφέρουν δραματικά μεταξύ των πολιτισμών, απαιτώντας από τις επιχειρήσεις να προσαρμόσουν τις στρατηγικές τους αναλόγως.</w:t>
      </w:r>
    </w:p>
    <w:p w14:paraId="6F083E21" w14:textId="77777777" w:rsidR="00030046" w:rsidRPr="00030046" w:rsidRDefault="00030046" w:rsidP="00030046">
      <w:r w:rsidRPr="00030046">
        <w:rPr>
          <w:b/>
          <w:bCs/>
        </w:rPr>
        <w:t>Επιχειρηματικές Πρακτικές και Διοίκηση</w:t>
      </w:r>
      <w:r w:rsidRPr="00030046">
        <w:t xml:space="preserve"> Τα στυλ διαπραγμάτευσης, οι διαδικασίες λήψης αποφάσεων και οι προσεγγίσεις ηγεσίας είναι βαθιά πολιτισμικά. Η ιαπωνική </w:t>
      </w:r>
      <w:proofErr w:type="spellStart"/>
      <w:r w:rsidRPr="00030046">
        <w:t>ringi</w:t>
      </w:r>
      <w:proofErr w:type="spellEnd"/>
      <w:r w:rsidRPr="00030046">
        <w:t xml:space="preserve"> λήψη αποφάσεων δίνει έμφαση στη συναίνεση και τις μακροπρόθεσμες σχέσεις, σε αντίθεση με τις πιο συναλλακτικές δυτικές προσεγγίσεις. Η κατανόηση αυτών των διαφορών είναι κρίσιμη για τη διεθνή επιχειρηματική επιτυχία και εξηγεί γιατί πρακτικές διοίκησης που λειτουργούν σε έναν πολιτισμό μπορεί να αποτύχουν σε έναν άλλο.</w:t>
      </w:r>
    </w:p>
    <w:p w14:paraId="2A445A25" w14:textId="77777777" w:rsidR="00030046" w:rsidRPr="00030046" w:rsidRDefault="00030046" w:rsidP="00030046">
      <w:r w:rsidRPr="00030046">
        <w:rPr>
          <w:b/>
          <w:bCs/>
        </w:rPr>
        <w:t>Μονοπάτια Οικονομικής Ανάπτυξης</w:t>
      </w:r>
      <w:r w:rsidRPr="00030046">
        <w:t xml:space="preserve"> Ο πολιτισμός επηρεάζει ποια οικονομικά μοντέλα υιοθετούν οι κοινωνίες και πώς τα εφαρμόζουν. Τα αναπτυξιακά κράτη της Ανατολικής Ασίας πέτυχαν εν μέρει επειδή οι πολιτισμικές αξίες που δίνουν έμφαση στην εκπαίδευση, τον μακροπρόθεσμο προσανατολισμό και τη συλλογική πειθαρχία ευθυγραμμίστηκαν με τις οικονομικές τους στρατηγικές. Οι ίδιες πολιτικές που εφαρμόστηκαν σε διαφορετικά πολιτισμικά πλαίσια παρήγαγαν διαφορετικά αποτελέσματα.</w:t>
      </w:r>
    </w:p>
    <w:p w14:paraId="783A3600" w14:textId="77777777" w:rsidR="00030046" w:rsidRDefault="00030046" w:rsidP="00030046">
      <w:pPr>
        <w:rPr>
          <w:b/>
          <w:bCs/>
        </w:rPr>
      </w:pPr>
    </w:p>
    <w:p w14:paraId="1B43157C" w14:textId="23B52ADD" w:rsidR="00030046" w:rsidRPr="00030046" w:rsidRDefault="00030046" w:rsidP="00030046">
      <w:pPr>
        <w:rPr>
          <w:b/>
          <w:bCs/>
        </w:rPr>
      </w:pPr>
      <w:r w:rsidRPr="00030046">
        <w:rPr>
          <w:b/>
          <w:bCs/>
        </w:rPr>
        <w:lastRenderedPageBreak/>
        <w:t>Σύγχρονες Προκλήσεις</w:t>
      </w:r>
    </w:p>
    <w:p w14:paraId="779BF9EE" w14:textId="77777777" w:rsidR="00030046" w:rsidRPr="00030046" w:rsidRDefault="00030046" w:rsidP="00030046">
      <w:r w:rsidRPr="00030046">
        <w:rPr>
          <w:b/>
          <w:bCs/>
        </w:rPr>
        <w:t>Παγκοσμιοποίηση και Πολιτισμική Αλλαγή</w:t>
      </w:r>
      <w:r w:rsidRPr="00030046">
        <w:t xml:space="preserve"> Η οικονομική παγκοσμιοποίηση δημιουργεί πολιτισμικές εντάσεις μεταξύ </w:t>
      </w:r>
      <w:proofErr w:type="spellStart"/>
      <w:r w:rsidRPr="00030046">
        <w:t>ομογενοποίησης</w:t>
      </w:r>
      <w:proofErr w:type="spellEnd"/>
      <w:r w:rsidRPr="00030046">
        <w:t xml:space="preserve"> και διατήρησης. Ενώ οι παγκόσμιες αγορές διαδίδουν ορισμένες πρακτικές και αξίες, οι τοπικοί πολιτισμοί προσαρμόζονται και αντιστέκονται με πολύπλοκους τρόπους. Η επιτυχία των στρατηγικών "</w:t>
      </w:r>
      <w:proofErr w:type="spellStart"/>
      <w:r w:rsidRPr="00030046">
        <w:t>glocalization</w:t>
      </w:r>
      <w:proofErr w:type="spellEnd"/>
      <w:r w:rsidRPr="00030046">
        <w:t>" (</w:t>
      </w:r>
      <w:proofErr w:type="spellStart"/>
      <w:r w:rsidRPr="00030046">
        <w:t>τοπικοποίησης</w:t>
      </w:r>
      <w:proofErr w:type="spellEnd"/>
      <w:r w:rsidRPr="00030046">
        <w:t>) δείχνει ότι η οικονομική αποτελεσματικότητα απαιτεί πολιτισμική ευαισθησία παρά πολιτισμική εξάλειψη.</w:t>
      </w:r>
    </w:p>
    <w:p w14:paraId="35D00F08" w14:textId="77777777" w:rsidR="00030046" w:rsidRPr="00030046" w:rsidRDefault="00030046" w:rsidP="00030046">
      <w:r w:rsidRPr="00030046">
        <w:rPr>
          <w:b/>
          <w:bCs/>
        </w:rPr>
        <w:t>Ψηφιακή Οικονομία και Πολιτισμικές Αξίες</w:t>
      </w:r>
      <w:r w:rsidRPr="00030046">
        <w:t xml:space="preserve"> Η ψηφιακή οικονομία εγείρει νέα ερωτήματα σχετικά με το πώς οι πολιτισμικές αξίες γύρω από την </w:t>
      </w:r>
      <w:proofErr w:type="spellStart"/>
      <w:r w:rsidRPr="00030046">
        <w:t>ιδιωτικότητα</w:t>
      </w:r>
      <w:proofErr w:type="spellEnd"/>
      <w:r w:rsidRPr="00030046">
        <w:t xml:space="preserve">, την κοινότητα και την ισορροπία εργασίας-ζωής προσαρμόζονται στη συνεχή συνδεσιμότητα και τον καπιταλισμό των </w:t>
      </w:r>
      <w:proofErr w:type="spellStart"/>
      <w:r w:rsidRPr="00030046">
        <w:t>πλατφορμών</w:t>
      </w:r>
      <w:proofErr w:type="spellEnd"/>
      <w:r w:rsidRPr="00030046">
        <w:t>. Διαφορετικές κοινωνίες αναπτύσσουν διακριτές ρυθμιστικές και κοινωνικές απαντήσεις βάσει των πολιτισμικών τους προτεραιοτήτων.</w:t>
      </w:r>
    </w:p>
    <w:p w14:paraId="09DD6B38" w14:textId="77777777" w:rsidR="00030046" w:rsidRPr="00030046" w:rsidRDefault="00030046" w:rsidP="00030046">
      <w:r w:rsidRPr="00030046">
        <w:rPr>
          <w:b/>
          <w:bCs/>
        </w:rPr>
        <w:t>Ανισότητα και Πολιτισμικές Αφηγήσεις</w:t>
      </w:r>
      <w:r w:rsidRPr="00030046">
        <w:t xml:space="preserve"> Οι πολιτισμικές αφηγήσεις για την αξιοκρατία, τη δικαιοσύνη και τις ευκαιρίες διαμορφώνουν την ανοχή στην ανισότητα και την υποστήριξη για την ανακατανομή. Αυτές οι πολιτισμικές στάσεις επηρεάζουν σημαντικά τις επιλογές οικονομικής πολιτικής και την κοινωνική συνοχή, ακόμη και όταν τα αντικειμενικά επίπεδα ανισότητας είναι παρόμοια.</w:t>
      </w:r>
    </w:p>
    <w:p w14:paraId="0E66F77F" w14:textId="77777777" w:rsidR="00030046" w:rsidRPr="00030046" w:rsidRDefault="00030046" w:rsidP="00030046">
      <w:pPr>
        <w:rPr>
          <w:b/>
          <w:bCs/>
        </w:rPr>
      </w:pPr>
      <w:r w:rsidRPr="00030046">
        <w:rPr>
          <w:b/>
          <w:bCs/>
        </w:rPr>
        <w:t>Επιπτώσεις για την Πολιτική και την Πράξη</w:t>
      </w:r>
    </w:p>
    <w:p w14:paraId="1F3186CD" w14:textId="77777777" w:rsidR="00030046" w:rsidRPr="00030046" w:rsidRDefault="00030046" w:rsidP="00030046">
      <w:r w:rsidRPr="00030046">
        <w:t>Η κατανόηση της οικονομικής διάστασης του πολιτισμού απαιτεί την αναγνώριση ότι η οικονομική συμπεριφορά δεν είναι ποτέ καθαρά ορθολογική ούτε καθολική. Οι επιτυχημένες οικονομικές πολιτικές πρέπει να ευθυγραμμίζονται ή να μετατοπίζουν σταδιακά τις πολιτισμικές αξίες. Οι επιχειρήσεις που δραστηριοποιούνται διεθνώς χρειάζονται πολιτισμική νοημοσύνη παράλληλα με την οικονομική οξυδέρκεια. Τα αναπτυξιακά προγράμματα που αγνοούν το πολιτισμικό πλαίσιο διακινδυνεύουν την αποτυχία ανεξάρτητα από την οικονομική τους λογική.</w:t>
      </w:r>
    </w:p>
    <w:p w14:paraId="4A0D1AC6" w14:textId="77777777" w:rsidR="00030046" w:rsidRPr="00030046" w:rsidRDefault="00030046" w:rsidP="00030046">
      <w:r w:rsidRPr="00030046">
        <w:t>Η οικονομική διάσταση του πολιτισμού μας υπενθυμίζει ότι οι αγορές ενσωματώνονται σε κοινωνικές σχέσεις και πολιτισμικά νοήματα. Αντί να αντιμετωπίζουμε τον πολιτισμό ως εμπόδιο στην οικονομική αποτελεσματικότητα, η εξελιγμένη ανάλυση αναγνωρίζει τον πολιτισμό ως θεμελιώδη συστατικό του τρόπου με τον οποίο λειτουργούν και εξελίσσονται τα οικονομικά συστήματα.</w:t>
      </w:r>
    </w:p>
    <w:p w14:paraId="05351017" w14:textId="77777777" w:rsidR="00030046" w:rsidRDefault="00030046" w:rsidP="00030046">
      <w:pPr>
        <w:rPr>
          <w:b/>
          <w:bCs/>
        </w:rPr>
      </w:pPr>
    </w:p>
    <w:p w14:paraId="70450793" w14:textId="0D4FC58A" w:rsidR="00030046" w:rsidRPr="00030046" w:rsidRDefault="00030046" w:rsidP="00030046">
      <w:pPr>
        <w:rPr>
          <w:b/>
          <w:bCs/>
        </w:rPr>
      </w:pPr>
      <w:r>
        <w:rPr>
          <w:b/>
          <w:bCs/>
        </w:rPr>
        <w:lastRenderedPageBreak/>
        <w:t xml:space="preserve">ΙΙ </w:t>
      </w:r>
      <w:r w:rsidRPr="00030046">
        <w:rPr>
          <w:b/>
          <w:bCs/>
        </w:rPr>
        <w:t>Εργαλειοποίηση του Πολιτισμού στις Δημόσιες Πολιτικές και Εμπορευματοποίησή του</w:t>
      </w:r>
    </w:p>
    <w:p w14:paraId="23408438" w14:textId="77777777" w:rsidR="00030046" w:rsidRPr="00030046" w:rsidRDefault="00030046" w:rsidP="00030046">
      <w:r w:rsidRPr="00030046">
        <w:t xml:space="preserve">Η </w:t>
      </w:r>
      <w:proofErr w:type="spellStart"/>
      <w:r w:rsidRPr="00030046">
        <w:t>εργαλειοποίηση</w:t>
      </w:r>
      <w:proofErr w:type="spellEnd"/>
      <w:r w:rsidRPr="00030046">
        <w:t xml:space="preserve"> του πολιτισμού στις δημόσιες πολιτικές και η εμπορευματοποίησή του αποτελούν δύο αλληλένδετες διαδικασίες που χαρακτηρίζουν τη σύγχρονη εποχή. Και οι δύο αντιμετωπίζουν τον πολιτισμό όχι ως αυτοτελή αξία ή έκφραση ανθρώπινης δημιουργικότητας, αλλά ως μέσο για την επίτευξη άλλων στόχων - οικονομικών, πολιτικών ή κοινωνικών.</w:t>
      </w:r>
    </w:p>
    <w:p w14:paraId="7D1D2EE2" w14:textId="106E695B" w:rsidR="00030046" w:rsidRPr="00030046" w:rsidRDefault="00030046" w:rsidP="00030046">
      <w:pPr>
        <w:rPr>
          <w:b/>
          <w:bCs/>
        </w:rPr>
      </w:pPr>
      <w:r>
        <w:rPr>
          <w:b/>
          <w:bCs/>
        </w:rPr>
        <w:t xml:space="preserve">Α. </w:t>
      </w:r>
      <w:r w:rsidRPr="00030046">
        <w:rPr>
          <w:b/>
          <w:bCs/>
        </w:rPr>
        <w:t>Εργαλειοποίηση του Πολιτισμού στις Δημόσιες Πολιτικές</w:t>
      </w:r>
    </w:p>
    <w:p w14:paraId="639C8C6F" w14:textId="77777777" w:rsidR="00030046" w:rsidRPr="00030046" w:rsidRDefault="00030046" w:rsidP="00030046">
      <w:r w:rsidRPr="00030046">
        <w:rPr>
          <w:b/>
          <w:bCs/>
        </w:rPr>
        <w:t>Ιστορική Εξέλιξη</w:t>
      </w:r>
    </w:p>
    <w:p w14:paraId="07C473BE" w14:textId="77777777" w:rsidR="00030046" w:rsidRPr="00030046" w:rsidRDefault="00030046" w:rsidP="00030046">
      <w:r w:rsidRPr="00030046">
        <w:t>Η χρήση του πολιτισμού ως εργαλείου πολιτικής δεν είναι φαινόμενο νέο. Ωστόσο, από τη δεκαετία του 1980 και μετά παρατηρείται μια συστηματική στροφή προς την "οργανωτική" ή "</w:t>
      </w:r>
      <w:proofErr w:type="spellStart"/>
      <w:r w:rsidRPr="00030046">
        <w:t>εργαλειακή</w:t>
      </w:r>
      <w:proofErr w:type="spellEnd"/>
      <w:r w:rsidRPr="00030046">
        <w:t>" προσέγγιση της πολιτιστικής πολιτικής. Ο πολιτισμός μετασχηματίζεται από σκοπό σε μέσο, από εσωτερική αξία σε εξωτερικό εργαλείο για την επίλυση κοινωνικών, οικονομικών και πολιτικών προβλημάτων.</w:t>
      </w:r>
    </w:p>
    <w:p w14:paraId="1698E557" w14:textId="77777777" w:rsidR="00030046" w:rsidRPr="00030046" w:rsidRDefault="00030046" w:rsidP="00030046">
      <w:r w:rsidRPr="00030046">
        <w:rPr>
          <w:b/>
          <w:bCs/>
        </w:rPr>
        <w:t xml:space="preserve">Μορφές </w:t>
      </w:r>
      <w:proofErr w:type="spellStart"/>
      <w:r w:rsidRPr="00030046">
        <w:rPr>
          <w:b/>
          <w:bCs/>
        </w:rPr>
        <w:t>Εργαλειοποίησης</w:t>
      </w:r>
      <w:proofErr w:type="spellEnd"/>
    </w:p>
    <w:p w14:paraId="02A2FF9E" w14:textId="77777777" w:rsidR="00030046" w:rsidRPr="00030046" w:rsidRDefault="00030046" w:rsidP="00030046">
      <w:r w:rsidRPr="00030046">
        <w:rPr>
          <w:i/>
          <w:iCs/>
        </w:rPr>
        <w:t>Οικονομική Ανάπτυξη</w:t>
      </w:r>
      <w:r w:rsidRPr="00030046">
        <w:t xml:space="preserve"> Οι κυβερνήσεις χρησιμοποιούν όλο και περισσότερο τον πολιτισμό ως μοχλό οικονομικής ανάπτυξης. Μουσεία, φεστιβάλ, πολιτιστικά κέντρα και δημιουργικές βιομηχανίες προωθούνται ως καταλύτες τουρισμού, απασχόλησης και αστικής αναζωογόνησης. Το μοντέλο του Μπιλμπάο με το μουσείο </w:t>
      </w:r>
      <w:proofErr w:type="spellStart"/>
      <w:r w:rsidRPr="00030046">
        <w:t>Guggenheim</w:t>
      </w:r>
      <w:proofErr w:type="spellEnd"/>
      <w:r w:rsidRPr="00030046">
        <w:t xml:space="preserve"> έγινε παράδειγμα προς μίμηση παγκοσμίως - η πολιτιστική επένδυση ως στρατηγική μετασχηματισμού μιας βιομηχανικής πόλης σε τουριστικό προορισμό.</w:t>
      </w:r>
    </w:p>
    <w:p w14:paraId="42350F0A" w14:textId="77777777" w:rsidR="00030046" w:rsidRPr="00030046" w:rsidRDefault="00030046" w:rsidP="00030046">
      <w:r w:rsidRPr="00030046">
        <w:rPr>
          <w:i/>
          <w:iCs/>
        </w:rPr>
        <w:t>Κοινωνική Συνοχή και Ένταξη</w:t>
      </w:r>
      <w:r w:rsidRPr="00030046">
        <w:t xml:space="preserve"> Πολιτιστικά προγράμματα χρησιμοποιούνται για την προώθηση της κοινωνικής ένταξης, την αντιμετώπιση του αποκλεισμού και τη μείωση της εγκληματικότητας. Εργαστήρια τέχνης σε μειονεκτικές περιοχές, πολυπολιτισμικά φεστιβάλ και προγράμματα πολιτιστικής διαμεσολάβησης εμφανίζονται ως λύσεις σε κοινωνικά προβλήματα. Ο πολιτισμός γίνεται "κοινωνική φαρμακευτική", με μετρήσιμους στόχους και δείκτες απόδοσης.</w:t>
      </w:r>
    </w:p>
    <w:p w14:paraId="088EC6C9" w14:textId="77777777" w:rsidR="00030046" w:rsidRPr="00030046" w:rsidRDefault="00030046" w:rsidP="00030046">
      <w:r w:rsidRPr="00030046">
        <w:rPr>
          <w:i/>
          <w:iCs/>
        </w:rPr>
        <w:t xml:space="preserve">Εθνική Ταυτότητα και </w:t>
      </w:r>
      <w:proofErr w:type="spellStart"/>
      <w:r w:rsidRPr="00030046">
        <w:rPr>
          <w:i/>
          <w:iCs/>
        </w:rPr>
        <w:t>Soft</w:t>
      </w:r>
      <w:proofErr w:type="spellEnd"/>
      <w:r w:rsidRPr="00030046">
        <w:rPr>
          <w:i/>
          <w:iCs/>
        </w:rPr>
        <w:t xml:space="preserve"> </w:t>
      </w:r>
      <w:proofErr w:type="spellStart"/>
      <w:r w:rsidRPr="00030046">
        <w:rPr>
          <w:i/>
          <w:iCs/>
        </w:rPr>
        <w:t>Power</w:t>
      </w:r>
      <w:proofErr w:type="spellEnd"/>
      <w:r w:rsidRPr="00030046">
        <w:t xml:space="preserve"> Τα κράτη χρησιμοποιούν τον πολιτισμό για την κατασκευή ή ενίσχυση της εθνικής ταυτότητας και την άσκηση διεθνούς επιρροής. Πολιτιστικοί οργανισμοί όπως το British Council, το </w:t>
      </w:r>
      <w:proofErr w:type="spellStart"/>
      <w:r w:rsidRPr="00030046">
        <w:t>Goethe-Institut</w:t>
      </w:r>
      <w:proofErr w:type="spellEnd"/>
      <w:r w:rsidRPr="00030046">
        <w:t xml:space="preserve"> ή το </w:t>
      </w:r>
      <w:proofErr w:type="spellStart"/>
      <w:r w:rsidRPr="00030046">
        <w:t>Institut</w:t>
      </w:r>
      <w:proofErr w:type="spellEnd"/>
      <w:r w:rsidRPr="00030046">
        <w:t xml:space="preserve"> </w:t>
      </w:r>
      <w:proofErr w:type="spellStart"/>
      <w:r w:rsidRPr="00030046">
        <w:t>Français</w:t>
      </w:r>
      <w:proofErr w:type="spellEnd"/>
      <w:r w:rsidRPr="00030046">
        <w:t xml:space="preserve"> λειτουργούν ως όργανα πολιτιστικής διπλωματίας. Μεγάλες πολιτιστικές εκδηλώσεις, όπως οι Ολυμπιακοί Αγώνες ή η Παγκόσμια Έκθεση, αποτελούν ευκαιρίες για εθνική προβολή και </w:t>
      </w:r>
      <w:proofErr w:type="spellStart"/>
      <w:r w:rsidRPr="00030046">
        <w:t>brand</w:t>
      </w:r>
      <w:proofErr w:type="spellEnd"/>
      <w:r w:rsidRPr="00030046">
        <w:t xml:space="preserve"> </w:t>
      </w:r>
      <w:proofErr w:type="spellStart"/>
      <w:r w:rsidRPr="00030046">
        <w:t>building</w:t>
      </w:r>
      <w:proofErr w:type="spellEnd"/>
      <w:r w:rsidRPr="00030046">
        <w:t>.</w:t>
      </w:r>
    </w:p>
    <w:p w14:paraId="686CB075" w14:textId="77777777" w:rsidR="00030046" w:rsidRPr="00030046" w:rsidRDefault="00030046" w:rsidP="00030046">
      <w:r w:rsidRPr="00030046">
        <w:rPr>
          <w:i/>
          <w:iCs/>
        </w:rPr>
        <w:t>Αστική Αναγέννηση</w:t>
      </w:r>
      <w:r w:rsidRPr="00030046">
        <w:t xml:space="preserve"> Η πολιτιστική αναγέννηση χρησιμοποιείται ως στρατηγική για τη μετατροπή υποβαθμισμένων αστικών περιοχών. Η δημιουργία πολιτιστικών </w:t>
      </w:r>
      <w:r w:rsidRPr="00030046">
        <w:lastRenderedPageBreak/>
        <w:t xml:space="preserve">τετάρτων, η προσέλκυση καλλιτεχνών και η ανάπτυξη δημιουργικών κόμβων παρουσιάζονται ως μέθοδοι αστικής αναζωογόνησης. Ωστόσο, αυτή η διαδικασία συχνά οδηγεί σε </w:t>
      </w:r>
      <w:proofErr w:type="spellStart"/>
      <w:r w:rsidRPr="00030046">
        <w:t>gentrification</w:t>
      </w:r>
      <w:proofErr w:type="spellEnd"/>
      <w:r w:rsidRPr="00030046">
        <w:t>, εκτοπίζοντας τους αρχικούς κατοίκους.</w:t>
      </w:r>
    </w:p>
    <w:p w14:paraId="2CBA757C" w14:textId="77777777" w:rsidR="00030046" w:rsidRPr="00030046" w:rsidRDefault="00030046" w:rsidP="00030046">
      <w:r w:rsidRPr="00030046">
        <w:rPr>
          <w:b/>
          <w:bCs/>
        </w:rPr>
        <w:t xml:space="preserve">Συνέπειες της </w:t>
      </w:r>
      <w:proofErr w:type="spellStart"/>
      <w:r w:rsidRPr="00030046">
        <w:rPr>
          <w:b/>
          <w:bCs/>
        </w:rPr>
        <w:t>Εργαλειοποίησης</w:t>
      </w:r>
      <w:proofErr w:type="spellEnd"/>
    </w:p>
    <w:p w14:paraId="0839EEFE" w14:textId="77777777" w:rsidR="00030046" w:rsidRPr="00030046" w:rsidRDefault="00030046" w:rsidP="00030046">
      <w:r w:rsidRPr="00030046">
        <w:t>Η μετατροπή του πολιτισμού σε εργαλείο πολιτικής έχει αμφίσημες συνέπειες. Αφενός, εξασφαλίζει χρηματοδότηση και πολιτική στήριξη για τον πολιτιστικό τομέα, καθιστώντας τον "χρήσιμο" και "αναγκαίο". Αφετέρου, υπονομεύει την αυτονομία του πολιτισμού, υποτάσσοντάς τον σε εξωτερικούς στόχους και λογικές αποτελεσματικότητας. Ο πολιτισμός κρίνεται πλέον όχι για την εγγενή του αξία, αλλά για τη συμβολή του σε μετρήσιμα οικονομικά ή κοινωνικά αποτελέσματα.</w:t>
      </w:r>
    </w:p>
    <w:p w14:paraId="31922AB1" w14:textId="2D68A537" w:rsidR="00030046" w:rsidRPr="00030046" w:rsidRDefault="00030046" w:rsidP="00030046">
      <w:pPr>
        <w:rPr>
          <w:b/>
          <w:bCs/>
        </w:rPr>
      </w:pPr>
      <w:r>
        <w:rPr>
          <w:b/>
          <w:bCs/>
        </w:rPr>
        <w:t xml:space="preserve">Β. </w:t>
      </w:r>
      <w:r w:rsidRPr="00030046">
        <w:rPr>
          <w:b/>
          <w:bCs/>
        </w:rPr>
        <w:t>Εμπορευματοποίηση του Πολιτισμού</w:t>
      </w:r>
    </w:p>
    <w:p w14:paraId="4F7C866A" w14:textId="77777777" w:rsidR="00030046" w:rsidRPr="00030046" w:rsidRDefault="00030046" w:rsidP="00030046">
      <w:r w:rsidRPr="00030046">
        <w:rPr>
          <w:b/>
          <w:bCs/>
        </w:rPr>
        <w:t>Θεωρητικό Πλαίσιο</w:t>
      </w:r>
    </w:p>
    <w:p w14:paraId="773D8099" w14:textId="77777777" w:rsidR="00030046" w:rsidRPr="00030046" w:rsidRDefault="00030046" w:rsidP="00030046">
      <w:r w:rsidRPr="00030046">
        <w:t xml:space="preserve">Η εμπορευματοποίηση του πολιτισμού αναφέρεται στη μετατροπή πολιτιστικών αγαθών, πρακτικών και εμπειριών σε εμπορεύματα που παράγονται, διανέμονται και καταναλώνονται στην αγορά. Η Σχολή της Φρανκφούρτης, με τους </w:t>
      </w:r>
      <w:proofErr w:type="spellStart"/>
      <w:r w:rsidRPr="00030046">
        <w:t>Adorno</w:t>
      </w:r>
      <w:proofErr w:type="spellEnd"/>
      <w:r w:rsidRPr="00030046">
        <w:t xml:space="preserve"> και </w:t>
      </w:r>
      <w:proofErr w:type="spellStart"/>
      <w:r w:rsidRPr="00030046">
        <w:t>Horkheimer</w:t>
      </w:r>
      <w:proofErr w:type="spellEnd"/>
      <w:r w:rsidRPr="00030046">
        <w:t>, επέκρινε νωρίς αυτή τη διαδικασία μέσα από την έννοια της "πολιτιστικής βιομηχανίας", υποστηρίζοντας ότι η καπιταλιστική λογική τυποποιεί και απαξιώνει την πολιτιστική δημιουργία.</w:t>
      </w:r>
    </w:p>
    <w:p w14:paraId="0D7B6399" w14:textId="77777777" w:rsidR="00030046" w:rsidRPr="00030046" w:rsidRDefault="00030046" w:rsidP="00030046">
      <w:r w:rsidRPr="00030046">
        <w:rPr>
          <w:b/>
          <w:bCs/>
        </w:rPr>
        <w:t>Μορφές Εμπορευματοποίησης</w:t>
      </w:r>
    </w:p>
    <w:p w14:paraId="51A89B5B" w14:textId="77777777" w:rsidR="00030046" w:rsidRPr="00030046" w:rsidRDefault="00030046" w:rsidP="00030046">
      <w:r w:rsidRPr="00030046">
        <w:rPr>
          <w:i/>
          <w:iCs/>
        </w:rPr>
        <w:t>Μαζικός Πολιτισμός και Πολιτιστικές Βιομηχανίες</w:t>
      </w:r>
      <w:r w:rsidRPr="00030046">
        <w:t xml:space="preserve"> Η μουσική, ο κινηματογράφος, η τέχνη και η λογοτεχνία παράγονται όλο και περισσότερο σύμφωνα με τους κανόνες της αγοράς. Τα </w:t>
      </w:r>
      <w:proofErr w:type="spellStart"/>
      <w:r w:rsidRPr="00030046">
        <w:t>blockbusters</w:t>
      </w:r>
      <w:proofErr w:type="spellEnd"/>
      <w:r w:rsidRPr="00030046">
        <w:t xml:space="preserve">, τα </w:t>
      </w:r>
      <w:proofErr w:type="spellStart"/>
      <w:r w:rsidRPr="00030046">
        <w:t>bestsellers</w:t>
      </w:r>
      <w:proofErr w:type="spellEnd"/>
      <w:r w:rsidRPr="00030046">
        <w:t xml:space="preserve"> και τα </w:t>
      </w:r>
      <w:proofErr w:type="spellStart"/>
      <w:r w:rsidRPr="00030046">
        <w:t>franchise</w:t>
      </w:r>
      <w:proofErr w:type="spellEnd"/>
      <w:r w:rsidRPr="00030046">
        <w:t xml:space="preserve"> αντικαθιστούν το πειραματικό και το ριζοσπαστικό. Οι αλγόριθμοι των </w:t>
      </w:r>
      <w:proofErr w:type="spellStart"/>
      <w:r w:rsidRPr="00030046">
        <w:t>streaming</w:t>
      </w:r>
      <w:proofErr w:type="spellEnd"/>
      <w:r w:rsidRPr="00030046">
        <w:t xml:space="preserve"> </w:t>
      </w:r>
      <w:proofErr w:type="spellStart"/>
      <w:r w:rsidRPr="00030046">
        <w:t>πλατφορμών</w:t>
      </w:r>
      <w:proofErr w:type="spellEnd"/>
      <w:r w:rsidRPr="00030046">
        <w:t xml:space="preserve"> καθορίζουν τι θα παραχθεί βάσει προβλέψιμης ζήτησης, δημιουργώντας έναν </w:t>
      </w:r>
      <w:proofErr w:type="spellStart"/>
      <w:r w:rsidRPr="00030046">
        <w:t>αυτοεκπληρούμενο</w:t>
      </w:r>
      <w:proofErr w:type="spellEnd"/>
      <w:r w:rsidRPr="00030046">
        <w:t xml:space="preserve"> κύκλο συμμόρφωσης.</w:t>
      </w:r>
    </w:p>
    <w:p w14:paraId="4C5CC36E" w14:textId="77777777" w:rsidR="00030046" w:rsidRPr="00030046" w:rsidRDefault="00030046" w:rsidP="00030046">
      <w:r w:rsidRPr="00030046">
        <w:rPr>
          <w:i/>
          <w:iCs/>
        </w:rPr>
        <w:t>Πολιτιστικός Τουρισμός</w:t>
      </w:r>
      <w:r w:rsidRPr="00030046">
        <w:t xml:space="preserve"> Ιστορικά μνημεία, παραδοσιακές γιορτές και τοπικές πρακτικές μετατρέπονται σε τουριστικά προϊόντα. Η αυθεντικότητα γίνεται </w:t>
      </w:r>
      <w:proofErr w:type="spellStart"/>
      <w:r w:rsidRPr="00030046">
        <w:t>performance</w:t>
      </w:r>
      <w:proofErr w:type="spellEnd"/>
      <w:r w:rsidRPr="00030046">
        <w:t>, το βιωματικό γίνεται θέαμα. Οι τοπικές κοινότητες βρίσκονται αντιμέτωπες με το δίλημμα: να διατηρήσουν τις παραδόσεις τους αμετάβλητες, ρισκάροντας την απομόνωση, ή να τις προσαρμόσουν στις προσδοκίες των τουριστών, ρισκάροντας την αλλοτρίωση.</w:t>
      </w:r>
    </w:p>
    <w:p w14:paraId="1DC236D8" w14:textId="77777777" w:rsidR="00030046" w:rsidRPr="00030046" w:rsidRDefault="00030046" w:rsidP="00030046">
      <w:proofErr w:type="spellStart"/>
      <w:r w:rsidRPr="00030046">
        <w:rPr>
          <w:i/>
          <w:iCs/>
        </w:rPr>
        <w:t>Branding</w:t>
      </w:r>
      <w:proofErr w:type="spellEnd"/>
      <w:r w:rsidRPr="00030046">
        <w:rPr>
          <w:i/>
          <w:iCs/>
        </w:rPr>
        <w:t xml:space="preserve"> Πόλεων και Τόπων</w:t>
      </w:r>
      <w:r w:rsidRPr="00030046">
        <w:t xml:space="preserve"> Οι πόλεις ανταγωνίζονται για να προσελκύσουν επενδύσεις, ταλέντα και επισκέπτες μέσω της πολιτιστικής τους ταυτότητας. Το </w:t>
      </w:r>
      <w:proofErr w:type="spellStart"/>
      <w:r w:rsidRPr="00030046">
        <w:t>city</w:t>
      </w:r>
      <w:proofErr w:type="spellEnd"/>
      <w:r w:rsidRPr="00030046">
        <w:t xml:space="preserve"> </w:t>
      </w:r>
      <w:proofErr w:type="spellStart"/>
      <w:r w:rsidRPr="00030046">
        <w:t>branding</w:t>
      </w:r>
      <w:proofErr w:type="spellEnd"/>
      <w:r w:rsidRPr="00030046">
        <w:t xml:space="preserve"> μετατρέπει την πολιτιστική κληρονομιά και τη σύγχρονη </w:t>
      </w:r>
      <w:r w:rsidRPr="00030046">
        <w:lastRenderedPageBreak/>
        <w:t xml:space="preserve">δημιουργικότητα σε εμπορικό προϊόν. Το Παρίσι πουλάει τη ρομαντική του εικόνα, το Βερολίνο τη </w:t>
      </w:r>
      <w:proofErr w:type="spellStart"/>
      <w:r w:rsidRPr="00030046">
        <w:t>counterculture</w:t>
      </w:r>
      <w:proofErr w:type="spellEnd"/>
      <w:r w:rsidRPr="00030046">
        <w:t xml:space="preserve"> του, η Βαρκελώνη τον </w:t>
      </w:r>
      <w:proofErr w:type="spellStart"/>
      <w:r w:rsidRPr="00030046">
        <w:t>Gaudí</w:t>
      </w:r>
      <w:proofErr w:type="spellEnd"/>
      <w:r w:rsidRPr="00030046">
        <w:t xml:space="preserve"> της.</w:t>
      </w:r>
    </w:p>
    <w:p w14:paraId="3EBEB4D1" w14:textId="77777777" w:rsidR="00030046" w:rsidRPr="00030046" w:rsidRDefault="00030046" w:rsidP="00030046">
      <w:r w:rsidRPr="00030046">
        <w:rPr>
          <w:i/>
          <w:iCs/>
        </w:rPr>
        <w:t xml:space="preserve">Πολιτισμός ως </w:t>
      </w:r>
      <w:proofErr w:type="spellStart"/>
      <w:r w:rsidRPr="00030046">
        <w:rPr>
          <w:i/>
          <w:iCs/>
        </w:rPr>
        <w:t>Lifestyle</w:t>
      </w:r>
      <w:proofErr w:type="spellEnd"/>
      <w:r w:rsidRPr="00030046">
        <w:t xml:space="preserve"> Η κατανάλωση πολιτιστικών αγαθών γίνεται μέσο κοινωνικής διαφοροποίησης και κατασκευής ταυτότητας. Ο </w:t>
      </w:r>
      <w:proofErr w:type="spellStart"/>
      <w:r w:rsidRPr="00030046">
        <w:t>Pierre</w:t>
      </w:r>
      <w:proofErr w:type="spellEnd"/>
      <w:r w:rsidRPr="00030046">
        <w:t xml:space="preserve"> </w:t>
      </w:r>
      <w:proofErr w:type="spellStart"/>
      <w:r w:rsidRPr="00030046">
        <w:t>Bourdieu</w:t>
      </w:r>
      <w:proofErr w:type="spellEnd"/>
      <w:r w:rsidRPr="00030046">
        <w:t xml:space="preserve"> ανέλυσε πώς ο πολιτιστικός τρόπος ζωής λειτουργεί ως σύμβολο κοινωνικής θέσης και πολιτιστικού κεφαλαίου. Η επίσκεψη σε γκαλερί, η παρακολούθηση φεστιβάλ, η συλλογή τέχνης γίνονται δείκτες κοινωνικής θέσης και εκλεπτυσμένου γούστου.</w:t>
      </w:r>
    </w:p>
    <w:p w14:paraId="352B802E" w14:textId="77777777" w:rsidR="00030046" w:rsidRPr="00030046" w:rsidRDefault="00030046" w:rsidP="00030046">
      <w:r w:rsidRPr="00030046">
        <w:rPr>
          <w:b/>
          <w:bCs/>
        </w:rPr>
        <w:t>Ψηφιακή Εποχή και Νέες Μορφές Εμπορευματοποίησης</w:t>
      </w:r>
    </w:p>
    <w:p w14:paraId="60E13EC6" w14:textId="77777777" w:rsidR="00030046" w:rsidRPr="00030046" w:rsidRDefault="00030046" w:rsidP="00030046">
      <w:r w:rsidRPr="00030046">
        <w:t>Οι ψηφιακές πλατφόρμες επιτάχυναν και διεύρυναν την εμπορευματοποίηση του πολιτισμού. Το περιεχόμενο που παράγουν οι χρήστες (</w:t>
      </w:r>
      <w:proofErr w:type="spellStart"/>
      <w:r w:rsidRPr="00030046">
        <w:t>user-generated</w:t>
      </w:r>
      <w:proofErr w:type="spellEnd"/>
      <w:r w:rsidRPr="00030046">
        <w:t xml:space="preserve"> </w:t>
      </w:r>
      <w:proofErr w:type="spellStart"/>
      <w:r w:rsidRPr="00030046">
        <w:t>content</w:t>
      </w:r>
      <w:proofErr w:type="spellEnd"/>
      <w:r w:rsidRPr="00030046">
        <w:t xml:space="preserve">) μετατρέπεται σε κέρδη για τις πλατφόρμες μέσω της διαφήμισης. Τα </w:t>
      </w:r>
      <w:proofErr w:type="spellStart"/>
      <w:r w:rsidRPr="00030046">
        <w:t>NFTs</w:t>
      </w:r>
      <w:proofErr w:type="spellEnd"/>
      <w:r w:rsidRPr="00030046">
        <w:t xml:space="preserve"> εμπορευματοποιούν την ψηφιακή τέχνη με νέους τρόπους. Οι </w:t>
      </w:r>
      <w:proofErr w:type="spellStart"/>
      <w:r w:rsidRPr="00030046">
        <w:t>influencers</w:t>
      </w:r>
      <w:proofErr w:type="spellEnd"/>
      <w:r w:rsidRPr="00030046">
        <w:t xml:space="preserve"> μετατρέπουν την προσωπική τους ζωή και τις πολιτιστικές τους πρακτικές σε εμπορικό προϊόν.</w:t>
      </w:r>
    </w:p>
    <w:p w14:paraId="3C321882" w14:textId="77777777" w:rsidR="00030046" w:rsidRPr="00030046" w:rsidRDefault="00030046" w:rsidP="00030046">
      <w:pPr>
        <w:rPr>
          <w:b/>
          <w:bCs/>
        </w:rPr>
      </w:pPr>
      <w:r w:rsidRPr="00030046">
        <w:rPr>
          <w:b/>
          <w:bCs/>
        </w:rPr>
        <w:t xml:space="preserve">Η Διαλεκτική σχέση </w:t>
      </w:r>
      <w:proofErr w:type="spellStart"/>
      <w:r w:rsidRPr="00030046">
        <w:rPr>
          <w:b/>
          <w:bCs/>
        </w:rPr>
        <w:t>Εργαλειοποίησης</w:t>
      </w:r>
      <w:proofErr w:type="spellEnd"/>
      <w:r w:rsidRPr="00030046">
        <w:rPr>
          <w:b/>
          <w:bCs/>
        </w:rPr>
        <w:t xml:space="preserve"> και Εμπορευματοποίησης</w:t>
      </w:r>
    </w:p>
    <w:p w14:paraId="68E30040" w14:textId="77777777" w:rsidR="00030046" w:rsidRPr="00030046" w:rsidRDefault="00030046" w:rsidP="00030046">
      <w:r w:rsidRPr="00030046">
        <w:t xml:space="preserve">Οι δύο αυτές διαδικασίες </w:t>
      </w:r>
      <w:proofErr w:type="spellStart"/>
      <w:r w:rsidRPr="00030046">
        <w:t>αλληλοτροφοδοτούνται</w:t>
      </w:r>
      <w:proofErr w:type="spellEnd"/>
      <w:r w:rsidRPr="00030046">
        <w:t xml:space="preserve">. Η </w:t>
      </w:r>
      <w:proofErr w:type="spellStart"/>
      <w:r w:rsidRPr="00030046">
        <w:t>εργαλειοποίηση</w:t>
      </w:r>
      <w:proofErr w:type="spellEnd"/>
      <w:r w:rsidRPr="00030046">
        <w:t xml:space="preserve"> του πολιτισμού από το κράτος συχνά περιλαμβάνει την προώθηση της εμπορευματοποίησής του μέσω της ανάπτυξης πολιτιστικών αγορών και δημιουργικών βιομηχανιών. Το νεοφιλελεύθερο κράτος υποχωρεί από την άμεση χρηματοδότηση του πολιτισμού, απαιτώντας από τους πολιτιστικούς οργανισμούς να λειτουργήσουν με επιχειρηματικούς όρους.</w:t>
      </w:r>
    </w:p>
    <w:p w14:paraId="678D8CF6" w14:textId="77777777" w:rsidR="00030046" w:rsidRPr="00030046" w:rsidRDefault="00030046" w:rsidP="00030046">
      <w:r w:rsidRPr="00030046">
        <w:rPr>
          <w:b/>
          <w:bCs/>
        </w:rPr>
        <w:t>Η Νέα Δημόσια Διαχείριση (</w:t>
      </w:r>
      <w:proofErr w:type="spellStart"/>
      <w:r w:rsidRPr="00030046">
        <w:rPr>
          <w:b/>
          <w:bCs/>
        </w:rPr>
        <w:t>New</w:t>
      </w:r>
      <w:proofErr w:type="spellEnd"/>
      <w:r w:rsidRPr="00030046">
        <w:rPr>
          <w:b/>
          <w:bCs/>
        </w:rPr>
        <w:t xml:space="preserve"> </w:t>
      </w:r>
      <w:proofErr w:type="spellStart"/>
      <w:r w:rsidRPr="00030046">
        <w:rPr>
          <w:b/>
          <w:bCs/>
        </w:rPr>
        <w:t>Public</w:t>
      </w:r>
      <w:proofErr w:type="spellEnd"/>
      <w:r w:rsidRPr="00030046">
        <w:rPr>
          <w:b/>
          <w:bCs/>
        </w:rPr>
        <w:t xml:space="preserve"> </w:t>
      </w:r>
      <w:proofErr w:type="spellStart"/>
      <w:r w:rsidRPr="00030046">
        <w:rPr>
          <w:b/>
          <w:bCs/>
        </w:rPr>
        <w:t>Management</w:t>
      </w:r>
      <w:proofErr w:type="spellEnd"/>
      <w:r w:rsidRPr="00030046">
        <w:rPr>
          <w:b/>
          <w:bCs/>
        </w:rPr>
        <w:t>)</w:t>
      </w:r>
    </w:p>
    <w:p w14:paraId="3C65A0EB" w14:textId="77777777" w:rsidR="00030046" w:rsidRPr="00030046" w:rsidRDefault="00030046" w:rsidP="00030046">
      <w:r w:rsidRPr="00030046">
        <w:t xml:space="preserve">Η εφαρμογή αρχών της ιδιωτικής διοίκησης στον δημόσιο τομέα επηρέασε βαθιά τον πολιτιστικό τομέα. Μουσεία και θέατρα λειτουργούν με επιχειρηματικά μοντέλα, με </w:t>
      </w:r>
      <w:proofErr w:type="spellStart"/>
      <w:r w:rsidRPr="00030046">
        <w:t>KPIs</w:t>
      </w:r>
      <w:proofErr w:type="spellEnd"/>
      <w:r w:rsidRPr="00030046">
        <w:t xml:space="preserve">, </w:t>
      </w:r>
      <w:proofErr w:type="spellStart"/>
      <w:r w:rsidRPr="00030046">
        <w:t>business</w:t>
      </w:r>
      <w:proofErr w:type="spellEnd"/>
      <w:r w:rsidRPr="00030046">
        <w:t xml:space="preserve"> </w:t>
      </w:r>
      <w:proofErr w:type="spellStart"/>
      <w:r w:rsidRPr="00030046">
        <w:t>plans</w:t>
      </w:r>
      <w:proofErr w:type="spellEnd"/>
      <w:r w:rsidRPr="00030046">
        <w:t xml:space="preserve"> και </w:t>
      </w:r>
      <w:proofErr w:type="spellStart"/>
      <w:r w:rsidRPr="00030046">
        <w:t>target</w:t>
      </w:r>
      <w:proofErr w:type="spellEnd"/>
      <w:r w:rsidRPr="00030046">
        <w:t xml:space="preserve"> </w:t>
      </w:r>
      <w:proofErr w:type="spellStart"/>
      <w:r w:rsidRPr="00030046">
        <w:t>groups</w:t>
      </w:r>
      <w:proofErr w:type="spellEnd"/>
      <w:r w:rsidRPr="00030046">
        <w:t xml:space="preserve">. Η επιτυχία μετριέται σε αριθμό επισκεπτών, έσοδα από εισιτήρια και </w:t>
      </w:r>
      <w:proofErr w:type="spellStart"/>
      <w:r w:rsidRPr="00030046">
        <w:t>merchandising</w:t>
      </w:r>
      <w:proofErr w:type="spellEnd"/>
      <w:r w:rsidRPr="00030046">
        <w:t>, χορηγίες. Η καλλιτεχνική αξία υποβαθμίζεται σε όφελος της εμπορικής επιτυχίας.</w:t>
      </w:r>
    </w:p>
    <w:p w14:paraId="21DB3243" w14:textId="22E91496" w:rsidR="00030046" w:rsidRPr="00030046" w:rsidRDefault="00030046" w:rsidP="00030046">
      <w:pPr>
        <w:rPr>
          <w:b/>
          <w:bCs/>
        </w:rPr>
      </w:pPr>
      <w:r>
        <w:rPr>
          <w:b/>
          <w:bCs/>
        </w:rPr>
        <w:t xml:space="preserve">Γ. </w:t>
      </w:r>
      <w:r w:rsidRPr="00030046">
        <w:rPr>
          <w:b/>
          <w:bCs/>
        </w:rPr>
        <w:t>Κριτική και Αντιστάσεις</w:t>
      </w:r>
    </w:p>
    <w:p w14:paraId="7123F47A" w14:textId="77777777" w:rsidR="00030046" w:rsidRPr="00030046" w:rsidRDefault="00030046" w:rsidP="00030046">
      <w:r w:rsidRPr="00030046">
        <w:rPr>
          <w:b/>
          <w:bCs/>
        </w:rPr>
        <w:t>Θεωρητική Κριτική</w:t>
      </w:r>
    </w:p>
    <w:p w14:paraId="0B66D8BF" w14:textId="77777777" w:rsidR="00030046" w:rsidRPr="00030046" w:rsidRDefault="00030046" w:rsidP="00030046">
      <w:r w:rsidRPr="00030046">
        <w:t xml:space="preserve">Κριτικοί υποστηρίζουν ότι η </w:t>
      </w:r>
      <w:proofErr w:type="spellStart"/>
      <w:r w:rsidRPr="00030046">
        <w:t>εργαλειοποίηση</w:t>
      </w:r>
      <w:proofErr w:type="spellEnd"/>
      <w:r w:rsidRPr="00030046">
        <w:t xml:space="preserve"> και η εμπορευματοποίηση του πολιτισμού:</w:t>
      </w:r>
    </w:p>
    <w:p w14:paraId="0395C493" w14:textId="77777777" w:rsidR="00030046" w:rsidRPr="00030046" w:rsidRDefault="00030046" w:rsidP="00030046">
      <w:pPr>
        <w:numPr>
          <w:ilvl w:val="0"/>
          <w:numId w:val="1"/>
        </w:numPr>
      </w:pPr>
      <w:r w:rsidRPr="00030046">
        <w:t>Μειώνουν τον πολιτισμό σε οικονομική δραστηριότητα, αγνοώντας τη συμβολική, κοινωνική και υπαρξιακή του διάσταση</w:t>
      </w:r>
    </w:p>
    <w:p w14:paraId="23A2DCD3" w14:textId="77777777" w:rsidR="00030046" w:rsidRPr="00030046" w:rsidRDefault="00030046" w:rsidP="00030046">
      <w:pPr>
        <w:numPr>
          <w:ilvl w:val="0"/>
          <w:numId w:val="1"/>
        </w:numPr>
      </w:pPr>
      <w:r w:rsidRPr="00030046">
        <w:lastRenderedPageBreak/>
        <w:t>Δημιουργούν ανισότητες, καθώς προνομιακή μεταχείριση λαμβάνουν οι πολιτιστικές εκφράσεις που έχουν εμπορικό δυναμικό</w:t>
      </w:r>
    </w:p>
    <w:p w14:paraId="39FE3E94" w14:textId="77777777" w:rsidR="00030046" w:rsidRPr="00030046" w:rsidRDefault="00030046" w:rsidP="00030046">
      <w:pPr>
        <w:numPr>
          <w:ilvl w:val="0"/>
          <w:numId w:val="1"/>
        </w:numPr>
      </w:pPr>
      <w:r w:rsidRPr="00030046">
        <w:t>Υπονομεύουν την κριτική λειτουργία του πολιτισμού, μετατρέποντάς τον από χώρο αντίστασης σε μέσο συμμόρφωσης</w:t>
      </w:r>
    </w:p>
    <w:p w14:paraId="69B388E2" w14:textId="77777777" w:rsidR="00030046" w:rsidRPr="00030046" w:rsidRDefault="00030046" w:rsidP="00030046">
      <w:pPr>
        <w:numPr>
          <w:ilvl w:val="0"/>
          <w:numId w:val="1"/>
        </w:numPr>
      </w:pPr>
      <w:r w:rsidRPr="00030046">
        <w:t xml:space="preserve">Οδηγούν σε τυποποίηση και </w:t>
      </w:r>
      <w:proofErr w:type="spellStart"/>
      <w:r w:rsidRPr="00030046">
        <w:t>ομογενοποίηση</w:t>
      </w:r>
      <w:proofErr w:type="spellEnd"/>
      <w:r w:rsidRPr="00030046">
        <w:t>, καθώς η αγορά ευνοεί το προβλέψιμο και το δοκιμασμένο</w:t>
      </w:r>
    </w:p>
    <w:p w14:paraId="27972D21" w14:textId="77777777" w:rsidR="00030046" w:rsidRPr="00030046" w:rsidRDefault="00030046" w:rsidP="00030046">
      <w:pPr>
        <w:numPr>
          <w:ilvl w:val="0"/>
          <w:numId w:val="1"/>
        </w:numPr>
      </w:pPr>
      <w:r w:rsidRPr="00030046">
        <w:t>Αποξενώνουν τους καλλιτέχνες από το έργο τους, μετατρέποντάς τους σε παραγωγούς περιεχομένου</w:t>
      </w:r>
    </w:p>
    <w:p w14:paraId="6DAB1B75" w14:textId="77777777" w:rsidR="00030046" w:rsidRPr="00030046" w:rsidRDefault="00030046" w:rsidP="00030046">
      <w:r w:rsidRPr="00030046">
        <w:rPr>
          <w:b/>
          <w:bCs/>
        </w:rPr>
        <w:t>Πρακτικές Αντίστασης</w:t>
      </w:r>
    </w:p>
    <w:p w14:paraId="58495ADA" w14:textId="77777777" w:rsidR="00030046" w:rsidRPr="00030046" w:rsidRDefault="00030046" w:rsidP="00030046">
      <w:r w:rsidRPr="00030046">
        <w:t>Παρά την κυριαρχία αυτών των τάσεων, υπάρχουν χώροι αντίστασης:</w:t>
      </w:r>
    </w:p>
    <w:p w14:paraId="112F4712" w14:textId="77777777" w:rsidR="00030046" w:rsidRPr="00030046" w:rsidRDefault="00030046" w:rsidP="00030046">
      <w:pPr>
        <w:numPr>
          <w:ilvl w:val="0"/>
          <w:numId w:val="2"/>
        </w:numPr>
      </w:pPr>
      <w:r w:rsidRPr="00030046">
        <w:t>DIY πολιτισμός και ανεξάρτητες πολιτιστικές πρωτοβουλίες που αρνούνται την εμπορική λογική</w:t>
      </w:r>
    </w:p>
    <w:p w14:paraId="5DC64A44" w14:textId="77777777" w:rsidR="00030046" w:rsidRPr="00030046" w:rsidRDefault="00030046" w:rsidP="00030046">
      <w:pPr>
        <w:numPr>
          <w:ilvl w:val="0"/>
          <w:numId w:val="2"/>
        </w:numPr>
      </w:pPr>
      <w:proofErr w:type="spellStart"/>
      <w:r w:rsidRPr="00030046">
        <w:t>Commons-based</w:t>
      </w:r>
      <w:proofErr w:type="spellEnd"/>
      <w:r w:rsidRPr="00030046">
        <w:t xml:space="preserve"> πολιτιστική παραγωγή και ανοιχτές άδειες που αμφισβητούν το μοντέλο ιδιοκτησίας</w:t>
      </w:r>
    </w:p>
    <w:p w14:paraId="1B1BEC8B" w14:textId="77777777" w:rsidR="00030046" w:rsidRPr="00030046" w:rsidRDefault="00030046" w:rsidP="00030046">
      <w:pPr>
        <w:numPr>
          <w:ilvl w:val="0"/>
          <w:numId w:val="2"/>
        </w:numPr>
      </w:pPr>
      <w:r w:rsidRPr="00030046">
        <w:t>Κοινοτικοί πολιτιστικοί χώροι που λειτουργούν με συμμετοχικές και μη κερδοσκοπικές βάσεις</w:t>
      </w:r>
    </w:p>
    <w:p w14:paraId="194E622C" w14:textId="77777777" w:rsidR="00030046" w:rsidRPr="00030046" w:rsidRDefault="00030046" w:rsidP="00030046">
      <w:pPr>
        <w:numPr>
          <w:ilvl w:val="0"/>
          <w:numId w:val="2"/>
        </w:numPr>
      </w:pPr>
      <w:proofErr w:type="spellStart"/>
      <w:r w:rsidRPr="00030046">
        <w:t>Ακτιβιστική</w:t>
      </w:r>
      <w:proofErr w:type="spellEnd"/>
      <w:r w:rsidRPr="00030046">
        <w:t xml:space="preserve"> τέχνη που αμφισβητεί την εμπορευματοποίηση και χρησιμοποιεί τον πολιτισμό ως εργαλείο κοινωνικής αλλαγής</w:t>
      </w:r>
    </w:p>
    <w:p w14:paraId="6F18E502" w14:textId="77777777" w:rsidR="00030046" w:rsidRPr="00030046" w:rsidRDefault="00030046" w:rsidP="00030046">
      <w:pPr>
        <w:rPr>
          <w:b/>
          <w:bCs/>
        </w:rPr>
      </w:pPr>
      <w:r w:rsidRPr="00030046">
        <w:rPr>
          <w:b/>
          <w:bCs/>
        </w:rPr>
        <w:t>Προς μια Εναλλακτική Προσέγγιση</w:t>
      </w:r>
    </w:p>
    <w:p w14:paraId="29167251" w14:textId="77777777" w:rsidR="00030046" w:rsidRPr="00030046" w:rsidRDefault="00030046" w:rsidP="00030046">
      <w:r w:rsidRPr="00030046">
        <w:t>Η πρόκληση είναι να αναγνωρίσουμε την υλική διάσταση του πολιτισμού χωρίς να τον αναγάγουμε αποκλειστικά σε εμπόρευμα. Ο πολιτισμός μπορεί να έχει οικονομικές και κοινωνικές επιπτώσεις χωρίς αυτές να γίνουν ο μόνος λόγος της ύπαρξής του. Χρειαζόμαστε πολιτιστικές πολιτικές που:</w:t>
      </w:r>
    </w:p>
    <w:p w14:paraId="5D2C592D" w14:textId="77777777" w:rsidR="00030046" w:rsidRPr="00030046" w:rsidRDefault="00030046" w:rsidP="00030046">
      <w:pPr>
        <w:numPr>
          <w:ilvl w:val="0"/>
          <w:numId w:val="3"/>
        </w:numPr>
      </w:pPr>
      <w:r w:rsidRPr="00030046">
        <w:t>Αναγνωρίζουν την εγγενή αξία του πολιτισμού πέρα από τη χρησιμότητά του</w:t>
      </w:r>
    </w:p>
    <w:p w14:paraId="096605B1" w14:textId="77777777" w:rsidR="00030046" w:rsidRPr="00030046" w:rsidRDefault="00030046" w:rsidP="00030046">
      <w:pPr>
        <w:numPr>
          <w:ilvl w:val="0"/>
          <w:numId w:val="3"/>
        </w:numPr>
      </w:pPr>
      <w:r w:rsidRPr="00030046">
        <w:t>Προστατεύουν χώρους για πειραματισμό και ριζοσπαστικότητα χωρίς άμεσες απαιτήσεις αποτελέσματος</w:t>
      </w:r>
    </w:p>
    <w:p w14:paraId="29F511D2" w14:textId="77777777" w:rsidR="00030046" w:rsidRPr="00030046" w:rsidRDefault="00030046" w:rsidP="00030046">
      <w:pPr>
        <w:numPr>
          <w:ilvl w:val="0"/>
          <w:numId w:val="3"/>
        </w:numPr>
      </w:pPr>
      <w:r w:rsidRPr="00030046">
        <w:t>Ενισχύουν τη δημοκρατική συμμετοχή στον πολιτισμό αντί της παθητικής κατανάλωσης</w:t>
      </w:r>
    </w:p>
    <w:p w14:paraId="39B979CF" w14:textId="77777777" w:rsidR="00030046" w:rsidRPr="00030046" w:rsidRDefault="00030046" w:rsidP="00030046">
      <w:pPr>
        <w:numPr>
          <w:ilvl w:val="0"/>
          <w:numId w:val="3"/>
        </w:numPr>
      </w:pPr>
      <w:r w:rsidRPr="00030046">
        <w:t xml:space="preserve">Στηρίζουν την πολιτιστική ποικιλομορφία και </w:t>
      </w:r>
      <w:proofErr w:type="spellStart"/>
      <w:r w:rsidRPr="00030046">
        <w:t>τοπικότητα</w:t>
      </w:r>
      <w:proofErr w:type="spellEnd"/>
      <w:r w:rsidRPr="00030046">
        <w:t xml:space="preserve"> απέναντι στην </w:t>
      </w:r>
      <w:proofErr w:type="spellStart"/>
      <w:r w:rsidRPr="00030046">
        <w:t>ομογενοποίηση</w:t>
      </w:r>
      <w:proofErr w:type="spellEnd"/>
    </w:p>
    <w:p w14:paraId="1B82CFD8" w14:textId="77777777" w:rsidR="00030046" w:rsidRPr="00030046" w:rsidRDefault="00030046" w:rsidP="00030046">
      <w:pPr>
        <w:numPr>
          <w:ilvl w:val="0"/>
          <w:numId w:val="3"/>
        </w:numPr>
      </w:pPr>
      <w:r w:rsidRPr="00030046">
        <w:t>Ισορροπούν μεταξύ οικονομικής βιωσιμότητας και καλλιτεχνικής ακεραιότητας</w:t>
      </w:r>
    </w:p>
    <w:p w14:paraId="046C5C8D" w14:textId="77777777" w:rsidR="00030046" w:rsidRPr="00030046" w:rsidRDefault="00030046" w:rsidP="00030046">
      <w:r w:rsidRPr="00030046">
        <w:lastRenderedPageBreak/>
        <w:t>Η αναγνώριση του προβλήματος είναι το πρώτο βήμα προς μια πιο ισορροπημένη σχέση μεταξύ πολιτισμού, κράτους και αγοράς - μια σχέση που σέβεται την πολυπλοκότητα και την πολυδιάστατη φύση του πολιτισμού.</w:t>
      </w:r>
    </w:p>
    <w:p w14:paraId="185AC98B" w14:textId="77777777" w:rsidR="00030046" w:rsidRDefault="00030046" w:rsidP="00030046"/>
    <w:p w14:paraId="3C845433" w14:textId="03E2C5E8" w:rsidR="00030046" w:rsidRPr="00030046" w:rsidRDefault="00030046" w:rsidP="00030046">
      <w:pPr>
        <w:rPr>
          <w:b/>
          <w:bCs/>
        </w:rPr>
      </w:pPr>
      <w:r>
        <w:t xml:space="preserve">ΙΙΙ </w:t>
      </w:r>
      <w:r w:rsidRPr="00030046">
        <w:rPr>
          <w:b/>
          <w:bCs/>
        </w:rPr>
        <w:t xml:space="preserve">Κριτική Επιστημονική Ανάλυση: Η Πολιτική της Προώθησης της Παγκοσμιοποίησης μέσω της </w:t>
      </w:r>
      <w:proofErr w:type="spellStart"/>
      <w:r w:rsidRPr="00030046">
        <w:rPr>
          <w:b/>
          <w:bCs/>
        </w:rPr>
        <w:t>Ποπ</w:t>
      </w:r>
      <w:proofErr w:type="spellEnd"/>
      <w:r w:rsidRPr="00030046">
        <w:rPr>
          <w:b/>
          <w:bCs/>
        </w:rPr>
        <w:t xml:space="preserve"> Κουλτούρας και η Μεθοδευμένη Μετατροπή Καλλιτεχνών σε Παγκόσμια </w:t>
      </w:r>
      <w:proofErr w:type="spellStart"/>
      <w:r w:rsidRPr="00030046">
        <w:rPr>
          <w:b/>
          <w:bCs/>
        </w:rPr>
        <w:t>Ποπ</w:t>
      </w:r>
      <w:proofErr w:type="spellEnd"/>
      <w:r w:rsidRPr="00030046">
        <w:rPr>
          <w:b/>
          <w:bCs/>
        </w:rPr>
        <w:t xml:space="preserve"> Σύμβολα</w:t>
      </w:r>
    </w:p>
    <w:p w14:paraId="3B9EF781" w14:textId="77777777" w:rsidR="00030046" w:rsidRPr="00030046" w:rsidRDefault="00030046" w:rsidP="00030046">
      <w:pPr>
        <w:rPr>
          <w:b/>
          <w:bCs/>
        </w:rPr>
      </w:pPr>
      <w:r w:rsidRPr="00030046">
        <w:rPr>
          <w:b/>
          <w:bCs/>
        </w:rPr>
        <w:t>Εισαγωγή: Το Πολιτικό Πλαίσιο της Πολιτισμικής Παγκοσμιοποίησης</w:t>
      </w:r>
    </w:p>
    <w:p w14:paraId="5C89D492" w14:textId="77777777" w:rsidR="00030046" w:rsidRPr="00030046" w:rsidRDefault="00030046" w:rsidP="00030046">
      <w:r w:rsidRPr="00030046">
        <w:t xml:space="preserve">Η παγκοσμιοποίηση δεν είναι απλώς μια οικονομική ή τεχνολογική διαδικασία, αλλά και ένα βαθιά πολιτιστικό φαινόμενο με συγκεκριμένες πολιτικές διαστάσεις. Η </w:t>
      </w:r>
      <w:proofErr w:type="spellStart"/>
      <w:r w:rsidRPr="00030046">
        <w:t>ποπ</w:t>
      </w:r>
      <w:proofErr w:type="spellEnd"/>
      <w:r w:rsidRPr="00030046">
        <w:t xml:space="preserve"> κουλτούρα αποτελεί κεντρικό μέσο μέσα από το οποίο διαμορφώνονται παγκόσμιες ταυτότητες, διαδίδονται ιδεολογίες και ασκείται ήπια ισχύς (</w:t>
      </w:r>
      <w:proofErr w:type="spellStart"/>
      <w:r w:rsidRPr="00030046">
        <w:t>soft</w:t>
      </w:r>
      <w:proofErr w:type="spellEnd"/>
      <w:r w:rsidRPr="00030046">
        <w:t xml:space="preserve"> </w:t>
      </w:r>
      <w:proofErr w:type="spellStart"/>
      <w:r w:rsidRPr="00030046">
        <w:t>power</w:t>
      </w:r>
      <w:proofErr w:type="spellEnd"/>
      <w:r w:rsidRPr="00030046">
        <w:t xml:space="preserve">). Η μετατροπή καλλιτεχνών σε παγκόσμια </w:t>
      </w:r>
      <w:proofErr w:type="spellStart"/>
      <w:r w:rsidRPr="00030046">
        <w:t>ποπ</w:t>
      </w:r>
      <w:proofErr w:type="spellEnd"/>
      <w:r w:rsidRPr="00030046">
        <w:t xml:space="preserve"> σύμβολα δεν είναι τυχαία ούτε αποκλειστικά αποτέλεσμα ταλέντου, αλλά προϊόν συστηματικών στρατηγικών που εξυπηρετούν συγκεκριμένα πολιτικά και οικονομικά συμφέροντα.</w:t>
      </w:r>
    </w:p>
    <w:p w14:paraId="2EACD489" w14:textId="77777777" w:rsidR="00030046" w:rsidRPr="00030046" w:rsidRDefault="00030046" w:rsidP="00030046">
      <w:pPr>
        <w:rPr>
          <w:b/>
          <w:bCs/>
        </w:rPr>
      </w:pPr>
      <w:r w:rsidRPr="00030046">
        <w:rPr>
          <w:b/>
          <w:bCs/>
        </w:rPr>
        <w:t>Θεωρητικό Πλαίσιο</w:t>
      </w:r>
    </w:p>
    <w:p w14:paraId="37624A09" w14:textId="77777777" w:rsidR="00030046" w:rsidRPr="00030046" w:rsidRDefault="00030046" w:rsidP="00030046">
      <w:r w:rsidRPr="00030046">
        <w:rPr>
          <w:b/>
          <w:bCs/>
        </w:rPr>
        <w:t>Πολιτιστικός Ιμπεριαλισμός και Ηγεμονία</w:t>
      </w:r>
    </w:p>
    <w:p w14:paraId="50BF12EF" w14:textId="77777777" w:rsidR="00030046" w:rsidRPr="00030046" w:rsidRDefault="00030046" w:rsidP="00030046">
      <w:r w:rsidRPr="00030046">
        <w:t xml:space="preserve">Η έννοια του πολιτιστικού ιμπεριαλισμού, όπως διατυπώθηκε από τον </w:t>
      </w:r>
      <w:proofErr w:type="spellStart"/>
      <w:r w:rsidRPr="00030046">
        <w:t>Herbert</w:t>
      </w:r>
      <w:proofErr w:type="spellEnd"/>
      <w:r w:rsidRPr="00030046">
        <w:t xml:space="preserve"> </w:t>
      </w:r>
      <w:proofErr w:type="spellStart"/>
      <w:r w:rsidRPr="00030046">
        <w:t>Schiller</w:t>
      </w:r>
      <w:proofErr w:type="spellEnd"/>
      <w:r w:rsidRPr="00030046">
        <w:t xml:space="preserve">, υποστηρίζει ότι οι κυρίαρχες δυνάμεις χρησιμοποιούν τα μέσα μαζικής επικοινωνίας και τη λαϊκή κουλτούρα για να επιβάλλουν τις αξίες και τα συμφέροντά τους παγκοσμίως. Η </w:t>
      </w:r>
      <w:proofErr w:type="spellStart"/>
      <w:r w:rsidRPr="00030046">
        <w:t>ποπ</w:t>
      </w:r>
      <w:proofErr w:type="spellEnd"/>
      <w:r w:rsidRPr="00030046">
        <w:t xml:space="preserve"> κουλτούρα λειτουργεί ως φορέας ιδεολογικής ηγεμονίας κατά </w:t>
      </w:r>
      <w:proofErr w:type="spellStart"/>
      <w:r w:rsidRPr="00030046">
        <w:t>Gramsci</w:t>
      </w:r>
      <w:proofErr w:type="spellEnd"/>
      <w:r w:rsidRPr="00030046">
        <w:t xml:space="preserve"> - όχι μέσω άμεσης βίας, αλλά μέσω της συγκατάθεσης που επιτυγχάνεται όταν οι υποτελείς κοινωνικές ομάδες υιοθετούν την κοσμοθεωρία των κυρίαρχων.</w:t>
      </w:r>
    </w:p>
    <w:p w14:paraId="4D464898" w14:textId="77777777" w:rsidR="00030046" w:rsidRPr="00030046" w:rsidRDefault="00030046" w:rsidP="00030046">
      <w:proofErr w:type="spellStart"/>
      <w:r w:rsidRPr="00030046">
        <w:rPr>
          <w:b/>
          <w:bCs/>
        </w:rPr>
        <w:t>Soft</w:t>
      </w:r>
      <w:proofErr w:type="spellEnd"/>
      <w:r w:rsidRPr="00030046">
        <w:rPr>
          <w:b/>
          <w:bCs/>
        </w:rPr>
        <w:t xml:space="preserve"> </w:t>
      </w:r>
      <w:proofErr w:type="spellStart"/>
      <w:r w:rsidRPr="00030046">
        <w:rPr>
          <w:b/>
          <w:bCs/>
        </w:rPr>
        <w:t>Power</w:t>
      </w:r>
      <w:proofErr w:type="spellEnd"/>
      <w:r w:rsidRPr="00030046">
        <w:rPr>
          <w:b/>
          <w:bCs/>
        </w:rPr>
        <w:t xml:space="preserve"> και Πολιτιστική Διπλωματία</w:t>
      </w:r>
    </w:p>
    <w:p w14:paraId="1C5BCD08" w14:textId="77777777" w:rsidR="00030046" w:rsidRPr="00030046" w:rsidRDefault="00030046" w:rsidP="00030046">
      <w:r w:rsidRPr="00030046">
        <w:t xml:space="preserve">Ο </w:t>
      </w:r>
      <w:proofErr w:type="spellStart"/>
      <w:r w:rsidRPr="00030046">
        <w:t>Joseph</w:t>
      </w:r>
      <w:proofErr w:type="spellEnd"/>
      <w:r w:rsidRPr="00030046">
        <w:t xml:space="preserve"> </w:t>
      </w:r>
      <w:proofErr w:type="spellStart"/>
      <w:r w:rsidRPr="00030046">
        <w:t>Nye</w:t>
      </w:r>
      <w:proofErr w:type="spellEnd"/>
      <w:r w:rsidRPr="00030046">
        <w:t xml:space="preserve"> ανέλυσε πώς η ήπια ισχύς - η ικανότητα να επηρεάζεις μέσω της έλξης παρά του εξαναγκασμού - εξαρτάται κρίσιμα από την πολιτιστική παραγωγή. Η αμερικανική </w:t>
      </w:r>
      <w:proofErr w:type="spellStart"/>
      <w:r w:rsidRPr="00030046">
        <w:t>ποπ</w:t>
      </w:r>
      <w:proofErr w:type="spellEnd"/>
      <w:r w:rsidRPr="00030046">
        <w:t xml:space="preserve"> κουλτούρα αποτελεί το πιο ισχυρό εργαλείο </w:t>
      </w:r>
      <w:proofErr w:type="spellStart"/>
      <w:r w:rsidRPr="00030046">
        <w:t>soft</w:t>
      </w:r>
      <w:proofErr w:type="spellEnd"/>
      <w:r w:rsidRPr="00030046">
        <w:t xml:space="preserve"> </w:t>
      </w:r>
      <w:proofErr w:type="spellStart"/>
      <w:r w:rsidRPr="00030046">
        <w:t>power</w:t>
      </w:r>
      <w:proofErr w:type="spellEnd"/>
      <w:r w:rsidRPr="00030046">
        <w:t xml:space="preserve"> στον κόσμο, διαδίδοντας αμερικανικές αξίες, </w:t>
      </w:r>
      <w:proofErr w:type="spellStart"/>
      <w:r w:rsidRPr="00030046">
        <w:t>lifestyle</w:t>
      </w:r>
      <w:proofErr w:type="spellEnd"/>
      <w:r w:rsidRPr="00030046">
        <w:t xml:space="preserve"> και καταναλωτικά πρότυπα χωρίς στρατιωτική ή οικονομική πίεση.</w:t>
      </w:r>
    </w:p>
    <w:p w14:paraId="08D56F45" w14:textId="77777777" w:rsidR="00030046" w:rsidRPr="00030046" w:rsidRDefault="00030046" w:rsidP="00030046">
      <w:proofErr w:type="spellStart"/>
      <w:r w:rsidRPr="00030046">
        <w:rPr>
          <w:b/>
          <w:bCs/>
        </w:rPr>
        <w:t>Μακντοναλντοποίηση</w:t>
      </w:r>
      <w:proofErr w:type="spellEnd"/>
      <w:r w:rsidRPr="00030046">
        <w:rPr>
          <w:b/>
          <w:bCs/>
        </w:rPr>
        <w:t xml:space="preserve"> και Πολιτιστική </w:t>
      </w:r>
      <w:proofErr w:type="spellStart"/>
      <w:r w:rsidRPr="00030046">
        <w:rPr>
          <w:b/>
          <w:bCs/>
        </w:rPr>
        <w:t>Ομογενοποίηση</w:t>
      </w:r>
      <w:proofErr w:type="spellEnd"/>
    </w:p>
    <w:p w14:paraId="7F1A68DA" w14:textId="77777777" w:rsidR="00030046" w:rsidRPr="00030046" w:rsidRDefault="00030046" w:rsidP="00030046">
      <w:r w:rsidRPr="00030046">
        <w:t xml:space="preserve">Ο </w:t>
      </w:r>
      <w:proofErr w:type="spellStart"/>
      <w:r w:rsidRPr="00030046">
        <w:t>George</w:t>
      </w:r>
      <w:proofErr w:type="spellEnd"/>
      <w:r w:rsidRPr="00030046">
        <w:t xml:space="preserve"> </w:t>
      </w:r>
      <w:proofErr w:type="spellStart"/>
      <w:r w:rsidRPr="00030046">
        <w:t>Ritzer</w:t>
      </w:r>
      <w:proofErr w:type="spellEnd"/>
      <w:r w:rsidRPr="00030046">
        <w:t xml:space="preserve"> περιέγραψε τη διαδικασία τυποποίησης της πολιτιστικής παραγωγής με το μοντέλο της "</w:t>
      </w:r>
      <w:proofErr w:type="spellStart"/>
      <w:r w:rsidRPr="00030046">
        <w:t>McDonaldization</w:t>
      </w:r>
      <w:proofErr w:type="spellEnd"/>
      <w:r w:rsidRPr="00030046">
        <w:t xml:space="preserve">" - αποτελεσματικότητα, </w:t>
      </w:r>
      <w:proofErr w:type="spellStart"/>
      <w:r w:rsidRPr="00030046">
        <w:t>υπολογισιμότητα</w:t>
      </w:r>
      <w:proofErr w:type="spellEnd"/>
      <w:r w:rsidRPr="00030046">
        <w:t xml:space="preserve">, </w:t>
      </w:r>
      <w:proofErr w:type="spellStart"/>
      <w:r w:rsidRPr="00030046">
        <w:t>προβλεψιμότητα</w:t>
      </w:r>
      <w:proofErr w:type="spellEnd"/>
      <w:r w:rsidRPr="00030046">
        <w:t xml:space="preserve"> και έλεγχος μέσω τεχνολογίας. Η </w:t>
      </w:r>
      <w:proofErr w:type="spellStart"/>
      <w:r w:rsidRPr="00030046">
        <w:t>ποπ</w:t>
      </w:r>
      <w:proofErr w:type="spellEnd"/>
      <w:r w:rsidRPr="00030046">
        <w:t xml:space="preserve"> </w:t>
      </w:r>
      <w:r w:rsidRPr="00030046">
        <w:lastRenderedPageBreak/>
        <w:t>κουλτούρα παράγεται σύμφωνα με αυτές τις αρχές, δημιουργώντας προϊόντα που μπορούν να καταναλωθούν παγκοσμίως με ελάχιστες προσαρμογές.</w:t>
      </w:r>
    </w:p>
    <w:p w14:paraId="33357BA4" w14:textId="77777777" w:rsidR="00030046" w:rsidRPr="00030046" w:rsidRDefault="00030046" w:rsidP="00030046">
      <w:pPr>
        <w:rPr>
          <w:b/>
          <w:bCs/>
        </w:rPr>
      </w:pPr>
      <w:r w:rsidRPr="00030046">
        <w:rPr>
          <w:b/>
          <w:bCs/>
        </w:rPr>
        <w:t xml:space="preserve">Οι Μηχανισμοί Παραγωγής Παγκόσμιων </w:t>
      </w:r>
      <w:proofErr w:type="spellStart"/>
      <w:r w:rsidRPr="00030046">
        <w:rPr>
          <w:b/>
          <w:bCs/>
        </w:rPr>
        <w:t>Ποπ</w:t>
      </w:r>
      <w:proofErr w:type="spellEnd"/>
      <w:r w:rsidRPr="00030046">
        <w:rPr>
          <w:b/>
          <w:bCs/>
        </w:rPr>
        <w:t xml:space="preserve"> Συμβόλων</w:t>
      </w:r>
    </w:p>
    <w:p w14:paraId="25D51394" w14:textId="77777777" w:rsidR="00030046" w:rsidRPr="00030046" w:rsidRDefault="00030046" w:rsidP="00030046">
      <w:r w:rsidRPr="00030046">
        <w:rPr>
          <w:b/>
          <w:bCs/>
        </w:rPr>
        <w:t xml:space="preserve">1. Βιομηχανική Παραγωγή </w:t>
      </w:r>
      <w:proofErr w:type="spellStart"/>
      <w:r w:rsidRPr="00030046">
        <w:rPr>
          <w:b/>
          <w:bCs/>
        </w:rPr>
        <w:t>Stardom</w:t>
      </w:r>
      <w:proofErr w:type="spellEnd"/>
    </w:p>
    <w:p w14:paraId="7A5CD5CD" w14:textId="77777777" w:rsidR="00030046" w:rsidRPr="00030046" w:rsidRDefault="00030046" w:rsidP="00030046">
      <w:r w:rsidRPr="00030046">
        <w:t>Η δημιουργία παγκόσμιων σταρ δεν είναι οργανική διαδικασία αλλά αποτέλεσμα βιομηχανικής παραγωγής. Μεγάλες δισκογραφικές εταιρείες (</w:t>
      </w:r>
      <w:proofErr w:type="spellStart"/>
      <w:r w:rsidRPr="00030046">
        <w:t>Universal</w:t>
      </w:r>
      <w:proofErr w:type="spellEnd"/>
      <w:r w:rsidRPr="00030046">
        <w:t xml:space="preserve">, </w:t>
      </w:r>
      <w:proofErr w:type="spellStart"/>
      <w:r w:rsidRPr="00030046">
        <w:t>Sony</w:t>
      </w:r>
      <w:proofErr w:type="spellEnd"/>
      <w:r w:rsidRPr="00030046">
        <w:t xml:space="preserve">, </w:t>
      </w:r>
      <w:proofErr w:type="spellStart"/>
      <w:r w:rsidRPr="00030046">
        <w:t>Warner</w:t>
      </w:r>
      <w:proofErr w:type="spellEnd"/>
      <w:r w:rsidRPr="00030046">
        <w:t>) και διασκεδαστικοί κολοσσοί (</w:t>
      </w:r>
      <w:proofErr w:type="spellStart"/>
      <w:r w:rsidRPr="00030046">
        <w:t>Disney</w:t>
      </w:r>
      <w:proofErr w:type="spellEnd"/>
      <w:r w:rsidRPr="00030046">
        <w:t xml:space="preserve">, </w:t>
      </w:r>
      <w:proofErr w:type="spellStart"/>
      <w:r w:rsidRPr="00030046">
        <w:t>Netflix</w:t>
      </w:r>
      <w:proofErr w:type="spellEnd"/>
      <w:r w:rsidRPr="00030046">
        <w:t xml:space="preserve">, </w:t>
      </w:r>
      <w:proofErr w:type="spellStart"/>
      <w:r w:rsidRPr="00030046">
        <w:t>Spotify</w:t>
      </w:r>
      <w:proofErr w:type="spellEnd"/>
      <w:r w:rsidRPr="00030046">
        <w:t xml:space="preserve">) λειτουργούν ως </w:t>
      </w:r>
      <w:proofErr w:type="spellStart"/>
      <w:r w:rsidRPr="00030046">
        <w:t>gatekeepers</w:t>
      </w:r>
      <w:proofErr w:type="spellEnd"/>
      <w:r w:rsidRPr="00030046">
        <w:t xml:space="preserve"> που ελέγχουν ποιοι καλλιτέχνες θα αποκτήσουν παγκόσμια προβολή.</w:t>
      </w:r>
    </w:p>
    <w:p w14:paraId="56830CC9" w14:textId="77777777" w:rsidR="00030046" w:rsidRPr="00030046" w:rsidRDefault="00030046" w:rsidP="00030046">
      <w:r w:rsidRPr="00030046">
        <w:t>Η διαδικασία περιλαμβάνει:</w:t>
      </w:r>
    </w:p>
    <w:p w14:paraId="7C8E69D6" w14:textId="77777777" w:rsidR="00030046" w:rsidRPr="00030046" w:rsidRDefault="00030046" w:rsidP="00030046">
      <w:pPr>
        <w:numPr>
          <w:ilvl w:val="0"/>
          <w:numId w:val="4"/>
        </w:numPr>
      </w:pPr>
      <w:proofErr w:type="spellStart"/>
      <w:r w:rsidRPr="00030046">
        <w:rPr>
          <w:b/>
          <w:bCs/>
        </w:rPr>
        <w:t>Talent</w:t>
      </w:r>
      <w:proofErr w:type="spellEnd"/>
      <w:r w:rsidRPr="00030046">
        <w:rPr>
          <w:b/>
          <w:bCs/>
        </w:rPr>
        <w:t xml:space="preserve"> </w:t>
      </w:r>
      <w:proofErr w:type="spellStart"/>
      <w:r w:rsidRPr="00030046">
        <w:rPr>
          <w:b/>
          <w:bCs/>
        </w:rPr>
        <w:t>scouting</w:t>
      </w:r>
      <w:proofErr w:type="spellEnd"/>
      <w:r w:rsidRPr="00030046">
        <w:rPr>
          <w:b/>
          <w:bCs/>
        </w:rPr>
        <w:t xml:space="preserve"> με αλγοριθμική ακρίβεια</w:t>
      </w:r>
      <w:r w:rsidRPr="00030046">
        <w:t xml:space="preserve">: Χρήση δεδομένων και </w:t>
      </w:r>
      <w:proofErr w:type="spellStart"/>
      <w:r w:rsidRPr="00030046">
        <w:t>analytics</w:t>
      </w:r>
      <w:proofErr w:type="spellEnd"/>
      <w:r w:rsidRPr="00030046">
        <w:t xml:space="preserve"> για να προσδιοριστούν καλλιτέχνες με δυναμικό παγκόσμιας απήχησης</w:t>
      </w:r>
    </w:p>
    <w:p w14:paraId="7E7F2961" w14:textId="77777777" w:rsidR="00030046" w:rsidRPr="00030046" w:rsidRDefault="00030046" w:rsidP="00030046">
      <w:pPr>
        <w:numPr>
          <w:ilvl w:val="0"/>
          <w:numId w:val="4"/>
        </w:numPr>
      </w:pPr>
      <w:r w:rsidRPr="00030046">
        <w:rPr>
          <w:b/>
          <w:bCs/>
        </w:rPr>
        <w:t xml:space="preserve">Εκτεταμένο </w:t>
      </w:r>
      <w:proofErr w:type="spellStart"/>
      <w:r w:rsidRPr="00030046">
        <w:rPr>
          <w:b/>
          <w:bCs/>
        </w:rPr>
        <w:t>branding</w:t>
      </w:r>
      <w:proofErr w:type="spellEnd"/>
      <w:r w:rsidRPr="00030046">
        <w:rPr>
          <w:b/>
          <w:bCs/>
        </w:rPr>
        <w:t xml:space="preserve"> και </w:t>
      </w:r>
      <w:proofErr w:type="spellStart"/>
      <w:r w:rsidRPr="00030046">
        <w:rPr>
          <w:b/>
          <w:bCs/>
        </w:rPr>
        <w:t>image</w:t>
      </w:r>
      <w:proofErr w:type="spellEnd"/>
      <w:r w:rsidRPr="00030046">
        <w:rPr>
          <w:b/>
          <w:bCs/>
        </w:rPr>
        <w:t xml:space="preserve"> </w:t>
      </w:r>
      <w:proofErr w:type="spellStart"/>
      <w:r w:rsidRPr="00030046">
        <w:rPr>
          <w:b/>
          <w:bCs/>
        </w:rPr>
        <w:t>construction</w:t>
      </w:r>
      <w:proofErr w:type="spellEnd"/>
      <w:r w:rsidRPr="00030046">
        <w:t xml:space="preserve">: Δημιουργία προσεκτικά κατασκευασμένων </w:t>
      </w:r>
      <w:proofErr w:type="spellStart"/>
      <w:r w:rsidRPr="00030046">
        <w:t>personas</w:t>
      </w:r>
      <w:proofErr w:type="spellEnd"/>
      <w:r w:rsidRPr="00030046">
        <w:t xml:space="preserve"> που ταιριάζουν σε παγκόσμια αγορά</w:t>
      </w:r>
    </w:p>
    <w:p w14:paraId="6F636B24" w14:textId="77777777" w:rsidR="00030046" w:rsidRPr="00030046" w:rsidRDefault="00030046" w:rsidP="00030046">
      <w:pPr>
        <w:numPr>
          <w:ilvl w:val="0"/>
          <w:numId w:val="4"/>
        </w:numPr>
      </w:pPr>
      <w:r w:rsidRPr="00030046">
        <w:rPr>
          <w:b/>
          <w:bCs/>
        </w:rPr>
        <w:t xml:space="preserve">Διασυνοριακές στρατηγικές </w:t>
      </w:r>
      <w:proofErr w:type="spellStart"/>
      <w:r w:rsidRPr="00030046">
        <w:rPr>
          <w:b/>
          <w:bCs/>
        </w:rPr>
        <w:t>marketing</w:t>
      </w:r>
      <w:proofErr w:type="spellEnd"/>
      <w:r w:rsidRPr="00030046">
        <w:t>: Συντονισμένες καμπάνιες που στοχεύουν ταυτόχρονα πολλαπλές αγορές</w:t>
      </w:r>
    </w:p>
    <w:p w14:paraId="54123C7D" w14:textId="77777777" w:rsidR="00030046" w:rsidRPr="00030046" w:rsidRDefault="00030046" w:rsidP="00030046">
      <w:pPr>
        <w:numPr>
          <w:ilvl w:val="0"/>
          <w:numId w:val="4"/>
        </w:numPr>
      </w:pPr>
      <w:r w:rsidRPr="00030046">
        <w:rPr>
          <w:b/>
          <w:bCs/>
        </w:rPr>
        <w:t>Cross-</w:t>
      </w:r>
      <w:proofErr w:type="spellStart"/>
      <w:r w:rsidRPr="00030046">
        <w:rPr>
          <w:b/>
          <w:bCs/>
        </w:rPr>
        <w:t>media</w:t>
      </w:r>
      <w:proofErr w:type="spellEnd"/>
      <w:r w:rsidRPr="00030046">
        <w:rPr>
          <w:b/>
          <w:bCs/>
        </w:rPr>
        <w:t xml:space="preserve"> </w:t>
      </w:r>
      <w:proofErr w:type="spellStart"/>
      <w:r w:rsidRPr="00030046">
        <w:rPr>
          <w:b/>
          <w:bCs/>
        </w:rPr>
        <w:t>synergies</w:t>
      </w:r>
      <w:proofErr w:type="spellEnd"/>
      <w:r w:rsidRPr="00030046">
        <w:t xml:space="preserve">: Παρουσία σε μουσική, κινηματογράφο, </w:t>
      </w:r>
      <w:proofErr w:type="spellStart"/>
      <w:r w:rsidRPr="00030046">
        <w:t>social</w:t>
      </w:r>
      <w:proofErr w:type="spellEnd"/>
      <w:r w:rsidRPr="00030046">
        <w:t xml:space="preserve"> </w:t>
      </w:r>
      <w:proofErr w:type="spellStart"/>
      <w:r w:rsidRPr="00030046">
        <w:t>media</w:t>
      </w:r>
      <w:proofErr w:type="spellEnd"/>
      <w:r w:rsidRPr="00030046">
        <w:t xml:space="preserve">, </w:t>
      </w:r>
      <w:proofErr w:type="spellStart"/>
      <w:r w:rsidRPr="00030046">
        <w:t>fashion</w:t>
      </w:r>
      <w:proofErr w:type="spellEnd"/>
      <w:r w:rsidRPr="00030046">
        <w:t>, διαφημίσεις</w:t>
      </w:r>
    </w:p>
    <w:p w14:paraId="5AA75D5A" w14:textId="77777777" w:rsidR="00030046" w:rsidRPr="00030046" w:rsidRDefault="00030046" w:rsidP="00030046">
      <w:r w:rsidRPr="00030046">
        <w:rPr>
          <w:b/>
          <w:bCs/>
        </w:rPr>
        <w:t>2. Η Στρατηγική του "</w:t>
      </w:r>
      <w:proofErr w:type="spellStart"/>
      <w:r w:rsidRPr="00030046">
        <w:rPr>
          <w:b/>
          <w:bCs/>
        </w:rPr>
        <w:t>Glocalization</w:t>
      </w:r>
      <w:proofErr w:type="spellEnd"/>
      <w:r w:rsidRPr="00030046">
        <w:rPr>
          <w:b/>
          <w:bCs/>
        </w:rPr>
        <w:t>"</w:t>
      </w:r>
    </w:p>
    <w:p w14:paraId="61B52CA5" w14:textId="77777777" w:rsidR="00030046" w:rsidRPr="00030046" w:rsidRDefault="00030046" w:rsidP="00030046">
      <w:r w:rsidRPr="00030046">
        <w:t xml:space="preserve">Αν και η παγκοσμιοποίηση συχνά ταυτίζεται με </w:t>
      </w:r>
      <w:proofErr w:type="spellStart"/>
      <w:r w:rsidRPr="00030046">
        <w:t>ομογενοποίηση</w:t>
      </w:r>
      <w:proofErr w:type="spellEnd"/>
      <w:r w:rsidRPr="00030046">
        <w:t xml:space="preserve">, οι βιομηχανίες </w:t>
      </w:r>
      <w:proofErr w:type="spellStart"/>
      <w:r w:rsidRPr="00030046">
        <w:t>ποπ</w:t>
      </w:r>
      <w:proofErr w:type="spellEnd"/>
      <w:r w:rsidRPr="00030046">
        <w:t xml:space="preserve"> κουλτούρας χρησιμοποιούν εξελιγμένες στρατηγικές "</w:t>
      </w:r>
      <w:proofErr w:type="spellStart"/>
      <w:r w:rsidRPr="00030046">
        <w:t>glocalization</w:t>
      </w:r>
      <w:proofErr w:type="spellEnd"/>
      <w:r w:rsidRPr="00030046">
        <w:t>" - τον συνδυασμό παγκόσμιου (</w:t>
      </w:r>
      <w:proofErr w:type="spellStart"/>
      <w:r w:rsidRPr="00030046">
        <w:t>global</w:t>
      </w:r>
      <w:proofErr w:type="spellEnd"/>
      <w:r w:rsidRPr="00030046">
        <w:t>) και τοπικού (</w:t>
      </w:r>
      <w:proofErr w:type="spellStart"/>
      <w:r w:rsidRPr="00030046">
        <w:t>local</w:t>
      </w:r>
      <w:proofErr w:type="spellEnd"/>
      <w:r w:rsidRPr="00030046">
        <w:t xml:space="preserve">). Παγκόσμια </w:t>
      </w:r>
      <w:proofErr w:type="spellStart"/>
      <w:r w:rsidRPr="00030046">
        <w:t>ποπ</w:t>
      </w:r>
      <w:proofErr w:type="spellEnd"/>
      <w:r w:rsidRPr="00030046">
        <w:t xml:space="preserve"> σύμβολα κατασκευάζονται με τρόπο που επιτρέπει τοπικές ερμηνείες και προσαρμογές, διατηρώντας όμως έναν πυρήνα που προωθεί συγκεκριμένες αξίες.</w:t>
      </w:r>
    </w:p>
    <w:p w14:paraId="7E7EA5CE" w14:textId="77777777" w:rsidR="00030046" w:rsidRPr="00030046" w:rsidRDefault="00030046" w:rsidP="00030046">
      <w:r w:rsidRPr="00030046">
        <w:t>Παράδειγμα: Η K-</w:t>
      </w:r>
      <w:proofErr w:type="spellStart"/>
      <w:r w:rsidRPr="00030046">
        <w:t>pop</w:t>
      </w:r>
      <w:proofErr w:type="spellEnd"/>
      <w:r w:rsidRPr="00030046">
        <w:t xml:space="preserve"> βιομηχανία κατάφερε να δημιουργήσει παγκόσμια φαινόμενα (BTS, </w:t>
      </w:r>
      <w:proofErr w:type="spellStart"/>
      <w:r w:rsidRPr="00030046">
        <w:t>Blackpink</w:t>
      </w:r>
      <w:proofErr w:type="spellEnd"/>
      <w:r w:rsidRPr="00030046">
        <w:t xml:space="preserve">) συνδυάζοντας κορεατικά στοιχεία με δυτικές </w:t>
      </w:r>
      <w:proofErr w:type="spellStart"/>
      <w:r w:rsidRPr="00030046">
        <w:t>pop</w:t>
      </w:r>
      <w:proofErr w:type="spellEnd"/>
      <w:r w:rsidRPr="00030046">
        <w:t xml:space="preserve"> αισθητικές, αγγλικά </w:t>
      </w:r>
      <w:proofErr w:type="spellStart"/>
      <w:r w:rsidRPr="00030046">
        <w:t>lyrics</w:t>
      </w:r>
      <w:proofErr w:type="spellEnd"/>
      <w:r w:rsidRPr="00030046">
        <w:t xml:space="preserve"> και διεθνή </w:t>
      </w:r>
      <w:proofErr w:type="spellStart"/>
      <w:r w:rsidRPr="00030046">
        <w:t>production</w:t>
      </w:r>
      <w:proofErr w:type="spellEnd"/>
      <w:r w:rsidRPr="00030046">
        <w:t xml:space="preserve"> </w:t>
      </w:r>
      <w:proofErr w:type="spellStart"/>
      <w:r w:rsidRPr="00030046">
        <w:t>standards</w:t>
      </w:r>
      <w:proofErr w:type="spellEnd"/>
      <w:r w:rsidRPr="00030046">
        <w:t>.</w:t>
      </w:r>
    </w:p>
    <w:p w14:paraId="5BABD74E" w14:textId="77777777" w:rsidR="00030046" w:rsidRPr="00030046" w:rsidRDefault="00030046" w:rsidP="00030046">
      <w:r w:rsidRPr="00030046">
        <w:rPr>
          <w:b/>
          <w:bCs/>
        </w:rPr>
        <w:t xml:space="preserve">3. </w:t>
      </w:r>
      <w:proofErr w:type="spellStart"/>
      <w:r w:rsidRPr="00030046">
        <w:rPr>
          <w:b/>
          <w:bCs/>
        </w:rPr>
        <w:t>Algorithmic</w:t>
      </w:r>
      <w:proofErr w:type="spellEnd"/>
      <w:r w:rsidRPr="00030046">
        <w:rPr>
          <w:b/>
          <w:bCs/>
        </w:rPr>
        <w:t xml:space="preserve"> </w:t>
      </w:r>
      <w:proofErr w:type="spellStart"/>
      <w:r w:rsidRPr="00030046">
        <w:rPr>
          <w:b/>
          <w:bCs/>
        </w:rPr>
        <w:t>Curation</w:t>
      </w:r>
      <w:proofErr w:type="spellEnd"/>
      <w:r w:rsidRPr="00030046">
        <w:rPr>
          <w:b/>
          <w:bCs/>
        </w:rPr>
        <w:t xml:space="preserve"> και </w:t>
      </w:r>
      <w:proofErr w:type="spellStart"/>
      <w:r w:rsidRPr="00030046">
        <w:rPr>
          <w:b/>
          <w:bCs/>
        </w:rPr>
        <w:t>Platform</w:t>
      </w:r>
      <w:proofErr w:type="spellEnd"/>
      <w:r w:rsidRPr="00030046">
        <w:rPr>
          <w:b/>
          <w:bCs/>
        </w:rPr>
        <w:t xml:space="preserve"> </w:t>
      </w:r>
      <w:proofErr w:type="spellStart"/>
      <w:r w:rsidRPr="00030046">
        <w:rPr>
          <w:b/>
          <w:bCs/>
        </w:rPr>
        <w:t>Capitalism</w:t>
      </w:r>
      <w:proofErr w:type="spellEnd"/>
    </w:p>
    <w:p w14:paraId="6A6FB4C2" w14:textId="77777777" w:rsidR="00030046" w:rsidRPr="00030046" w:rsidRDefault="00030046" w:rsidP="00030046">
      <w:r w:rsidRPr="00030046">
        <w:t>Οι ψηφιακές πλατφόρμες (</w:t>
      </w:r>
      <w:proofErr w:type="spellStart"/>
      <w:r w:rsidRPr="00030046">
        <w:t>Spotify</w:t>
      </w:r>
      <w:proofErr w:type="spellEnd"/>
      <w:r w:rsidRPr="00030046">
        <w:t xml:space="preserve">, </w:t>
      </w:r>
      <w:proofErr w:type="spellStart"/>
      <w:r w:rsidRPr="00030046">
        <w:t>YouTube</w:t>
      </w:r>
      <w:proofErr w:type="spellEnd"/>
      <w:r w:rsidRPr="00030046">
        <w:t xml:space="preserve">, </w:t>
      </w:r>
      <w:proofErr w:type="spellStart"/>
      <w:r w:rsidRPr="00030046">
        <w:t>TikTok</w:t>
      </w:r>
      <w:proofErr w:type="spellEnd"/>
      <w:r w:rsidRPr="00030046">
        <w:t xml:space="preserve">, </w:t>
      </w:r>
      <w:proofErr w:type="spellStart"/>
      <w:r w:rsidRPr="00030046">
        <w:t>Instagram</w:t>
      </w:r>
      <w:proofErr w:type="spellEnd"/>
      <w:r w:rsidRPr="00030046">
        <w:t xml:space="preserve">) δεν είναι ουδέτερα μέσα διανομής αλλά ενεργοί διαμεσολαβητές που διαμορφώνουν τι γίνεται δημοφιλές. Οι αλγόριθμοι </w:t>
      </w:r>
      <w:proofErr w:type="spellStart"/>
      <w:r w:rsidRPr="00030046">
        <w:t>προτεραιοποιούν</w:t>
      </w:r>
      <w:proofErr w:type="spellEnd"/>
      <w:r w:rsidRPr="00030046">
        <w:t xml:space="preserve"> περιεχόμενο που:</w:t>
      </w:r>
    </w:p>
    <w:p w14:paraId="5A76661E" w14:textId="77777777" w:rsidR="00030046" w:rsidRPr="00030046" w:rsidRDefault="00030046" w:rsidP="00030046">
      <w:pPr>
        <w:numPr>
          <w:ilvl w:val="0"/>
          <w:numId w:val="5"/>
        </w:numPr>
      </w:pPr>
      <w:r w:rsidRPr="00030046">
        <w:t>Μεγιστοποιεί την εμπλοκή (</w:t>
      </w:r>
      <w:proofErr w:type="spellStart"/>
      <w:r w:rsidRPr="00030046">
        <w:t>engagement</w:t>
      </w:r>
      <w:proofErr w:type="spellEnd"/>
      <w:r w:rsidRPr="00030046">
        <w:t>) και τον χρόνο παραμονής</w:t>
      </w:r>
    </w:p>
    <w:p w14:paraId="0B387F78" w14:textId="77777777" w:rsidR="00030046" w:rsidRPr="00030046" w:rsidRDefault="00030046" w:rsidP="00030046">
      <w:pPr>
        <w:numPr>
          <w:ilvl w:val="0"/>
          <w:numId w:val="5"/>
        </w:numPr>
      </w:pPr>
      <w:r w:rsidRPr="00030046">
        <w:t>Ταιριάζει σε διαφημιστικά προφίλ</w:t>
      </w:r>
    </w:p>
    <w:p w14:paraId="117EC7A8" w14:textId="77777777" w:rsidR="00030046" w:rsidRPr="00030046" w:rsidRDefault="00030046" w:rsidP="00030046">
      <w:pPr>
        <w:numPr>
          <w:ilvl w:val="0"/>
          <w:numId w:val="5"/>
        </w:numPr>
      </w:pPr>
      <w:r w:rsidRPr="00030046">
        <w:lastRenderedPageBreak/>
        <w:t>Συμμορφώνεται με κανόνες που ευνοούν συγκεκριμένες αισθητικές και θέματα</w:t>
      </w:r>
    </w:p>
    <w:p w14:paraId="47BE4030" w14:textId="77777777" w:rsidR="00030046" w:rsidRPr="00030046" w:rsidRDefault="00030046" w:rsidP="00030046">
      <w:r w:rsidRPr="00030046">
        <w:t xml:space="preserve">Αυτό δημιουργεί ένα </w:t>
      </w:r>
      <w:proofErr w:type="spellStart"/>
      <w:r w:rsidRPr="00030046">
        <w:t>feedback</w:t>
      </w:r>
      <w:proofErr w:type="spellEnd"/>
      <w:r w:rsidRPr="00030046">
        <w:t xml:space="preserve"> </w:t>
      </w:r>
      <w:proofErr w:type="spellStart"/>
      <w:r w:rsidRPr="00030046">
        <w:t>loop</w:t>
      </w:r>
      <w:proofErr w:type="spellEnd"/>
      <w:r w:rsidRPr="00030046">
        <w:t xml:space="preserve"> όπου καλλιτέχνες προσαρμόζονται στις απαιτήσεις των αλγορίθμων, οδηγώντας σε αισθητική και θεματική </w:t>
      </w:r>
      <w:proofErr w:type="spellStart"/>
      <w:r w:rsidRPr="00030046">
        <w:t>ομογενοποίηση</w:t>
      </w:r>
      <w:proofErr w:type="spellEnd"/>
      <w:r w:rsidRPr="00030046">
        <w:t>.</w:t>
      </w:r>
    </w:p>
    <w:p w14:paraId="68B14834" w14:textId="77777777" w:rsidR="00030046" w:rsidRPr="00030046" w:rsidRDefault="00030046" w:rsidP="00030046">
      <w:pPr>
        <w:rPr>
          <w:b/>
          <w:bCs/>
        </w:rPr>
      </w:pPr>
      <w:r w:rsidRPr="00030046">
        <w:rPr>
          <w:b/>
          <w:bCs/>
        </w:rPr>
        <w:t>Πολιτικές Διαστάσεις: Ποιοι Ωφελούνται και Πώς</w:t>
      </w:r>
    </w:p>
    <w:p w14:paraId="742BD9C4" w14:textId="77777777" w:rsidR="00030046" w:rsidRPr="00030046" w:rsidRDefault="00030046" w:rsidP="00030046">
      <w:r w:rsidRPr="00030046">
        <w:rPr>
          <w:b/>
          <w:bCs/>
        </w:rPr>
        <w:t>1. Αμερικανική Πολιτιστική Ηγεμονία</w:t>
      </w:r>
    </w:p>
    <w:p w14:paraId="514E1D1A" w14:textId="77777777" w:rsidR="00030046" w:rsidRPr="00030046" w:rsidRDefault="00030046" w:rsidP="00030046">
      <w:r w:rsidRPr="00030046">
        <w:t xml:space="preserve">Η κυριαρχία της αμερικανικής </w:t>
      </w:r>
      <w:proofErr w:type="spellStart"/>
      <w:r w:rsidRPr="00030046">
        <w:t>ποπ</w:t>
      </w:r>
      <w:proofErr w:type="spellEnd"/>
      <w:r w:rsidRPr="00030046">
        <w:t xml:space="preserve"> κουλτούρας δεν είναι τυχαία. Από τον Ψυχρό Πόλεμο και μετά, οι ΗΠΑ χρησιμοποίησαν συστηματικά την πολιτιστική παραγωγή ως εργαλείο εξωτερικής πολιτικής. Προγράμματα όπως το "</w:t>
      </w:r>
      <w:proofErr w:type="spellStart"/>
      <w:r w:rsidRPr="00030046">
        <w:t>Jazz</w:t>
      </w:r>
      <w:proofErr w:type="spellEnd"/>
      <w:r w:rsidRPr="00030046">
        <w:t xml:space="preserve"> </w:t>
      </w:r>
      <w:proofErr w:type="spellStart"/>
      <w:r w:rsidRPr="00030046">
        <w:t>Ambassadors</w:t>
      </w:r>
      <w:proofErr w:type="spellEnd"/>
      <w:r w:rsidRPr="00030046">
        <w:t>" κατά τη διάρκεια του Ψυχρού Πολέμου αποτελούν πρώιμα παραδείγματα στρατηγικής χρήσης της λαϊκής κουλτούρας.</w:t>
      </w:r>
    </w:p>
    <w:p w14:paraId="3CBF53AD" w14:textId="77777777" w:rsidR="00030046" w:rsidRPr="00030046" w:rsidRDefault="00030046" w:rsidP="00030046">
      <w:r w:rsidRPr="00030046">
        <w:t xml:space="preserve">Σήμερα, το </w:t>
      </w:r>
      <w:proofErr w:type="spellStart"/>
      <w:r w:rsidRPr="00030046">
        <w:t>Hollywood</w:t>
      </w:r>
      <w:proofErr w:type="spellEnd"/>
      <w:r w:rsidRPr="00030046">
        <w:t xml:space="preserve">, η μουσική βιομηχανία του </w:t>
      </w:r>
      <w:proofErr w:type="spellStart"/>
      <w:r w:rsidRPr="00030046">
        <w:t>Nashville</w:t>
      </w:r>
      <w:proofErr w:type="spellEnd"/>
      <w:r w:rsidRPr="00030046">
        <w:t xml:space="preserve"> και </w:t>
      </w:r>
      <w:proofErr w:type="spellStart"/>
      <w:r w:rsidRPr="00030046">
        <w:t>Los</w:t>
      </w:r>
      <w:proofErr w:type="spellEnd"/>
      <w:r w:rsidRPr="00030046">
        <w:t xml:space="preserve"> </w:t>
      </w:r>
      <w:proofErr w:type="spellStart"/>
      <w:r w:rsidRPr="00030046">
        <w:t>Angeles</w:t>
      </w:r>
      <w:proofErr w:type="spellEnd"/>
      <w:r w:rsidRPr="00030046">
        <w:t xml:space="preserve">, και οι τεχνολογικοί γίγαντες της </w:t>
      </w:r>
      <w:proofErr w:type="spellStart"/>
      <w:r w:rsidRPr="00030046">
        <w:t>Silicon</w:t>
      </w:r>
      <w:proofErr w:type="spellEnd"/>
      <w:r w:rsidRPr="00030046">
        <w:t xml:space="preserve"> </w:t>
      </w:r>
      <w:proofErr w:type="spellStart"/>
      <w:r w:rsidRPr="00030046">
        <w:t>Valley</w:t>
      </w:r>
      <w:proofErr w:type="spellEnd"/>
      <w:r w:rsidRPr="00030046">
        <w:t xml:space="preserve"> συνεργάζονται - συχνά με κρατική στήριξη - για να διατηρήσουν την παγκόσμια πολιτιστική κυριαρχία των ΗΠΑ. Αυτό διαδίδει:</w:t>
      </w:r>
    </w:p>
    <w:p w14:paraId="12F9D689" w14:textId="77777777" w:rsidR="00030046" w:rsidRPr="00030046" w:rsidRDefault="00030046" w:rsidP="00030046">
      <w:pPr>
        <w:numPr>
          <w:ilvl w:val="0"/>
          <w:numId w:val="6"/>
        </w:numPr>
      </w:pPr>
      <w:proofErr w:type="spellStart"/>
      <w:r w:rsidRPr="00030046">
        <w:t>Ατομοκεντρισμό</w:t>
      </w:r>
      <w:proofErr w:type="spellEnd"/>
      <w:r w:rsidRPr="00030046">
        <w:t xml:space="preserve"> και καταναλωτισμό ως πρότυπα</w:t>
      </w:r>
    </w:p>
    <w:p w14:paraId="15A81293" w14:textId="77777777" w:rsidR="00030046" w:rsidRPr="00030046" w:rsidRDefault="00030046" w:rsidP="00030046">
      <w:pPr>
        <w:numPr>
          <w:ilvl w:val="0"/>
          <w:numId w:val="6"/>
        </w:numPr>
      </w:pPr>
      <w:r w:rsidRPr="00030046">
        <w:t>Αμερικανική εκδοχή της δημοκρατίας και ελευθερίας</w:t>
      </w:r>
    </w:p>
    <w:p w14:paraId="6BDD4BD8" w14:textId="77777777" w:rsidR="00030046" w:rsidRPr="00030046" w:rsidRDefault="00030046" w:rsidP="00030046">
      <w:pPr>
        <w:numPr>
          <w:ilvl w:val="0"/>
          <w:numId w:val="6"/>
        </w:numPr>
      </w:pPr>
      <w:r w:rsidRPr="00030046">
        <w:t xml:space="preserve">Αγγλική γλώσσα ως </w:t>
      </w:r>
      <w:proofErr w:type="spellStart"/>
      <w:r w:rsidRPr="00030046">
        <w:t>lingua</w:t>
      </w:r>
      <w:proofErr w:type="spellEnd"/>
      <w:r w:rsidRPr="00030046">
        <w:t xml:space="preserve"> </w:t>
      </w:r>
      <w:proofErr w:type="spellStart"/>
      <w:r w:rsidRPr="00030046">
        <w:t>franca</w:t>
      </w:r>
      <w:proofErr w:type="spellEnd"/>
    </w:p>
    <w:p w14:paraId="23B39163" w14:textId="77777777" w:rsidR="00030046" w:rsidRPr="00030046" w:rsidRDefault="00030046" w:rsidP="00030046">
      <w:pPr>
        <w:numPr>
          <w:ilvl w:val="0"/>
          <w:numId w:val="6"/>
        </w:numPr>
      </w:pPr>
      <w:r w:rsidRPr="00030046">
        <w:t xml:space="preserve">Αμερικανικά αισθητικά πρότυπα (ομορφιά, επιτυχία, </w:t>
      </w:r>
      <w:proofErr w:type="spellStart"/>
      <w:r w:rsidRPr="00030046">
        <w:t>lifestyle</w:t>
      </w:r>
      <w:proofErr w:type="spellEnd"/>
      <w:r w:rsidRPr="00030046">
        <w:t>)</w:t>
      </w:r>
    </w:p>
    <w:p w14:paraId="3ADD3671" w14:textId="77777777" w:rsidR="00030046" w:rsidRPr="00030046" w:rsidRDefault="00030046" w:rsidP="00030046">
      <w:r w:rsidRPr="00030046">
        <w:rPr>
          <w:b/>
          <w:bCs/>
        </w:rPr>
        <w:t xml:space="preserve">2. Νεοφιλελευθερισμός και </w:t>
      </w:r>
      <w:proofErr w:type="spellStart"/>
      <w:r w:rsidRPr="00030046">
        <w:rPr>
          <w:b/>
          <w:bCs/>
        </w:rPr>
        <w:t>Υποκειμενοποίηση</w:t>
      </w:r>
      <w:proofErr w:type="spellEnd"/>
    </w:p>
    <w:p w14:paraId="537E5EB9" w14:textId="77777777" w:rsidR="00030046" w:rsidRPr="00030046" w:rsidRDefault="00030046" w:rsidP="00030046">
      <w:r w:rsidRPr="00030046">
        <w:t xml:space="preserve">Η </w:t>
      </w:r>
      <w:proofErr w:type="spellStart"/>
      <w:r w:rsidRPr="00030046">
        <w:t>ποπ</w:t>
      </w:r>
      <w:proofErr w:type="spellEnd"/>
      <w:r w:rsidRPr="00030046">
        <w:t xml:space="preserve"> κουλτούρα λειτουργεί ως μηχανισμός νεοφιλελεύθερης </w:t>
      </w:r>
      <w:proofErr w:type="spellStart"/>
      <w:r w:rsidRPr="00030046">
        <w:t>υποκειμενοποίησης</w:t>
      </w:r>
      <w:proofErr w:type="spellEnd"/>
      <w:r w:rsidRPr="00030046">
        <w:t>. Οι καλλιτέχνες παρουσιάζονται ως "</w:t>
      </w:r>
      <w:proofErr w:type="spellStart"/>
      <w:r w:rsidRPr="00030046">
        <w:t>self-made</w:t>
      </w:r>
      <w:proofErr w:type="spellEnd"/>
      <w:r w:rsidRPr="00030046">
        <w:t xml:space="preserve">" </w:t>
      </w:r>
      <w:proofErr w:type="spellStart"/>
      <w:r w:rsidRPr="00030046">
        <w:t>entrepreneurs</w:t>
      </w:r>
      <w:proofErr w:type="spellEnd"/>
      <w:r w:rsidRPr="00030046">
        <w:t xml:space="preserve"> που πέτυχαν μέσω σκληρής δουλειάς, ταλέντου και ατομικής επιλογής, αγνοώντας τις δομικές ανισότητες και το βιομηχανικό σύστημα που τους υποστηρίζει.</w:t>
      </w:r>
    </w:p>
    <w:p w14:paraId="3204B899" w14:textId="77777777" w:rsidR="00030046" w:rsidRPr="00030046" w:rsidRDefault="00030046" w:rsidP="00030046">
      <w:r w:rsidRPr="00030046">
        <w:t>Αυτή η αφήγηση:</w:t>
      </w:r>
    </w:p>
    <w:p w14:paraId="7A2A93CE" w14:textId="77777777" w:rsidR="00030046" w:rsidRPr="00030046" w:rsidRDefault="00030046" w:rsidP="00030046">
      <w:pPr>
        <w:numPr>
          <w:ilvl w:val="0"/>
          <w:numId w:val="7"/>
        </w:numPr>
      </w:pPr>
      <w:r w:rsidRPr="00030046">
        <w:t>Εξατομικεύει την επιτυχία και την αποτυχία</w:t>
      </w:r>
    </w:p>
    <w:p w14:paraId="4E7537F4" w14:textId="77777777" w:rsidR="00030046" w:rsidRPr="00030046" w:rsidRDefault="00030046" w:rsidP="00030046">
      <w:pPr>
        <w:numPr>
          <w:ilvl w:val="0"/>
          <w:numId w:val="7"/>
        </w:numPr>
      </w:pPr>
      <w:r w:rsidRPr="00030046">
        <w:t xml:space="preserve">Προωθεί την ιδέα της ατελείωτης </w:t>
      </w:r>
      <w:proofErr w:type="spellStart"/>
      <w:r w:rsidRPr="00030046">
        <w:t>αυτοβελτίωσης</w:t>
      </w:r>
      <w:proofErr w:type="spellEnd"/>
    </w:p>
    <w:p w14:paraId="01F057B2" w14:textId="77777777" w:rsidR="00030046" w:rsidRPr="00030046" w:rsidRDefault="00030046" w:rsidP="00030046">
      <w:pPr>
        <w:numPr>
          <w:ilvl w:val="0"/>
          <w:numId w:val="7"/>
        </w:numPr>
      </w:pPr>
      <w:r w:rsidRPr="00030046">
        <w:t>Νομιμοποιεί την ανισότητα ως φυσική συνέπεια της ατομικής προσπάθειας</w:t>
      </w:r>
    </w:p>
    <w:p w14:paraId="7C610926" w14:textId="77777777" w:rsidR="00030046" w:rsidRPr="00030046" w:rsidRDefault="00030046" w:rsidP="00030046">
      <w:pPr>
        <w:numPr>
          <w:ilvl w:val="0"/>
          <w:numId w:val="7"/>
        </w:numPr>
      </w:pPr>
      <w:r w:rsidRPr="00030046">
        <w:t xml:space="preserve">Μετατρέπει την ίδια τη ζωή σε </w:t>
      </w:r>
      <w:proofErr w:type="spellStart"/>
      <w:r w:rsidRPr="00030046">
        <w:t>project</w:t>
      </w:r>
      <w:proofErr w:type="spellEnd"/>
      <w:r w:rsidRPr="00030046">
        <w:t xml:space="preserve"> </w:t>
      </w:r>
      <w:proofErr w:type="spellStart"/>
      <w:r w:rsidRPr="00030046">
        <w:t>branding</w:t>
      </w:r>
      <w:proofErr w:type="spellEnd"/>
      <w:r w:rsidRPr="00030046">
        <w:t xml:space="preserve"> και </w:t>
      </w:r>
      <w:proofErr w:type="spellStart"/>
      <w:r w:rsidRPr="00030046">
        <w:t>constant</w:t>
      </w:r>
      <w:proofErr w:type="spellEnd"/>
      <w:r w:rsidRPr="00030046">
        <w:t xml:space="preserve"> </w:t>
      </w:r>
      <w:proofErr w:type="spellStart"/>
      <w:r w:rsidRPr="00030046">
        <w:t>performance</w:t>
      </w:r>
      <w:proofErr w:type="spellEnd"/>
    </w:p>
    <w:p w14:paraId="31A8ED92" w14:textId="77777777" w:rsidR="00030046" w:rsidRPr="00030046" w:rsidRDefault="00030046" w:rsidP="00030046">
      <w:r w:rsidRPr="00030046">
        <w:rPr>
          <w:b/>
          <w:bCs/>
        </w:rPr>
        <w:t>3. Ψηφιακός Καπιταλισμός και Εξόρυξη Δεδομένων</w:t>
      </w:r>
    </w:p>
    <w:p w14:paraId="38AEC0B2" w14:textId="77777777" w:rsidR="00030046" w:rsidRPr="00030046" w:rsidRDefault="00030046" w:rsidP="00030046">
      <w:r w:rsidRPr="00030046">
        <w:lastRenderedPageBreak/>
        <w:t xml:space="preserve">Οι παγκόσμιοι </w:t>
      </w:r>
      <w:proofErr w:type="spellStart"/>
      <w:r w:rsidRPr="00030046">
        <w:t>ποπ</w:t>
      </w:r>
      <w:proofErr w:type="spellEnd"/>
      <w:r w:rsidRPr="00030046">
        <w:t xml:space="preserve"> σταρ λειτουργούν ως </w:t>
      </w:r>
      <w:proofErr w:type="spellStart"/>
      <w:r w:rsidRPr="00030046">
        <w:t>data</w:t>
      </w:r>
      <w:proofErr w:type="spellEnd"/>
      <w:r w:rsidRPr="00030046">
        <w:t xml:space="preserve"> </w:t>
      </w:r>
      <w:proofErr w:type="spellStart"/>
      <w:r w:rsidRPr="00030046">
        <w:t>extraction</w:t>
      </w:r>
      <w:proofErr w:type="spellEnd"/>
      <w:r w:rsidRPr="00030046">
        <w:t xml:space="preserve"> </w:t>
      </w:r>
      <w:proofErr w:type="spellStart"/>
      <w:r w:rsidRPr="00030046">
        <w:t>machines</w:t>
      </w:r>
      <w:proofErr w:type="spellEnd"/>
      <w:r w:rsidRPr="00030046">
        <w:t xml:space="preserve">. Κάθε αλληλεπίδραση των </w:t>
      </w:r>
      <w:proofErr w:type="spellStart"/>
      <w:r w:rsidRPr="00030046">
        <w:t>fans</w:t>
      </w:r>
      <w:proofErr w:type="spellEnd"/>
      <w:r w:rsidRPr="00030046">
        <w:t xml:space="preserve"> - </w:t>
      </w:r>
      <w:proofErr w:type="spellStart"/>
      <w:r w:rsidRPr="00030046">
        <w:t>streaming</w:t>
      </w:r>
      <w:proofErr w:type="spellEnd"/>
      <w:r w:rsidRPr="00030046">
        <w:t xml:space="preserve">, </w:t>
      </w:r>
      <w:proofErr w:type="spellStart"/>
      <w:r w:rsidRPr="00030046">
        <w:t>likes</w:t>
      </w:r>
      <w:proofErr w:type="spellEnd"/>
      <w:r w:rsidRPr="00030046">
        <w:t xml:space="preserve">, </w:t>
      </w:r>
      <w:proofErr w:type="spellStart"/>
      <w:r w:rsidRPr="00030046">
        <w:t>shares</w:t>
      </w:r>
      <w:proofErr w:type="spellEnd"/>
      <w:r w:rsidRPr="00030046">
        <w:t xml:space="preserve">, </w:t>
      </w:r>
      <w:proofErr w:type="spellStart"/>
      <w:r w:rsidRPr="00030046">
        <w:t>comments</w:t>
      </w:r>
      <w:proofErr w:type="spellEnd"/>
      <w:r w:rsidRPr="00030046">
        <w:t xml:space="preserve"> - δημιουργεί δεδομένα που </w:t>
      </w:r>
      <w:proofErr w:type="spellStart"/>
      <w:r w:rsidRPr="00030046">
        <w:t>μονετοποιούνται</w:t>
      </w:r>
      <w:proofErr w:type="spellEnd"/>
      <w:r w:rsidRPr="00030046">
        <w:t xml:space="preserve">. Οι πλατφόρμες δεν πουλάνε απλώς μουσική ή περιεχόμενο, αλλά </w:t>
      </w:r>
      <w:proofErr w:type="spellStart"/>
      <w:r w:rsidRPr="00030046">
        <w:t>audiences</w:t>
      </w:r>
      <w:proofErr w:type="spellEnd"/>
      <w:r w:rsidRPr="00030046">
        <w:t xml:space="preserve"> στους διαφημιστές και δεδομένα σε </w:t>
      </w:r>
      <w:proofErr w:type="spellStart"/>
      <w:r w:rsidRPr="00030046">
        <w:t>data</w:t>
      </w:r>
      <w:proofErr w:type="spellEnd"/>
      <w:r w:rsidRPr="00030046">
        <w:t xml:space="preserve"> </w:t>
      </w:r>
      <w:proofErr w:type="spellStart"/>
      <w:r w:rsidRPr="00030046">
        <w:t>brokers</w:t>
      </w:r>
      <w:proofErr w:type="spellEnd"/>
      <w:r w:rsidRPr="00030046">
        <w:t>.</w:t>
      </w:r>
    </w:p>
    <w:p w14:paraId="23235185" w14:textId="77777777" w:rsidR="00030046" w:rsidRPr="00030046" w:rsidRDefault="00030046" w:rsidP="00030046">
      <w:r w:rsidRPr="00030046">
        <w:t>Οι καλλιτέχνες ενθαρρύνονται να καλλιεργούν "</w:t>
      </w:r>
      <w:proofErr w:type="spellStart"/>
      <w:r w:rsidRPr="00030046">
        <w:t>παρασοσιακές</w:t>
      </w:r>
      <w:proofErr w:type="spellEnd"/>
      <w:r w:rsidRPr="00030046">
        <w:t xml:space="preserve"> σχέσεις" με τους </w:t>
      </w:r>
      <w:proofErr w:type="spellStart"/>
      <w:r w:rsidRPr="00030046">
        <w:t>fans</w:t>
      </w:r>
      <w:proofErr w:type="spellEnd"/>
      <w:r w:rsidRPr="00030046">
        <w:t xml:space="preserve"> μέσω </w:t>
      </w:r>
      <w:proofErr w:type="spellStart"/>
      <w:r w:rsidRPr="00030046">
        <w:t>social</w:t>
      </w:r>
      <w:proofErr w:type="spellEnd"/>
      <w:r w:rsidRPr="00030046">
        <w:t xml:space="preserve"> </w:t>
      </w:r>
      <w:proofErr w:type="spellStart"/>
      <w:r w:rsidRPr="00030046">
        <w:t>media</w:t>
      </w:r>
      <w:proofErr w:type="spellEnd"/>
      <w:r w:rsidRPr="00030046">
        <w:t>, δημιουργώντας την ψευδαίσθηση της οικειότητας ενώ στην πραγματικότητα εντείνουν την εμπλοκή για μεγιστοποίηση των δεδομένων και των εσόδων.</w:t>
      </w:r>
    </w:p>
    <w:p w14:paraId="1CFB2187" w14:textId="77777777" w:rsidR="00030046" w:rsidRPr="00030046" w:rsidRDefault="00030046" w:rsidP="00030046">
      <w:pPr>
        <w:rPr>
          <w:b/>
          <w:bCs/>
        </w:rPr>
      </w:pPr>
      <w:r w:rsidRPr="00030046">
        <w:rPr>
          <w:b/>
          <w:bCs/>
        </w:rPr>
        <w:t xml:space="preserve">Ιδεολογικές Λειτουργίες της Παγκόσμιας </w:t>
      </w:r>
      <w:proofErr w:type="spellStart"/>
      <w:r w:rsidRPr="00030046">
        <w:rPr>
          <w:b/>
          <w:bCs/>
        </w:rPr>
        <w:t>Ποπ</w:t>
      </w:r>
      <w:proofErr w:type="spellEnd"/>
      <w:r w:rsidRPr="00030046">
        <w:rPr>
          <w:b/>
          <w:bCs/>
        </w:rPr>
        <w:t xml:space="preserve"> Κουλτούρας</w:t>
      </w:r>
    </w:p>
    <w:p w14:paraId="6941F316" w14:textId="77777777" w:rsidR="00030046" w:rsidRPr="00030046" w:rsidRDefault="00030046" w:rsidP="00030046">
      <w:r w:rsidRPr="00030046">
        <w:rPr>
          <w:b/>
          <w:bCs/>
        </w:rPr>
        <w:t>1. Αποπολιτικοποίηση μέσω Ψυχαγωγίας</w:t>
      </w:r>
    </w:p>
    <w:p w14:paraId="221771EE" w14:textId="77777777" w:rsidR="00030046" w:rsidRPr="00030046" w:rsidRDefault="00030046" w:rsidP="00030046">
      <w:r w:rsidRPr="00030046">
        <w:t xml:space="preserve">Η </w:t>
      </w:r>
      <w:proofErr w:type="spellStart"/>
      <w:r w:rsidRPr="00030046">
        <w:t>ποπ</w:t>
      </w:r>
      <w:proofErr w:type="spellEnd"/>
      <w:r w:rsidRPr="00030046">
        <w:t xml:space="preserve"> κουλτούρα λειτουργεί συχνά ως μέσο αποπολιτικοποίησης των μαζών. Ακόλουθα του θεωρήματος του "ψωμί και θεάματα", παρέχει διασκέδαση και διαφυγή που αποσπούν την προσοχή από δομικά προβλήματα και πολιτικές αδικίες.</w:t>
      </w:r>
    </w:p>
    <w:p w14:paraId="787A7041" w14:textId="77777777" w:rsidR="00030046" w:rsidRPr="00030046" w:rsidRDefault="00030046" w:rsidP="00030046">
      <w:r w:rsidRPr="00030046">
        <w:t xml:space="preserve">Ακόμη και όταν η </w:t>
      </w:r>
      <w:proofErr w:type="spellStart"/>
      <w:r w:rsidRPr="00030046">
        <w:t>ποπ</w:t>
      </w:r>
      <w:proofErr w:type="spellEnd"/>
      <w:r w:rsidRPr="00030046">
        <w:t xml:space="preserve"> κουλτούρα φαίνεται "πολιτική", συχνά περιορίζεται σε ασφαλή, </w:t>
      </w:r>
      <w:proofErr w:type="spellStart"/>
      <w:r w:rsidRPr="00030046">
        <w:t>marketable</w:t>
      </w:r>
      <w:proofErr w:type="spellEnd"/>
      <w:r w:rsidRPr="00030046">
        <w:t xml:space="preserve"> θέματα (γενικές δηλώσεις για αγάπη, ενότητα, </w:t>
      </w:r>
      <w:proofErr w:type="spellStart"/>
      <w:r w:rsidRPr="00030046">
        <w:t>empowerment</w:t>
      </w:r>
      <w:proofErr w:type="spellEnd"/>
      <w:r w:rsidRPr="00030046">
        <w:t>) αποφεύγοντας συστημική κριτική που θα μπορούσε να απειλήσει τα επιχειρηματικά συμφέροντα.</w:t>
      </w:r>
    </w:p>
    <w:p w14:paraId="0C3161AE" w14:textId="77777777" w:rsidR="00030046" w:rsidRPr="00030046" w:rsidRDefault="00030046" w:rsidP="00030046">
      <w:r w:rsidRPr="00030046">
        <w:rPr>
          <w:b/>
          <w:bCs/>
        </w:rPr>
        <w:t>2. Κατασκευή και Έλεγχος Επιθυμίας</w:t>
      </w:r>
    </w:p>
    <w:p w14:paraId="5D7D119F" w14:textId="77777777" w:rsidR="00030046" w:rsidRPr="00030046" w:rsidRDefault="00030046" w:rsidP="00030046">
      <w:r w:rsidRPr="00030046">
        <w:t xml:space="preserve">Η </w:t>
      </w:r>
      <w:proofErr w:type="spellStart"/>
      <w:r w:rsidRPr="00030046">
        <w:t>ποπ</w:t>
      </w:r>
      <w:proofErr w:type="spellEnd"/>
      <w:r w:rsidRPr="00030046">
        <w:t xml:space="preserve"> κουλτούρα δεν αντανακλά απλώς υπάρχουσες επιθυμίες αλλά τις κατασκευάζει και διαχειρίζεται. Μέσα από επαναλαμβανόμενες αναπαραστάσεις, δημιουργεί πρότυπα για:</w:t>
      </w:r>
    </w:p>
    <w:p w14:paraId="2219F08F" w14:textId="77777777" w:rsidR="00030046" w:rsidRPr="00030046" w:rsidRDefault="00030046" w:rsidP="00030046">
      <w:pPr>
        <w:numPr>
          <w:ilvl w:val="0"/>
          <w:numId w:val="8"/>
        </w:numPr>
      </w:pPr>
      <w:r w:rsidRPr="00030046">
        <w:t>Τι σημαίνει επιτυχία</w:t>
      </w:r>
    </w:p>
    <w:p w14:paraId="582E51B9" w14:textId="77777777" w:rsidR="00030046" w:rsidRPr="00030046" w:rsidRDefault="00030046" w:rsidP="00030046">
      <w:pPr>
        <w:numPr>
          <w:ilvl w:val="0"/>
          <w:numId w:val="8"/>
        </w:numPr>
      </w:pPr>
      <w:r w:rsidRPr="00030046">
        <w:t>Πώς πρέπει να μοιάζουμε</w:t>
      </w:r>
    </w:p>
    <w:p w14:paraId="040213C2" w14:textId="77777777" w:rsidR="00030046" w:rsidRPr="00030046" w:rsidRDefault="00030046" w:rsidP="00030046">
      <w:pPr>
        <w:numPr>
          <w:ilvl w:val="0"/>
          <w:numId w:val="8"/>
        </w:numPr>
      </w:pPr>
      <w:r w:rsidRPr="00030046">
        <w:t>Τι πρέπει να θέλουμε</w:t>
      </w:r>
    </w:p>
    <w:p w14:paraId="5EBC9C04" w14:textId="77777777" w:rsidR="00030046" w:rsidRPr="00030046" w:rsidRDefault="00030046" w:rsidP="00030046">
      <w:pPr>
        <w:numPr>
          <w:ilvl w:val="0"/>
          <w:numId w:val="8"/>
        </w:numPr>
      </w:pPr>
      <w:r w:rsidRPr="00030046">
        <w:t>Πώς πρέπει να συμπεριφερόμαστε σε σχέσεις</w:t>
      </w:r>
    </w:p>
    <w:p w14:paraId="04BA3B8B" w14:textId="77777777" w:rsidR="00030046" w:rsidRPr="00030046" w:rsidRDefault="00030046" w:rsidP="00030046">
      <w:pPr>
        <w:numPr>
          <w:ilvl w:val="0"/>
          <w:numId w:val="8"/>
        </w:numPr>
      </w:pPr>
      <w:r w:rsidRPr="00030046">
        <w:t>Τι είναι "</w:t>
      </w:r>
      <w:proofErr w:type="spellStart"/>
      <w:r w:rsidRPr="00030046">
        <w:t>cool</w:t>
      </w:r>
      <w:proofErr w:type="spellEnd"/>
      <w:r w:rsidRPr="00030046">
        <w:t>" ή αποδεκτό</w:t>
      </w:r>
    </w:p>
    <w:p w14:paraId="778B0129" w14:textId="77777777" w:rsidR="00030046" w:rsidRPr="00030046" w:rsidRDefault="00030046" w:rsidP="00030046">
      <w:r w:rsidRPr="00030046">
        <w:t xml:space="preserve">Οι παγκόσμιοι </w:t>
      </w:r>
      <w:proofErr w:type="spellStart"/>
      <w:r w:rsidRPr="00030046">
        <w:t>ποπ</w:t>
      </w:r>
      <w:proofErr w:type="spellEnd"/>
      <w:r w:rsidRPr="00030046">
        <w:t xml:space="preserve"> σταρ λειτουργούν ως πρότυπα ταυτοποίησης που </w:t>
      </w:r>
      <w:proofErr w:type="spellStart"/>
      <w:r w:rsidRPr="00030046">
        <w:t>κανονικοποιούν</w:t>
      </w:r>
      <w:proofErr w:type="spellEnd"/>
      <w:r w:rsidRPr="00030046">
        <w:t xml:space="preserve"> συγκεκριμένες αξίες και συμπεριφορές.</w:t>
      </w:r>
    </w:p>
    <w:p w14:paraId="2AB86E8B" w14:textId="77777777" w:rsidR="00030046" w:rsidRPr="00030046" w:rsidRDefault="00030046" w:rsidP="00030046">
      <w:r w:rsidRPr="00030046">
        <w:rPr>
          <w:b/>
          <w:bCs/>
        </w:rPr>
        <w:t xml:space="preserve">3. Επιφανειακός </w:t>
      </w:r>
      <w:proofErr w:type="spellStart"/>
      <w:r w:rsidRPr="00030046">
        <w:rPr>
          <w:b/>
          <w:bCs/>
        </w:rPr>
        <w:t>Progressivism</w:t>
      </w:r>
      <w:proofErr w:type="spellEnd"/>
    </w:p>
    <w:p w14:paraId="00758CA9" w14:textId="77777777" w:rsidR="00030046" w:rsidRPr="00030046" w:rsidRDefault="00030046" w:rsidP="00030046">
      <w:r w:rsidRPr="00030046">
        <w:t xml:space="preserve">Πολλοί σύγχρονοι παγκόσμιοι </w:t>
      </w:r>
      <w:proofErr w:type="spellStart"/>
      <w:r w:rsidRPr="00030046">
        <w:t>ποπ</w:t>
      </w:r>
      <w:proofErr w:type="spellEnd"/>
      <w:r w:rsidRPr="00030046">
        <w:t xml:space="preserve"> σταρ υιοθετούν επιφανειακά προοδευτικές θέσεις (</w:t>
      </w:r>
      <w:proofErr w:type="spellStart"/>
      <w:r w:rsidRPr="00030046">
        <w:t>diversity</w:t>
      </w:r>
      <w:proofErr w:type="spellEnd"/>
      <w:r w:rsidRPr="00030046">
        <w:t xml:space="preserve">, </w:t>
      </w:r>
      <w:proofErr w:type="spellStart"/>
      <w:r w:rsidRPr="00030046">
        <w:t>inclusion</w:t>
      </w:r>
      <w:proofErr w:type="spellEnd"/>
      <w:r w:rsidRPr="00030046">
        <w:t xml:space="preserve">, </w:t>
      </w:r>
      <w:proofErr w:type="spellStart"/>
      <w:r w:rsidRPr="00030046">
        <w:t>feminism</w:t>
      </w:r>
      <w:proofErr w:type="spellEnd"/>
      <w:r w:rsidRPr="00030046">
        <w:t xml:space="preserve">, LGBTQ+ </w:t>
      </w:r>
      <w:proofErr w:type="spellStart"/>
      <w:r w:rsidRPr="00030046">
        <w:t>rights</w:t>
      </w:r>
      <w:proofErr w:type="spellEnd"/>
      <w:r w:rsidRPr="00030046">
        <w:t>) που όμως δεν απειλούν θεμελιωδώς το καπιταλιστικό σύστημα. Αυτό που οι κριτικοί αποκαλούν "</w:t>
      </w:r>
      <w:proofErr w:type="spellStart"/>
      <w:r w:rsidRPr="00030046">
        <w:t>woke</w:t>
      </w:r>
      <w:proofErr w:type="spellEnd"/>
      <w:r w:rsidRPr="00030046">
        <w:t xml:space="preserve"> </w:t>
      </w:r>
      <w:proofErr w:type="spellStart"/>
      <w:r w:rsidRPr="00030046">
        <w:lastRenderedPageBreak/>
        <w:t>capitalism</w:t>
      </w:r>
      <w:proofErr w:type="spellEnd"/>
      <w:r w:rsidRPr="00030046">
        <w:t>" ή "</w:t>
      </w:r>
      <w:proofErr w:type="spellStart"/>
      <w:r w:rsidRPr="00030046">
        <w:t>rainbow</w:t>
      </w:r>
      <w:proofErr w:type="spellEnd"/>
      <w:r w:rsidRPr="00030046">
        <w:t xml:space="preserve"> </w:t>
      </w:r>
      <w:proofErr w:type="spellStart"/>
      <w:r w:rsidRPr="00030046">
        <w:t>capitalism</w:t>
      </w:r>
      <w:proofErr w:type="spellEnd"/>
      <w:r w:rsidRPr="00030046">
        <w:t>" ενσωματώνει προοδευτική ρητορική για να πουλήσει προϊόντα, χωρίς ουσιαστική αλλαγή στις δομές εξουσίας.</w:t>
      </w:r>
    </w:p>
    <w:p w14:paraId="38A1F1C8" w14:textId="77777777" w:rsidR="00030046" w:rsidRPr="00030046" w:rsidRDefault="00030046" w:rsidP="00030046">
      <w:r w:rsidRPr="00030046">
        <w:t xml:space="preserve">Παράδειγμα: </w:t>
      </w:r>
      <w:proofErr w:type="spellStart"/>
      <w:r w:rsidRPr="00030046">
        <w:t>Brands</w:t>
      </w:r>
      <w:proofErr w:type="spellEnd"/>
      <w:r w:rsidRPr="00030046">
        <w:t xml:space="preserve"> και καλλιτέχνες γιορτάζουν το </w:t>
      </w:r>
      <w:proofErr w:type="spellStart"/>
      <w:r w:rsidRPr="00030046">
        <w:t>Pride</w:t>
      </w:r>
      <w:proofErr w:type="spellEnd"/>
      <w:r w:rsidRPr="00030046">
        <w:t xml:space="preserve"> </w:t>
      </w:r>
      <w:proofErr w:type="spellStart"/>
      <w:r w:rsidRPr="00030046">
        <w:t>Month</w:t>
      </w:r>
      <w:proofErr w:type="spellEnd"/>
      <w:r w:rsidRPr="00030046">
        <w:t xml:space="preserve"> με </w:t>
      </w:r>
      <w:proofErr w:type="spellStart"/>
      <w:r w:rsidRPr="00030046">
        <w:t>rainbow</w:t>
      </w:r>
      <w:proofErr w:type="spellEnd"/>
      <w:r w:rsidRPr="00030046">
        <w:t xml:space="preserve"> </w:t>
      </w:r>
      <w:proofErr w:type="spellStart"/>
      <w:r w:rsidRPr="00030046">
        <w:t>logos</w:t>
      </w:r>
      <w:proofErr w:type="spellEnd"/>
      <w:r w:rsidRPr="00030046">
        <w:t xml:space="preserve">, αλλά συχνά δεν αλλάζουν τις εργασιακές πρακτικές ούτε υποστηρίζουν LGBTQ+ κινήματα σε λιγότερο </w:t>
      </w:r>
      <w:proofErr w:type="spellStart"/>
      <w:r w:rsidRPr="00030046">
        <w:t>marketable</w:t>
      </w:r>
      <w:proofErr w:type="spellEnd"/>
      <w:r w:rsidRPr="00030046">
        <w:t xml:space="preserve"> πλαίσια.</w:t>
      </w:r>
    </w:p>
    <w:p w14:paraId="37C55CF3" w14:textId="77777777" w:rsidR="00030046" w:rsidRPr="00030046" w:rsidRDefault="00030046" w:rsidP="00030046">
      <w:pPr>
        <w:rPr>
          <w:b/>
          <w:bCs/>
        </w:rPr>
      </w:pPr>
      <w:r w:rsidRPr="00030046">
        <w:rPr>
          <w:b/>
          <w:bCs/>
        </w:rPr>
        <w:t>Μελέτες Περίπτωσης</w:t>
      </w:r>
    </w:p>
    <w:p w14:paraId="298BACAC" w14:textId="77777777" w:rsidR="00030046" w:rsidRPr="00030046" w:rsidRDefault="00030046" w:rsidP="00030046">
      <w:r w:rsidRPr="00030046">
        <w:rPr>
          <w:b/>
          <w:bCs/>
        </w:rPr>
        <w:t xml:space="preserve">1. Η Κατασκευή της </w:t>
      </w:r>
      <w:proofErr w:type="spellStart"/>
      <w:r w:rsidRPr="00030046">
        <w:rPr>
          <w:b/>
          <w:bCs/>
        </w:rPr>
        <w:t>Taylor</w:t>
      </w:r>
      <w:proofErr w:type="spellEnd"/>
      <w:r w:rsidRPr="00030046">
        <w:rPr>
          <w:b/>
          <w:bCs/>
        </w:rPr>
        <w:t xml:space="preserve"> </w:t>
      </w:r>
      <w:proofErr w:type="spellStart"/>
      <w:r w:rsidRPr="00030046">
        <w:rPr>
          <w:b/>
          <w:bCs/>
        </w:rPr>
        <w:t>Swift</w:t>
      </w:r>
      <w:proofErr w:type="spellEnd"/>
    </w:p>
    <w:p w14:paraId="6E6C0684" w14:textId="77777777" w:rsidR="00030046" w:rsidRPr="00030046" w:rsidRDefault="00030046" w:rsidP="00030046">
      <w:r w:rsidRPr="00030046">
        <w:t xml:space="preserve">Η </w:t>
      </w:r>
      <w:proofErr w:type="spellStart"/>
      <w:r w:rsidRPr="00030046">
        <w:t>Taylor</w:t>
      </w:r>
      <w:proofErr w:type="spellEnd"/>
      <w:r w:rsidRPr="00030046">
        <w:t xml:space="preserve"> </w:t>
      </w:r>
      <w:proofErr w:type="spellStart"/>
      <w:r w:rsidRPr="00030046">
        <w:t>Swift</w:t>
      </w:r>
      <w:proofErr w:type="spellEnd"/>
      <w:r w:rsidRPr="00030046">
        <w:t xml:space="preserve"> αποτελεί παράδειγμα μεθοδευμένης κατασκευής παγκόσμιου </w:t>
      </w:r>
      <w:proofErr w:type="spellStart"/>
      <w:r w:rsidRPr="00030046">
        <w:t>ποπ</w:t>
      </w:r>
      <w:proofErr w:type="spellEnd"/>
      <w:r w:rsidRPr="00030046">
        <w:t xml:space="preserve"> συμβόλου. Η μετάβασή της από </w:t>
      </w:r>
      <w:proofErr w:type="spellStart"/>
      <w:r w:rsidRPr="00030046">
        <w:t>country</w:t>
      </w:r>
      <w:proofErr w:type="spellEnd"/>
      <w:r w:rsidRPr="00030046">
        <w:t xml:space="preserve"> σε </w:t>
      </w:r>
      <w:proofErr w:type="spellStart"/>
      <w:r w:rsidRPr="00030046">
        <w:t>pop</w:t>
      </w:r>
      <w:proofErr w:type="spellEnd"/>
      <w:r w:rsidRPr="00030046">
        <w:t xml:space="preserve">, η προσεκτικά διαχειριζόμενη </w:t>
      </w:r>
      <w:proofErr w:type="spellStart"/>
      <w:r w:rsidRPr="00030046">
        <w:t>public</w:t>
      </w:r>
      <w:proofErr w:type="spellEnd"/>
      <w:r w:rsidRPr="00030046">
        <w:t xml:space="preserve"> </w:t>
      </w:r>
      <w:proofErr w:type="spellStart"/>
      <w:r w:rsidRPr="00030046">
        <w:t>persona</w:t>
      </w:r>
      <w:proofErr w:type="spellEnd"/>
      <w:r w:rsidRPr="00030046">
        <w:t xml:space="preserve"> της, και η στρατηγική χρήση των </w:t>
      </w:r>
      <w:proofErr w:type="spellStart"/>
      <w:r w:rsidRPr="00030046">
        <w:t>social</w:t>
      </w:r>
      <w:proofErr w:type="spellEnd"/>
      <w:r w:rsidRPr="00030046">
        <w:t xml:space="preserve"> </w:t>
      </w:r>
      <w:proofErr w:type="spellStart"/>
      <w:r w:rsidRPr="00030046">
        <w:t>media</w:t>
      </w:r>
      <w:proofErr w:type="spellEnd"/>
      <w:r w:rsidRPr="00030046">
        <w:t xml:space="preserve"> για να δημιουργήσει "αυθεντική" σύνδεση με τους </w:t>
      </w:r>
      <w:proofErr w:type="spellStart"/>
      <w:r w:rsidRPr="00030046">
        <w:t>fans</w:t>
      </w:r>
      <w:proofErr w:type="spellEnd"/>
      <w:r w:rsidRPr="00030046">
        <w:t xml:space="preserve"> ενώ διατηρεί αυστηρό έλεγχο του </w:t>
      </w:r>
      <w:proofErr w:type="spellStart"/>
      <w:r w:rsidRPr="00030046">
        <w:t>branding</w:t>
      </w:r>
      <w:proofErr w:type="spellEnd"/>
      <w:r w:rsidRPr="00030046">
        <w:t xml:space="preserve"> της, δείχνει πώς η "αυθεντικότητα" είναι κατασκευασμένη.</w:t>
      </w:r>
    </w:p>
    <w:p w14:paraId="4142F375" w14:textId="77777777" w:rsidR="00030046" w:rsidRPr="00030046" w:rsidRDefault="00030046" w:rsidP="00030046">
      <w:r w:rsidRPr="00030046">
        <w:t>Η "</w:t>
      </w:r>
      <w:proofErr w:type="spellStart"/>
      <w:r w:rsidRPr="00030046">
        <w:t>feminism</w:t>
      </w:r>
      <w:proofErr w:type="spellEnd"/>
      <w:r w:rsidRPr="00030046">
        <w:t xml:space="preserve">" της </w:t>
      </w:r>
      <w:proofErr w:type="spellStart"/>
      <w:r w:rsidRPr="00030046">
        <w:t>Swift</w:t>
      </w:r>
      <w:proofErr w:type="spellEnd"/>
      <w:r w:rsidRPr="00030046">
        <w:t xml:space="preserve"> είναι προσεκτικά μετριοπαθής - αρκετά προοδευτική για να προσελκύσει νεότερα </w:t>
      </w:r>
      <w:proofErr w:type="spellStart"/>
      <w:r w:rsidRPr="00030046">
        <w:t>demographics</w:t>
      </w:r>
      <w:proofErr w:type="spellEnd"/>
      <w:r w:rsidRPr="00030046">
        <w:t xml:space="preserve">, αλλά όχι τόσο ριζοσπαστική ώστε να αποξενώσει </w:t>
      </w:r>
      <w:proofErr w:type="spellStart"/>
      <w:r w:rsidRPr="00030046">
        <w:t>mainstream</w:t>
      </w:r>
      <w:proofErr w:type="spellEnd"/>
      <w:r w:rsidRPr="00030046">
        <w:t xml:space="preserve"> </w:t>
      </w:r>
      <w:proofErr w:type="spellStart"/>
      <w:r w:rsidRPr="00030046">
        <w:t>audiences</w:t>
      </w:r>
      <w:proofErr w:type="spellEnd"/>
      <w:r w:rsidRPr="00030046">
        <w:t xml:space="preserve"> ή εταιρικούς χορηγούς.</w:t>
      </w:r>
    </w:p>
    <w:p w14:paraId="4082B2EF" w14:textId="77777777" w:rsidR="00030046" w:rsidRPr="00030046" w:rsidRDefault="00030046" w:rsidP="00030046">
      <w:r w:rsidRPr="00030046">
        <w:rPr>
          <w:b/>
          <w:bCs/>
        </w:rPr>
        <w:t xml:space="preserve">2. Το Φαινόμενο BTS και η Κορεατική </w:t>
      </w:r>
      <w:proofErr w:type="spellStart"/>
      <w:r w:rsidRPr="00030046">
        <w:rPr>
          <w:b/>
          <w:bCs/>
        </w:rPr>
        <w:t>Soft</w:t>
      </w:r>
      <w:proofErr w:type="spellEnd"/>
      <w:r w:rsidRPr="00030046">
        <w:rPr>
          <w:b/>
          <w:bCs/>
        </w:rPr>
        <w:t xml:space="preserve"> </w:t>
      </w:r>
      <w:proofErr w:type="spellStart"/>
      <w:r w:rsidRPr="00030046">
        <w:rPr>
          <w:b/>
          <w:bCs/>
        </w:rPr>
        <w:t>Power</w:t>
      </w:r>
      <w:proofErr w:type="spellEnd"/>
    </w:p>
    <w:p w14:paraId="71175616" w14:textId="77777777" w:rsidR="00030046" w:rsidRPr="00030046" w:rsidRDefault="00030046" w:rsidP="00030046">
      <w:r w:rsidRPr="00030046">
        <w:t>Η K-</w:t>
      </w:r>
      <w:proofErr w:type="spellStart"/>
      <w:r w:rsidRPr="00030046">
        <w:t>pop</w:t>
      </w:r>
      <w:proofErr w:type="spellEnd"/>
      <w:r w:rsidRPr="00030046">
        <w:t xml:space="preserve"> βιομηχανία, με το BTS ως κορυφαίο παράδειγμα, δείχνει πώς κράτη χρησιμοποιούν συστηματικά την </w:t>
      </w:r>
      <w:proofErr w:type="spellStart"/>
      <w:r w:rsidRPr="00030046">
        <w:t>ποπ</w:t>
      </w:r>
      <w:proofErr w:type="spellEnd"/>
      <w:r w:rsidRPr="00030046">
        <w:t xml:space="preserve"> κουλτούρα για </w:t>
      </w:r>
      <w:proofErr w:type="spellStart"/>
      <w:r w:rsidRPr="00030046">
        <w:t>geopolitical</w:t>
      </w:r>
      <w:proofErr w:type="spellEnd"/>
      <w:r w:rsidRPr="00030046">
        <w:t xml:space="preserve"> στόχους. Η κορεατική κυβέρνηση υποστηρίζει ενεργά την εξαγωγή K-</w:t>
      </w:r>
      <w:proofErr w:type="spellStart"/>
      <w:r w:rsidRPr="00030046">
        <w:t>pop</w:t>
      </w:r>
      <w:proofErr w:type="spellEnd"/>
      <w:r w:rsidRPr="00030046">
        <w:t xml:space="preserve"> μέσω του "</w:t>
      </w:r>
      <w:proofErr w:type="spellStart"/>
      <w:r w:rsidRPr="00030046">
        <w:t>Korean</w:t>
      </w:r>
      <w:proofErr w:type="spellEnd"/>
      <w:r w:rsidRPr="00030046">
        <w:t xml:space="preserve"> </w:t>
      </w:r>
      <w:proofErr w:type="spellStart"/>
      <w:r w:rsidRPr="00030046">
        <w:t>Wave</w:t>
      </w:r>
      <w:proofErr w:type="spellEnd"/>
      <w:r w:rsidRPr="00030046">
        <w:t xml:space="preserve">" </w:t>
      </w:r>
      <w:proofErr w:type="spellStart"/>
      <w:r w:rsidRPr="00030046">
        <w:t>policy</w:t>
      </w:r>
      <w:proofErr w:type="spellEnd"/>
      <w:r w:rsidRPr="00030046">
        <w:t xml:space="preserve">, βλέποντάς την ως εργαλείο </w:t>
      </w:r>
      <w:proofErr w:type="spellStart"/>
      <w:r w:rsidRPr="00030046">
        <w:t>soft</w:t>
      </w:r>
      <w:proofErr w:type="spellEnd"/>
      <w:r w:rsidRPr="00030046">
        <w:t xml:space="preserve"> </w:t>
      </w:r>
      <w:proofErr w:type="spellStart"/>
      <w:r w:rsidRPr="00030046">
        <w:t>power</w:t>
      </w:r>
      <w:proofErr w:type="spellEnd"/>
      <w:r w:rsidRPr="00030046">
        <w:t xml:space="preserve"> που αυξάνει την παγκόσμια επιρροή της Κορέας.</w:t>
      </w:r>
    </w:p>
    <w:p w14:paraId="274E6CF9" w14:textId="77777777" w:rsidR="00030046" w:rsidRPr="00030046" w:rsidRDefault="00030046" w:rsidP="00030046">
      <w:r w:rsidRPr="00030046">
        <w:t>Το BTS, παρά την εικόνα της "</w:t>
      </w:r>
      <w:proofErr w:type="spellStart"/>
      <w:r w:rsidRPr="00030046">
        <w:t>organic</w:t>
      </w:r>
      <w:proofErr w:type="spellEnd"/>
      <w:r w:rsidRPr="00030046">
        <w:t>" επιτυχίας, είναι προϊόν εντατικής βιομηχανικής παραγωγής (</w:t>
      </w:r>
      <w:proofErr w:type="spellStart"/>
      <w:r w:rsidRPr="00030046">
        <w:t>trainee</w:t>
      </w:r>
      <w:proofErr w:type="spellEnd"/>
      <w:r w:rsidRPr="00030046">
        <w:t xml:space="preserve"> </w:t>
      </w:r>
      <w:proofErr w:type="spellStart"/>
      <w:r w:rsidRPr="00030046">
        <w:t>system</w:t>
      </w:r>
      <w:proofErr w:type="spellEnd"/>
      <w:r w:rsidRPr="00030046">
        <w:t xml:space="preserve"> που διαρκεί χρόνια, επιστημονικά σχεδιασμένα </w:t>
      </w:r>
      <w:proofErr w:type="spellStart"/>
      <w:r w:rsidRPr="00030046">
        <w:t>music</w:t>
      </w:r>
      <w:proofErr w:type="spellEnd"/>
      <w:r w:rsidRPr="00030046">
        <w:t xml:space="preserve"> </w:t>
      </w:r>
      <w:proofErr w:type="spellStart"/>
      <w:r w:rsidRPr="00030046">
        <w:t>videos</w:t>
      </w:r>
      <w:proofErr w:type="spellEnd"/>
      <w:r w:rsidRPr="00030046">
        <w:t xml:space="preserve">, παγκόσμιες </w:t>
      </w:r>
      <w:proofErr w:type="spellStart"/>
      <w:r w:rsidRPr="00030046">
        <w:t>marketing</w:t>
      </w:r>
      <w:proofErr w:type="spellEnd"/>
      <w:r w:rsidRPr="00030046">
        <w:t xml:space="preserve"> καμπάνιες). Τα μέλη λειτουργούν υπό αυστηρούς συμβατικούς περιορισμούς που ελέγχουν ακόμη και την προσωπική τους ζωή.</w:t>
      </w:r>
    </w:p>
    <w:p w14:paraId="06B7645A" w14:textId="77777777" w:rsidR="00030046" w:rsidRPr="00030046" w:rsidRDefault="00030046" w:rsidP="00030046">
      <w:r w:rsidRPr="00030046">
        <w:rPr>
          <w:b/>
          <w:bCs/>
        </w:rPr>
        <w:t xml:space="preserve">3. Η "Φιλανθρωπία" των </w:t>
      </w:r>
      <w:proofErr w:type="spellStart"/>
      <w:r w:rsidRPr="00030046">
        <w:rPr>
          <w:b/>
          <w:bCs/>
        </w:rPr>
        <w:t>Celebrity</w:t>
      </w:r>
      <w:proofErr w:type="spellEnd"/>
      <w:r w:rsidRPr="00030046">
        <w:rPr>
          <w:b/>
          <w:bCs/>
        </w:rPr>
        <w:t xml:space="preserve"> </w:t>
      </w:r>
      <w:proofErr w:type="spellStart"/>
      <w:r w:rsidRPr="00030046">
        <w:rPr>
          <w:b/>
          <w:bCs/>
        </w:rPr>
        <w:t>Influencers</w:t>
      </w:r>
      <w:proofErr w:type="spellEnd"/>
    </w:p>
    <w:p w14:paraId="449186A5" w14:textId="77777777" w:rsidR="00030046" w:rsidRPr="00030046" w:rsidRDefault="00030046" w:rsidP="00030046">
      <w:r w:rsidRPr="00030046">
        <w:t xml:space="preserve">Παγκόσμιοι </w:t>
      </w:r>
      <w:proofErr w:type="spellStart"/>
      <w:r w:rsidRPr="00030046">
        <w:t>ποπ</w:t>
      </w:r>
      <w:proofErr w:type="spellEnd"/>
      <w:r w:rsidRPr="00030046">
        <w:t xml:space="preserve"> σταρ συχνά εμπλέκονται σε φιλανθρωπία και "</w:t>
      </w:r>
      <w:proofErr w:type="spellStart"/>
      <w:r w:rsidRPr="00030046">
        <w:t>social</w:t>
      </w:r>
      <w:proofErr w:type="spellEnd"/>
      <w:r w:rsidRPr="00030046">
        <w:t xml:space="preserve"> </w:t>
      </w:r>
      <w:proofErr w:type="spellStart"/>
      <w:r w:rsidRPr="00030046">
        <w:t>causes</w:t>
      </w:r>
      <w:proofErr w:type="spellEnd"/>
      <w:r w:rsidRPr="00030046">
        <w:t>", που λειτουργεί ως:</w:t>
      </w:r>
    </w:p>
    <w:p w14:paraId="1DE73964" w14:textId="77777777" w:rsidR="00030046" w:rsidRPr="00030046" w:rsidRDefault="00030046" w:rsidP="00030046">
      <w:pPr>
        <w:numPr>
          <w:ilvl w:val="0"/>
          <w:numId w:val="9"/>
        </w:numPr>
      </w:pPr>
      <w:proofErr w:type="spellStart"/>
      <w:r w:rsidRPr="00030046">
        <w:t>Brand</w:t>
      </w:r>
      <w:proofErr w:type="spellEnd"/>
      <w:r w:rsidRPr="00030046">
        <w:t xml:space="preserve"> </w:t>
      </w:r>
      <w:proofErr w:type="spellStart"/>
      <w:r w:rsidRPr="00030046">
        <w:t>enhancement</w:t>
      </w:r>
      <w:proofErr w:type="spellEnd"/>
      <w:r w:rsidRPr="00030046">
        <w:t xml:space="preserve"> (ηθικό κεφάλαιο που μεταφράζεται σε οικονομική αξία)</w:t>
      </w:r>
    </w:p>
    <w:p w14:paraId="4A9175D0" w14:textId="77777777" w:rsidR="00030046" w:rsidRPr="00030046" w:rsidRDefault="00030046" w:rsidP="00030046">
      <w:pPr>
        <w:numPr>
          <w:ilvl w:val="0"/>
          <w:numId w:val="9"/>
        </w:numPr>
      </w:pPr>
      <w:r w:rsidRPr="00030046">
        <w:t>Αποπολιτικοποίηση προβλημάτων (μετατροπή δομικών ζητημάτων σε ζητήματα ατομικής καλοσύνης)</w:t>
      </w:r>
    </w:p>
    <w:p w14:paraId="49618727" w14:textId="77777777" w:rsidR="00030046" w:rsidRPr="00030046" w:rsidRDefault="00030046" w:rsidP="00030046">
      <w:pPr>
        <w:numPr>
          <w:ilvl w:val="0"/>
          <w:numId w:val="9"/>
        </w:numPr>
      </w:pPr>
      <w:r w:rsidRPr="00030046">
        <w:lastRenderedPageBreak/>
        <w:t>Νομιμοποίηση ανισότητας (οι πλούσιοι σταρ "επιστρέφουν" μέρος του πλούτου τους, αντί να αμφισβητηθεί το σύστημα που δημιούργησε την ανισότητα)</w:t>
      </w:r>
    </w:p>
    <w:p w14:paraId="3D8AADCC" w14:textId="77777777" w:rsidR="00030046" w:rsidRPr="00030046" w:rsidRDefault="00030046" w:rsidP="00030046">
      <w:pPr>
        <w:rPr>
          <w:b/>
          <w:bCs/>
        </w:rPr>
      </w:pPr>
      <w:r w:rsidRPr="00030046">
        <w:rPr>
          <w:b/>
          <w:bCs/>
        </w:rPr>
        <w:t>Αντιστάσεις και Αντιφάσεις</w:t>
      </w:r>
    </w:p>
    <w:p w14:paraId="0C3A41A8" w14:textId="77777777" w:rsidR="00030046" w:rsidRPr="00030046" w:rsidRDefault="00030046" w:rsidP="00030046">
      <w:r w:rsidRPr="00030046">
        <w:rPr>
          <w:b/>
          <w:bCs/>
        </w:rPr>
        <w:t>1. Υποκουλτούρες και DIY Κινήματα</w:t>
      </w:r>
    </w:p>
    <w:p w14:paraId="31F575A4" w14:textId="77777777" w:rsidR="00030046" w:rsidRPr="00030046" w:rsidRDefault="00030046" w:rsidP="00030046">
      <w:r w:rsidRPr="00030046">
        <w:t xml:space="preserve">Παρά την κυριαρχία της βιομηχανοποιημένης </w:t>
      </w:r>
      <w:proofErr w:type="spellStart"/>
      <w:r w:rsidRPr="00030046">
        <w:t>ποπ</w:t>
      </w:r>
      <w:proofErr w:type="spellEnd"/>
      <w:r w:rsidRPr="00030046">
        <w:t xml:space="preserve"> κουλτούρας, υπάρχουν χώροι αντίστασης. </w:t>
      </w:r>
      <w:proofErr w:type="spellStart"/>
      <w:r w:rsidRPr="00030046">
        <w:t>Punk</w:t>
      </w:r>
      <w:proofErr w:type="spellEnd"/>
      <w:r w:rsidRPr="00030046">
        <w:t xml:space="preserve">, </w:t>
      </w:r>
      <w:proofErr w:type="spellStart"/>
      <w:r w:rsidRPr="00030046">
        <w:t>hip-hop</w:t>
      </w:r>
      <w:proofErr w:type="spellEnd"/>
      <w:r w:rsidRPr="00030046">
        <w:t xml:space="preserve">, </w:t>
      </w:r>
      <w:proofErr w:type="spellStart"/>
      <w:r w:rsidRPr="00030046">
        <w:t>indie</w:t>
      </w:r>
      <w:proofErr w:type="spellEnd"/>
      <w:r w:rsidRPr="00030046">
        <w:t xml:space="preserve"> </w:t>
      </w:r>
      <w:proofErr w:type="spellStart"/>
      <w:r w:rsidRPr="00030046">
        <w:t>rock</w:t>
      </w:r>
      <w:proofErr w:type="spellEnd"/>
      <w:r w:rsidRPr="00030046">
        <w:t xml:space="preserve"> και άλλες υποκουλτούρες ξεκίνησαν ως αντίδραση στην εμπορευματοποίηση, αν και πολλές από αυτές τελικά </w:t>
      </w:r>
      <w:proofErr w:type="spellStart"/>
      <w:r w:rsidRPr="00030046">
        <w:t>απορροφήθηκαν</w:t>
      </w:r>
      <w:proofErr w:type="spellEnd"/>
      <w:r w:rsidRPr="00030046">
        <w:t xml:space="preserve"> από τη βιομηχανία (</w:t>
      </w:r>
      <w:proofErr w:type="spellStart"/>
      <w:r w:rsidRPr="00030046">
        <w:t>cultural</w:t>
      </w:r>
      <w:proofErr w:type="spellEnd"/>
      <w:r w:rsidRPr="00030046">
        <w:t xml:space="preserve"> </w:t>
      </w:r>
      <w:proofErr w:type="spellStart"/>
      <w:r w:rsidRPr="00030046">
        <w:t>appropriation</w:t>
      </w:r>
      <w:proofErr w:type="spellEnd"/>
      <w:r w:rsidRPr="00030046">
        <w:t xml:space="preserve"> και </w:t>
      </w:r>
      <w:proofErr w:type="spellStart"/>
      <w:r w:rsidRPr="00030046">
        <w:t>commodification</w:t>
      </w:r>
      <w:proofErr w:type="spellEnd"/>
      <w:r w:rsidRPr="00030046">
        <w:t>).</w:t>
      </w:r>
    </w:p>
    <w:p w14:paraId="30AEE37B" w14:textId="77777777" w:rsidR="00030046" w:rsidRPr="00030046" w:rsidRDefault="00030046" w:rsidP="00030046">
      <w:r w:rsidRPr="00030046">
        <w:rPr>
          <w:b/>
          <w:bCs/>
        </w:rPr>
        <w:t xml:space="preserve">2. </w:t>
      </w:r>
      <w:proofErr w:type="spellStart"/>
      <w:r w:rsidRPr="00030046">
        <w:rPr>
          <w:b/>
          <w:bCs/>
        </w:rPr>
        <w:t>Glocal</w:t>
      </w:r>
      <w:proofErr w:type="spellEnd"/>
      <w:r w:rsidRPr="00030046">
        <w:rPr>
          <w:b/>
          <w:bCs/>
        </w:rPr>
        <w:t xml:space="preserve"> </w:t>
      </w:r>
      <w:proofErr w:type="spellStart"/>
      <w:r w:rsidRPr="00030046">
        <w:rPr>
          <w:b/>
          <w:bCs/>
        </w:rPr>
        <w:t>Resistances</w:t>
      </w:r>
      <w:proofErr w:type="spellEnd"/>
    </w:p>
    <w:p w14:paraId="4059A36D" w14:textId="77777777" w:rsidR="00030046" w:rsidRPr="00030046" w:rsidRDefault="00030046" w:rsidP="00030046">
      <w:r w:rsidRPr="00030046">
        <w:t xml:space="preserve">Τοπικοί καλλιτέχνες και μουσικά κινήματα αντιστέκονται στην πολιτιστική </w:t>
      </w:r>
      <w:proofErr w:type="spellStart"/>
      <w:r w:rsidRPr="00030046">
        <w:t>ομογενοποίηση</w:t>
      </w:r>
      <w:proofErr w:type="spellEnd"/>
      <w:r w:rsidRPr="00030046">
        <w:t xml:space="preserve"> δημιουργώντας υβριδικές μορφές που συνδυάζουν τοπικές παραδόσεις με σύγχρονα στοιχεία. </w:t>
      </w:r>
      <w:proofErr w:type="spellStart"/>
      <w:r w:rsidRPr="00030046">
        <w:t>Reggaeton</w:t>
      </w:r>
      <w:proofErr w:type="spellEnd"/>
      <w:r w:rsidRPr="00030046">
        <w:t xml:space="preserve">, </w:t>
      </w:r>
      <w:proofErr w:type="spellStart"/>
      <w:r w:rsidRPr="00030046">
        <w:t>Afrobeats</w:t>
      </w:r>
      <w:proofErr w:type="spellEnd"/>
      <w:r w:rsidRPr="00030046">
        <w:t xml:space="preserve">, και άλλα είδη δείχνουν πώς περιφερειακοί ήχοι μπορούν να αποκτήσουν παγκόσμια απήχηση χωρίς να χάσουν πλήρως την ταυτότητά τους - αν και </w:t>
      </w:r>
      <w:proofErr w:type="spellStart"/>
      <w:r w:rsidRPr="00030046">
        <w:t>και</w:t>
      </w:r>
      <w:proofErr w:type="spellEnd"/>
      <w:r w:rsidRPr="00030046">
        <w:t xml:space="preserve"> αυτά τελικά εμπορευματοποιούνται.</w:t>
      </w:r>
    </w:p>
    <w:p w14:paraId="49DF59D9" w14:textId="77777777" w:rsidR="00030046" w:rsidRPr="00030046" w:rsidRDefault="00030046" w:rsidP="00030046">
      <w:r w:rsidRPr="00030046">
        <w:rPr>
          <w:b/>
          <w:bCs/>
        </w:rPr>
        <w:t xml:space="preserve">3. Οι Αντιφάσεις των </w:t>
      </w:r>
      <w:proofErr w:type="spellStart"/>
      <w:r w:rsidRPr="00030046">
        <w:rPr>
          <w:b/>
          <w:bCs/>
        </w:rPr>
        <w:t>Star</w:t>
      </w:r>
      <w:proofErr w:type="spellEnd"/>
      <w:r w:rsidRPr="00030046">
        <w:rPr>
          <w:b/>
          <w:bCs/>
        </w:rPr>
        <w:t xml:space="preserve"> </w:t>
      </w:r>
      <w:proofErr w:type="spellStart"/>
      <w:r w:rsidRPr="00030046">
        <w:rPr>
          <w:b/>
          <w:bCs/>
        </w:rPr>
        <w:t>Texts</w:t>
      </w:r>
      <w:proofErr w:type="spellEnd"/>
    </w:p>
    <w:p w14:paraId="1886BE17" w14:textId="77777777" w:rsidR="00030046" w:rsidRPr="00030046" w:rsidRDefault="00030046" w:rsidP="00030046">
      <w:r w:rsidRPr="00030046">
        <w:t xml:space="preserve">Οι </w:t>
      </w:r>
      <w:proofErr w:type="spellStart"/>
      <w:r w:rsidRPr="00030046">
        <w:t>Stuart</w:t>
      </w:r>
      <w:proofErr w:type="spellEnd"/>
      <w:r w:rsidRPr="00030046">
        <w:t xml:space="preserve"> </w:t>
      </w:r>
      <w:proofErr w:type="spellStart"/>
      <w:r w:rsidRPr="00030046">
        <w:t>Hall</w:t>
      </w:r>
      <w:proofErr w:type="spellEnd"/>
      <w:r w:rsidRPr="00030046">
        <w:t xml:space="preserve"> και άλλοι ερευνητές Cultural </w:t>
      </w:r>
      <w:proofErr w:type="spellStart"/>
      <w:r w:rsidRPr="00030046">
        <w:t>Studies</w:t>
      </w:r>
      <w:proofErr w:type="spellEnd"/>
      <w:r w:rsidRPr="00030046">
        <w:t xml:space="preserve"> υποστηρίζουν ότι τα πολιτιστικά κείμενα είναι </w:t>
      </w:r>
      <w:proofErr w:type="spellStart"/>
      <w:r w:rsidRPr="00030046">
        <w:t>πολυσημικά</w:t>
      </w:r>
      <w:proofErr w:type="spellEnd"/>
      <w:r w:rsidRPr="00030046">
        <w:t xml:space="preserve"> - ανοιχτά σε πολλαπλές ερμηνείες. Ακόμη και όταν η </w:t>
      </w:r>
      <w:proofErr w:type="spellStart"/>
      <w:r w:rsidRPr="00030046">
        <w:t>ποπ</w:t>
      </w:r>
      <w:proofErr w:type="spellEnd"/>
      <w:r w:rsidRPr="00030046">
        <w:t xml:space="preserve"> κουλτούρα κατασκευάζεται για να προωθήσει συγκεκριμένες ιδεολογίες, τα κοινά μπορούν να "αντισταθούν" ή να "διαπραγματευτούν" τα νοήματα, δημιουργώντας </w:t>
      </w:r>
      <w:proofErr w:type="spellStart"/>
      <w:r w:rsidRPr="00030046">
        <w:t>subversive</w:t>
      </w:r>
      <w:proofErr w:type="spellEnd"/>
      <w:r w:rsidRPr="00030046">
        <w:t xml:space="preserve"> αναγνώσεις.</w:t>
      </w:r>
    </w:p>
    <w:p w14:paraId="04372D2F" w14:textId="77777777" w:rsidR="00030046" w:rsidRPr="00030046" w:rsidRDefault="00030046" w:rsidP="00030046">
      <w:pPr>
        <w:rPr>
          <w:b/>
          <w:bCs/>
        </w:rPr>
      </w:pPr>
      <w:r w:rsidRPr="00030046">
        <w:rPr>
          <w:b/>
          <w:bCs/>
        </w:rPr>
        <w:t>Συμπεράσματα: Προς μια Κριτική Κατανόηση</w:t>
      </w:r>
    </w:p>
    <w:p w14:paraId="53CD19B9" w14:textId="77777777" w:rsidR="00030046" w:rsidRPr="00030046" w:rsidRDefault="00030046" w:rsidP="00030046">
      <w:r w:rsidRPr="00030046">
        <w:t xml:space="preserve">Η μετατροπή καλλιτεχνών σε παγκόσμια </w:t>
      </w:r>
      <w:proofErr w:type="spellStart"/>
      <w:r w:rsidRPr="00030046">
        <w:t>ποπ</w:t>
      </w:r>
      <w:proofErr w:type="spellEnd"/>
      <w:r w:rsidRPr="00030046">
        <w:t xml:space="preserve"> σύμβολα δεν είναι ουδέτερη πολιτιστική διαδικασία αλλά μέρος ευρύτερων </w:t>
      </w:r>
      <w:proofErr w:type="spellStart"/>
      <w:r w:rsidRPr="00030046">
        <w:t>πολιτικο</w:t>
      </w:r>
      <w:proofErr w:type="spellEnd"/>
      <w:r w:rsidRPr="00030046">
        <w:t>-οικονομικών στρατηγικών που:</w:t>
      </w:r>
    </w:p>
    <w:p w14:paraId="7E60AA24" w14:textId="77777777" w:rsidR="00030046" w:rsidRPr="00030046" w:rsidRDefault="00030046" w:rsidP="00030046">
      <w:r w:rsidRPr="00030046">
        <w:rPr>
          <w:b/>
          <w:bCs/>
        </w:rPr>
        <w:t>Συγκεντρώνουν πλούτο και εξουσία</w:t>
      </w:r>
      <w:r w:rsidRPr="00030046">
        <w:t>: Λίγοι κολοσσοί ελέγχουν την παγκόσμια πολιτιστική παραγωγή και διανομή</w:t>
      </w:r>
    </w:p>
    <w:p w14:paraId="5D6C2269" w14:textId="77777777" w:rsidR="00030046" w:rsidRPr="00030046" w:rsidRDefault="00030046" w:rsidP="00030046">
      <w:r w:rsidRPr="00030046">
        <w:rPr>
          <w:b/>
          <w:bCs/>
        </w:rPr>
        <w:t>Διαδίδουν ηγεμονικές ιδεολογίες</w:t>
      </w:r>
      <w:r w:rsidRPr="00030046">
        <w:t>: Καταναλωτισμό, ατομικισμό, νεοφιλελευθερισμό</w:t>
      </w:r>
    </w:p>
    <w:p w14:paraId="1870EF63" w14:textId="77777777" w:rsidR="00030046" w:rsidRPr="00030046" w:rsidRDefault="00030046" w:rsidP="00030046">
      <w:proofErr w:type="spellStart"/>
      <w:r w:rsidRPr="00030046">
        <w:rPr>
          <w:b/>
          <w:bCs/>
        </w:rPr>
        <w:t>Ομογενοποιούν</w:t>
      </w:r>
      <w:proofErr w:type="spellEnd"/>
      <w:r w:rsidRPr="00030046">
        <w:rPr>
          <w:b/>
          <w:bCs/>
        </w:rPr>
        <w:t xml:space="preserve"> την πολιτιστική ποικιλομορφία</w:t>
      </w:r>
      <w:r w:rsidRPr="00030046">
        <w:t>: Υποτάσσοντας τοπικές πολιτιστικές εκφράσεις σε παγκόσμια πρότυπα</w:t>
      </w:r>
    </w:p>
    <w:p w14:paraId="3F9C6941" w14:textId="77777777" w:rsidR="00030046" w:rsidRPr="00030046" w:rsidRDefault="00030046" w:rsidP="00030046">
      <w:r w:rsidRPr="00030046">
        <w:rPr>
          <w:b/>
          <w:bCs/>
        </w:rPr>
        <w:t>Εκμεταλλεύονται εργασία</w:t>
      </w:r>
      <w:r w:rsidRPr="00030046">
        <w:t xml:space="preserve">: Όχι μόνο των καλλιτεχνών αλλά και των </w:t>
      </w:r>
      <w:proofErr w:type="spellStart"/>
      <w:r w:rsidRPr="00030046">
        <w:t>fans</w:t>
      </w:r>
      <w:proofErr w:type="spellEnd"/>
      <w:r w:rsidRPr="00030046">
        <w:t xml:space="preserve">, των οποίων η "ελεύθερη" εμπλοκή </w:t>
      </w:r>
      <w:proofErr w:type="spellStart"/>
      <w:r w:rsidRPr="00030046">
        <w:t>μονετοποιείται</w:t>
      </w:r>
      <w:proofErr w:type="spellEnd"/>
    </w:p>
    <w:p w14:paraId="6E7EB69B" w14:textId="77777777" w:rsidR="00030046" w:rsidRPr="00030046" w:rsidRDefault="00030046" w:rsidP="00030046">
      <w:proofErr w:type="spellStart"/>
      <w:r w:rsidRPr="00030046">
        <w:rPr>
          <w:b/>
          <w:bCs/>
        </w:rPr>
        <w:lastRenderedPageBreak/>
        <w:t>Αποπολιτικοποιούν</w:t>
      </w:r>
      <w:proofErr w:type="spellEnd"/>
      <w:r w:rsidRPr="00030046">
        <w:t>: Μετατρέποντας πολίτες σε καταναλωτές και δομικά προβλήματα σε ατομικά ζητήματα</w:t>
      </w:r>
    </w:p>
    <w:p w14:paraId="0E3049E7" w14:textId="77777777" w:rsidR="00030046" w:rsidRPr="00030046" w:rsidRDefault="00030046" w:rsidP="00030046">
      <w:r w:rsidRPr="00030046">
        <w:t xml:space="preserve">Ωστόσο, η διαδικασία δεν είναι </w:t>
      </w:r>
      <w:proofErr w:type="spellStart"/>
      <w:r w:rsidRPr="00030046">
        <w:t>μονόδρομη</w:t>
      </w:r>
      <w:proofErr w:type="spellEnd"/>
      <w:r w:rsidRPr="00030046">
        <w:t xml:space="preserve"> ούτε παντοδύναμη. Υπάρχουν αντιστάσεις, αντιφάσεις και χώροι αμφισβήτησης. Η κριτική κατανόηση αυτών των μηχανισμών είναι το πρώτο βήμα για να φανταστούμε και να δημιουργήσουμε εναλλακτικές πολιτιστικές πρακτικές που προωθούν δημοκρατία, ποικιλομορφία και κοινωνική δικαιοσύνη αντί για κέρδος και ηγεμονία.</w:t>
      </w:r>
    </w:p>
    <w:p w14:paraId="6D8FE47A" w14:textId="77777777" w:rsidR="00030046" w:rsidRPr="00030046" w:rsidRDefault="00030046" w:rsidP="00030046">
      <w:r w:rsidRPr="00030046">
        <w:t xml:space="preserve">Η πρόκληση είναι να απολαύσουμε τη </w:t>
      </w:r>
      <w:proofErr w:type="spellStart"/>
      <w:r w:rsidRPr="00030046">
        <w:t>ποπ</w:t>
      </w:r>
      <w:proofErr w:type="spellEnd"/>
      <w:r w:rsidRPr="00030046">
        <w:t xml:space="preserve"> κουλτούρα χωρίς να είμαστε αφελείς ως προς τις πολιτικές της διαστάσεις, να υποστηρίξουμε καλλιτέχνες χωρίς να λατρεύουμε ακριτικά σύμβολα που κατασκευάστηκαν για κέρδος, και να δημιουργήσουμε χώρους πολιτιστικής παραγωγής που είναι πραγματικά δημοκρατικοί και συμμετοχικοί.</w:t>
      </w:r>
    </w:p>
    <w:p w14:paraId="78B2A19D" w14:textId="77777777" w:rsidR="00030046" w:rsidRDefault="00030046" w:rsidP="00030046"/>
    <w:p w14:paraId="36CAF96F" w14:textId="5062C9A8" w:rsidR="00030046" w:rsidRPr="00030046" w:rsidRDefault="00030046" w:rsidP="00030046">
      <w:pPr>
        <w:rPr>
          <w:b/>
          <w:bCs/>
        </w:rPr>
      </w:pPr>
      <w:r w:rsidRPr="000E6D55">
        <w:rPr>
          <w:b/>
          <w:bCs/>
          <w:lang w:val="en-US"/>
        </w:rPr>
        <w:t>IV</w:t>
      </w:r>
      <w:r w:rsidRPr="00030046">
        <w:t xml:space="preserve">. </w:t>
      </w:r>
      <w:r w:rsidRPr="00030046">
        <w:rPr>
          <w:b/>
          <w:bCs/>
        </w:rPr>
        <w:t xml:space="preserve">Ο Ρόλος των </w:t>
      </w:r>
      <w:proofErr w:type="spellStart"/>
      <w:r w:rsidRPr="00030046">
        <w:rPr>
          <w:b/>
          <w:bCs/>
        </w:rPr>
        <w:t>Media</w:t>
      </w:r>
      <w:proofErr w:type="spellEnd"/>
      <w:r w:rsidRPr="00030046">
        <w:rPr>
          <w:b/>
          <w:bCs/>
        </w:rPr>
        <w:t xml:space="preserve"> στη Διαδικασία Παγκοσμιοποίησης μέσω της </w:t>
      </w:r>
      <w:proofErr w:type="spellStart"/>
      <w:r w:rsidRPr="00030046">
        <w:rPr>
          <w:b/>
          <w:bCs/>
        </w:rPr>
        <w:t>Ποπ</w:t>
      </w:r>
      <w:proofErr w:type="spellEnd"/>
      <w:r w:rsidRPr="00030046">
        <w:rPr>
          <w:b/>
          <w:bCs/>
        </w:rPr>
        <w:t xml:space="preserve"> Κουλτούρας</w:t>
      </w:r>
    </w:p>
    <w:p w14:paraId="23CFF776" w14:textId="77777777" w:rsidR="00030046" w:rsidRPr="00030046" w:rsidRDefault="00030046" w:rsidP="00030046">
      <w:r w:rsidRPr="00030046">
        <w:t xml:space="preserve">Τα </w:t>
      </w:r>
      <w:proofErr w:type="spellStart"/>
      <w:r w:rsidRPr="00030046">
        <w:t>media</w:t>
      </w:r>
      <w:proofErr w:type="spellEnd"/>
      <w:r w:rsidRPr="00030046">
        <w:t xml:space="preserve"> δεν είναι απλοί αγωγοί μετάδοσης πολιτιστικού περιεχομένου, αλλά ενεργοί παραγωγοί, διαμορφωτές και φορείς της διαδικασίας παγκοσμιοποίησης μέσω της </w:t>
      </w:r>
      <w:proofErr w:type="spellStart"/>
      <w:r w:rsidRPr="00030046">
        <w:t>ποπ</w:t>
      </w:r>
      <w:proofErr w:type="spellEnd"/>
      <w:r w:rsidRPr="00030046">
        <w:t xml:space="preserve"> κουλτούρας. Ο ρόλος τους είναι </w:t>
      </w:r>
      <w:proofErr w:type="spellStart"/>
      <w:r w:rsidRPr="00030046">
        <w:t>πολυεπίπεδος</w:t>
      </w:r>
      <w:proofErr w:type="spellEnd"/>
      <w:r w:rsidRPr="00030046">
        <w:t>, συστημικός και βαθιά πολιτικός.</w:t>
      </w:r>
    </w:p>
    <w:p w14:paraId="7C551F10" w14:textId="77777777" w:rsidR="00030046" w:rsidRPr="00030046" w:rsidRDefault="00030046" w:rsidP="00030046">
      <w:pPr>
        <w:rPr>
          <w:b/>
          <w:bCs/>
        </w:rPr>
      </w:pPr>
      <w:r w:rsidRPr="00030046">
        <w:rPr>
          <w:b/>
          <w:bCs/>
        </w:rPr>
        <w:t>1. Δομική Διάσταση: Συγκέντρωση Ιδιοκτησίας και Κάθετη Ολοκλήρωση</w:t>
      </w:r>
    </w:p>
    <w:p w14:paraId="6895A7AA" w14:textId="77777777" w:rsidR="00030046" w:rsidRPr="00030046" w:rsidRDefault="00030046" w:rsidP="00030046">
      <w:r w:rsidRPr="00030046">
        <w:rPr>
          <w:b/>
          <w:bCs/>
        </w:rPr>
        <w:t>Μονοπωλιακός Έλεγχος της Πολιτιστικής Παραγωγής</w:t>
      </w:r>
    </w:p>
    <w:p w14:paraId="504E1287" w14:textId="77777777" w:rsidR="00030046" w:rsidRPr="00030046" w:rsidRDefault="00030046" w:rsidP="00030046">
      <w:r w:rsidRPr="00030046">
        <w:t xml:space="preserve">Η συγκέντρωση της ιδιοκτησίας των </w:t>
      </w:r>
      <w:proofErr w:type="spellStart"/>
      <w:r w:rsidRPr="00030046">
        <w:t>media</w:t>
      </w:r>
      <w:proofErr w:type="spellEnd"/>
      <w:r w:rsidRPr="00030046">
        <w:t xml:space="preserve"> σε λίγους παγκόσμιους κολοσσούς αποτελεί κρίσιμο στοιχείο της διαδικασίας. Εταιρείες όπως η </w:t>
      </w:r>
      <w:proofErr w:type="spellStart"/>
      <w:r w:rsidRPr="00030046">
        <w:t>Disney</w:t>
      </w:r>
      <w:proofErr w:type="spellEnd"/>
      <w:r w:rsidRPr="00030046">
        <w:t xml:space="preserve">, </w:t>
      </w:r>
      <w:proofErr w:type="spellStart"/>
      <w:r w:rsidRPr="00030046">
        <w:t>Comcast</w:t>
      </w:r>
      <w:proofErr w:type="spellEnd"/>
      <w:r w:rsidRPr="00030046">
        <w:t xml:space="preserve"> (</w:t>
      </w:r>
      <w:proofErr w:type="spellStart"/>
      <w:r w:rsidRPr="00030046">
        <w:t>NBCUniversal</w:t>
      </w:r>
      <w:proofErr w:type="spellEnd"/>
      <w:r w:rsidRPr="00030046">
        <w:t xml:space="preserve">), </w:t>
      </w:r>
      <w:proofErr w:type="spellStart"/>
      <w:r w:rsidRPr="00030046">
        <w:t>ViacomCBS</w:t>
      </w:r>
      <w:proofErr w:type="spellEnd"/>
      <w:r w:rsidRPr="00030046">
        <w:t xml:space="preserve">, </w:t>
      </w:r>
      <w:proofErr w:type="spellStart"/>
      <w:r w:rsidRPr="00030046">
        <w:t>Warner</w:t>
      </w:r>
      <w:proofErr w:type="spellEnd"/>
      <w:r w:rsidRPr="00030046">
        <w:t xml:space="preserve"> </w:t>
      </w:r>
      <w:proofErr w:type="spellStart"/>
      <w:r w:rsidRPr="00030046">
        <w:t>Bros</w:t>
      </w:r>
      <w:proofErr w:type="spellEnd"/>
      <w:r w:rsidRPr="00030046">
        <w:t xml:space="preserve">. </w:t>
      </w:r>
      <w:proofErr w:type="spellStart"/>
      <w:r w:rsidRPr="00030046">
        <w:t>Discovery</w:t>
      </w:r>
      <w:proofErr w:type="spellEnd"/>
      <w:r w:rsidRPr="00030046">
        <w:t xml:space="preserve">, και </w:t>
      </w:r>
      <w:proofErr w:type="spellStart"/>
      <w:r w:rsidRPr="00030046">
        <w:t>Sony</w:t>
      </w:r>
      <w:proofErr w:type="spellEnd"/>
      <w:r w:rsidRPr="00030046">
        <w:t xml:space="preserve"> ελέγχουν κάθετα ολοκληρωμένα </w:t>
      </w:r>
      <w:proofErr w:type="spellStart"/>
      <w:r w:rsidRPr="00030046">
        <w:t>conglomerates</w:t>
      </w:r>
      <w:proofErr w:type="spellEnd"/>
      <w:r w:rsidRPr="00030046">
        <w:t xml:space="preserve"> που περιλαμβάνουν:</w:t>
      </w:r>
    </w:p>
    <w:p w14:paraId="5E29A2DA" w14:textId="77777777" w:rsidR="00030046" w:rsidRPr="00030046" w:rsidRDefault="00030046" w:rsidP="00030046">
      <w:pPr>
        <w:numPr>
          <w:ilvl w:val="0"/>
          <w:numId w:val="10"/>
        </w:numPr>
      </w:pPr>
      <w:r w:rsidRPr="00030046">
        <w:t>Στούντιο παραγωγής (κινηματογράφος, τηλεόραση, μουσική)</w:t>
      </w:r>
    </w:p>
    <w:p w14:paraId="7E596EEA" w14:textId="77777777" w:rsidR="00030046" w:rsidRPr="00030046" w:rsidRDefault="00030046" w:rsidP="00030046">
      <w:pPr>
        <w:numPr>
          <w:ilvl w:val="0"/>
          <w:numId w:val="10"/>
        </w:numPr>
      </w:pPr>
      <w:r w:rsidRPr="00030046">
        <w:t>Δίκτυα διανομής (</w:t>
      </w:r>
      <w:proofErr w:type="spellStart"/>
      <w:r w:rsidRPr="00030046">
        <w:t>streaming</w:t>
      </w:r>
      <w:proofErr w:type="spellEnd"/>
      <w:r w:rsidRPr="00030046">
        <w:t xml:space="preserve"> </w:t>
      </w:r>
      <w:proofErr w:type="spellStart"/>
      <w:r w:rsidRPr="00030046">
        <w:t>platforms</w:t>
      </w:r>
      <w:proofErr w:type="spellEnd"/>
      <w:r w:rsidRPr="00030046">
        <w:t>, τηλεοπτικά κανάλια, ραδιόφωνα)</w:t>
      </w:r>
    </w:p>
    <w:p w14:paraId="48011286" w14:textId="77777777" w:rsidR="00030046" w:rsidRPr="00030046" w:rsidRDefault="00030046" w:rsidP="00030046">
      <w:pPr>
        <w:numPr>
          <w:ilvl w:val="0"/>
          <w:numId w:val="10"/>
        </w:numPr>
      </w:pPr>
      <w:r w:rsidRPr="00030046">
        <w:t>Εκδοτικούς οίκους και περιοδικά</w:t>
      </w:r>
    </w:p>
    <w:p w14:paraId="6C3080E9" w14:textId="77777777" w:rsidR="00030046" w:rsidRPr="00030046" w:rsidRDefault="00030046" w:rsidP="00030046">
      <w:pPr>
        <w:numPr>
          <w:ilvl w:val="0"/>
          <w:numId w:val="10"/>
        </w:numPr>
      </w:pPr>
      <w:proofErr w:type="spellStart"/>
      <w:r w:rsidRPr="00030046">
        <w:t>Theme</w:t>
      </w:r>
      <w:proofErr w:type="spellEnd"/>
      <w:r w:rsidRPr="00030046">
        <w:t xml:space="preserve"> </w:t>
      </w:r>
      <w:proofErr w:type="spellStart"/>
      <w:r w:rsidRPr="00030046">
        <w:t>parks</w:t>
      </w:r>
      <w:proofErr w:type="spellEnd"/>
      <w:r w:rsidRPr="00030046">
        <w:t xml:space="preserve"> και </w:t>
      </w:r>
      <w:proofErr w:type="spellStart"/>
      <w:r w:rsidRPr="00030046">
        <w:t>merchandising</w:t>
      </w:r>
      <w:proofErr w:type="spellEnd"/>
    </w:p>
    <w:p w14:paraId="1BCE4982" w14:textId="77777777" w:rsidR="00030046" w:rsidRPr="00030046" w:rsidRDefault="00030046" w:rsidP="00030046">
      <w:pPr>
        <w:numPr>
          <w:ilvl w:val="0"/>
          <w:numId w:val="10"/>
        </w:numPr>
      </w:pPr>
      <w:r w:rsidRPr="00030046">
        <w:t xml:space="preserve">Ψηφιακές πλατφόρμες και </w:t>
      </w:r>
      <w:proofErr w:type="spellStart"/>
      <w:r w:rsidRPr="00030046">
        <w:t>social</w:t>
      </w:r>
      <w:proofErr w:type="spellEnd"/>
      <w:r w:rsidRPr="00030046">
        <w:t xml:space="preserve"> </w:t>
      </w:r>
      <w:proofErr w:type="spellStart"/>
      <w:r w:rsidRPr="00030046">
        <w:t>media</w:t>
      </w:r>
      <w:proofErr w:type="spellEnd"/>
    </w:p>
    <w:p w14:paraId="53E6B234" w14:textId="77777777" w:rsidR="00030046" w:rsidRPr="00030046" w:rsidRDefault="00030046" w:rsidP="00030046">
      <w:r w:rsidRPr="00030046">
        <w:t>Αυτή η κάθετη ολοκλήρωση επιτρέπει:</w:t>
      </w:r>
    </w:p>
    <w:p w14:paraId="544F54A6" w14:textId="77777777" w:rsidR="00030046" w:rsidRPr="00030046" w:rsidRDefault="00030046" w:rsidP="00030046">
      <w:pPr>
        <w:numPr>
          <w:ilvl w:val="0"/>
          <w:numId w:val="11"/>
        </w:numPr>
      </w:pPr>
      <w:proofErr w:type="spellStart"/>
      <w:r w:rsidRPr="00030046">
        <w:rPr>
          <w:b/>
          <w:bCs/>
        </w:rPr>
        <w:t>Synergistic</w:t>
      </w:r>
      <w:proofErr w:type="spellEnd"/>
      <w:r w:rsidRPr="00030046">
        <w:rPr>
          <w:b/>
          <w:bCs/>
        </w:rPr>
        <w:t xml:space="preserve"> </w:t>
      </w:r>
      <w:proofErr w:type="spellStart"/>
      <w:r w:rsidRPr="00030046">
        <w:rPr>
          <w:b/>
          <w:bCs/>
        </w:rPr>
        <w:t>marketing</w:t>
      </w:r>
      <w:proofErr w:type="spellEnd"/>
      <w:r w:rsidRPr="00030046">
        <w:t>: Ένας καλλιτέχνης προωθείται ταυτόχρονα σε πολλαπλά κανάλια που ανήκουν στον ίδιο όμιλο</w:t>
      </w:r>
    </w:p>
    <w:p w14:paraId="026F4365" w14:textId="77777777" w:rsidR="00030046" w:rsidRPr="00030046" w:rsidRDefault="00030046" w:rsidP="00030046">
      <w:pPr>
        <w:numPr>
          <w:ilvl w:val="0"/>
          <w:numId w:val="11"/>
        </w:numPr>
      </w:pPr>
      <w:r w:rsidRPr="00030046">
        <w:rPr>
          <w:b/>
          <w:bCs/>
        </w:rPr>
        <w:lastRenderedPageBreak/>
        <w:t>Cross-</w:t>
      </w:r>
      <w:proofErr w:type="spellStart"/>
      <w:r w:rsidRPr="00030046">
        <w:rPr>
          <w:b/>
          <w:bCs/>
        </w:rPr>
        <w:t>platform</w:t>
      </w:r>
      <w:proofErr w:type="spellEnd"/>
      <w:r w:rsidRPr="00030046">
        <w:rPr>
          <w:b/>
          <w:bCs/>
        </w:rPr>
        <w:t xml:space="preserve"> </w:t>
      </w:r>
      <w:proofErr w:type="spellStart"/>
      <w:r w:rsidRPr="00030046">
        <w:rPr>
          <w:b/>
          <w:bCs/>
        </w:rPr>
        <w:t>dominance</w:t>
      </w:r>
      <w:proofErr w:type="spellEnd"/>
      <w:r w:rsidRPr="00030046">
        <w:t>: Το ίδιο περιεχόμενο εμφανίζεται σε διαφορετικές μορφές (</w:t>
      </w:r>
      <w:proofErr w:type="spellStart"/>
      <w:r w:rsidRPr="00030046">
        <w:t>soundtrack</w:t>
      </w:r>
      <w:proofErr w:type="spellEnd"/>
      <w:r w:rsidRPr="00030046">
        <w:t xml:space="preserve">, </w:t>
      </w:r>
      <w:proofErr w:type="spellStart"/>
      <w:r w:rsidRPr="00030046">
        <w:t>film</w:t>
      </w:r>
      <w:proofErr w:type="spellEnd"/>
      <w:r w:rsidRPr="00030046">
        <w:t xml:space="preserve">, </w:t>
      </w:r>
      <w:proofErr w:type="spellStart"/>
      <w:r w:rsidRPr="00030046">
        <w:t>series</w:t>
      </w:r>
      <w:proofErr w:type="spellEnd"/>
      <w:r w:rsidRPr="00030046">
        <w:t xml:space="preserve">, </w:t>
      </w:r>
      <w:proofErr w:type="spellStart"/>
      <w:r w:rsidRPr="00030046">
        <w:t>games</w:t>
      </w:r>
      <w:proofErr w:type="spellEnd"/>
      <w:r w:rsidRPr="00030046">
        <w:t xml:space="preserve">, </w:t>
      </w:r>
      <w:proofErr w:type="spellStart"/>
      <w:r w:rsidRPr="00030046">
        <w:t>merchandise</w:t>
      </w:r>
      <w:proofErr w:type="spellEnd"/>
      <w:r w:rsidRPr="00030046">
        <w:t>)</w:t>
      </w:r>
    </w:p>
    <w:p w14:paraId="01791A11" w14:textId="77777777" w:rsidR="00030046" w:rsidRPr="00030046" w:rsidRDefault="00030046" w:rsidP="00030046">
      <w:pPr>
        <w:numPr>
          <w:ilvl w:val="0"/>
          <w:numId w:val="11"/>
        </w:numPr>
      </w:pPr>
      <w:r w:rsidRPr="00030046">
        <w:rPr>
          <w:b/>
          <w:bCs/>
        </w:rPr>
        <w:t>Έλεγχο της αφήγησης</w:t>
      </w:r>
      <w:r w:rsidRPr="00030046">
        <w:t>: Ελάχιστοι εταιρικοί παίκτες αποφασίζουν τι θα γίνει "παγκόσμιο φαινόμενο"</w:t>
      </w:r>
    </w:p>
    <w:p w14:paraId="1DE99D47" w14:textId="77777777" w:rsidR="00030046" w:rsidRPr="00030046" w:rsidRDefault="00030046" w:rsidP="00030046">
      <w:pPr>
        <w:rPr>
          <w:lang w:val="en-US"/>
        </w:rPr>
      </w:pPr>
      <w:r w:rsidRPr="00030046">
        <w:rPr>
          <w:b/>
          <w:bCs/>
        </w:rPr>
        <w:t>Το</w:t>
      </w:r>
      <w:r w:rsidRPr="00030046">
        <w:rPr>
          <w:b/>
          <w:bCs/>
          <w:lang w:val="en-US"/>
        </w:rPr>
        <w:t xml:space="preserve"> </w:t>
      </w:r>
      <w:r w:rsidRPr="00030046">
        <w:rPr>
          <w:b/>
          <w:bCs/>
        </w:rPr>
        <w:t>Φαινόμενο</w:t>
      </w:r>
      <w:r w:rsidRPr="00030046">
        <w:rPr>
          <w:b/>
          <w:bCs/>
          <w:lang w:val="en-US"/>
        </w:rPr>
        <w:t xml:space="preserve"> </w:t>
      </w:r>
      <w:r w:rsidRPr="00030046">
        <w:rPr>
          <w:b/>
          <w:bCs/>
        </w:rPr>
        <w:t>της</w:t>
      </w:r>
      <w:r w:rsidRPr="00030046">
        <w:rPr>
          <w:b/>
          <w:bCs/>
          <w:lang w:val="en-US"/>
        </w:rPr>
        <w:t xml:space="preserve"> "Manufactured Consensus"</w:t>
      </w:r>
    </w:p>
    <w:p w14:paraId="26435F84" w14:textId="77777777" w:rsidR="00030046" w:rsidRPr="00030046" w:rsidRDefault="00030046" w:rsidP="00030046">
      <w:r w:rsidRPr="00030046">
        <w:t xml:space="preserve">Όταν λίγες εταιρείες ελέγχουν την πλειονότητα των </w:t>
      </w:r>
      <w:proofErr w:type="spellStart"/>
      <w:r w:rsidRPr="00030046">
        <w:t>media</w:t>
      </w:r>
      <w:proofErr w:type="spellEnd"/>
      <w:r w:rsidRPr="00030046">
        <w:t xml:space="preserve"> </w:t>
      </w:r>
      <w:proofErr w:type="spellStart"/>
      <w:r w:rsidRPr="00030046">
        <w:t>outlets</w:t>
      </w:r>
      <w:proofErr w:type="spellEnd"/>
      <w:r w:rsidRPr="00030046">
        <w:t xml:space="preserve">, δημιουργείται η ψευδαίσθηση της ποικιλομορφίας ενώ στην πραγματικότητα υπάρχει ιδεολογική ομοιογένεια. Όπως υποστήριξαν οι </w:t>
      </w:r>
      <w:proofErr w:type="spellStart"/>
      <w:r w:rsidRPr="00030046">
        <w:t>Herman</w:t>
      </w:r>
      <w:proofErr w:type="spellEnd"/>
      <w:r w:rsidRPr="00030046">
        <w:t xml:space="preserve"> και </w:t>
      </w:r>
      <w:proofErr w:type="spellStart"/>
      <w:r w:rsidRPr="00030046">
        <w:t>Chomsky</w:t>
      </w:r>
      <w:proofErr w:type="spellEnd"/>
      <w:r w:rsidRPr="00030046">
        <w:t xml:space="preserve"> στο "Manufacturing </w:t>
      </w:r>
      <w:proofErr w:type="spellStart"/>
      <w:r w:rsidRPr="00030046">
        <w:t>Consent</w:t>
      </w:r>
      <w:proofErr w:type="spellEnd"/>
      <w:r w:rsidRPr="00030046">
        <w:t xml:space="preserve">", τα </w:t>
      </w:r>
      <w:proofErr w:type="spellStart"/>
      <w:r w:rsidRPr="00030046">
        <w:t>media</w:t>
      </w:r>
      <w:proofErr w:type="spellEnd"/>
      <w:r w:rsidRPr="00030046">
        <w:t xml:space="preserve"> λειτουργούν ως φίλτρα προπαγάνδας που περιορίζουν τι θεωρείται "</w:t>
      </w:r>
      <w:proofErr w:type="spellStart"/>
      <w:r w:rsidRPr="00030046">
        <w:t>newsworthy</w:t>
      </w:r>
      <w:proofErr w:type="spellEnd"/>
      <w:r w:rsidRPr="00030046">
        <w:t>" ή "</w:t>
      </w:r>
      <w:proofErr w:type="spellStart"/>
      <w:r w:rsidRPr="00030046">
        <w:t>culturally</w:t>
      </w:r>
      <w:proofErr w:type="spellEnd"/>
      <w:r w:rsidRPr="00030046">
        <w:t xml:space="preserve"> </w:t>
      </w:r>
      <w:proofErr w:type="spellStart"/>
      <w:r w:rsidRPr="00030046">
        <w:t>significant</w:t>
      </w:r>
      <w:proofErr w:type="spellEnd"/>
      <w:r w:rsidRPr="00030046">
        <w:t>".</w:t>
      </w:r>
    </w:p>
    <w:p w14:paraId="01B41087" w14:textId="77777777" w:rsidR="00030046" w:rsidRPr="00030046" w:rsidRDefault="00030046" w:rsidP="00030046">
      <w:pPr>
        <w:rPr>
          <w:b/>
          <w:bCs/>
        </w:rPr>
      </w:pPr>
      <w:r w:rsidRPr="00030046">
        <w:rPr>
          <w:b/>
          <w:bCs/>
        </w:rPr>
        <w:t xml:space="preserve">2. Λειτουργικός Ρόλος: </w:t>
      </w:r>
      <w:proofErr w:type="spellStart"/>
      <w:r w:rsidRPr="00030046">
        <w:rPr>
          <w:b/>
          <w:bCs/>
        </w:rPr>
        <w:t>Gatekeeping</w:t>
      </w:r>
      <w:proofErr w:type="spellEnd"/>
      <w:r w:rsidRPr="00030046">
        <w:rPr>
          <w:b/>
          <w:bCs/>
        </w:rPr>
        <w:t xml:space="preserve"> και </w:t>
      </w:r>
      <w:proofErr w:type="spellStart"/>
      <w:r w:rsidRPr="00030046">
        <w:rPr>
          <w:b/>
          <w:bCs/>
        </w:rPr>
        <w:t>Agenda</w:t>
      </w:r>
      <w:proofErr w:type="spellEnd"/>
      <w:r w:rsidRPr="00030046">
        <w:rPr>
          <w:b/>
          <w:bCs/>
        </w:rPr>
        <w:t xml:space="preserve"> </w:t>
      </w:r>
      <w:proofErr w:type="spellStart"/>
      <w:r w:rsidRPr="00030046">
        <w:rPr>
          <w:b/>
          <w:bCs/>
        </w:rPr>
        <w:t>Setting</w:t>
      </w:r>
      <w:proofErr w:type="spellEnd"/>
    </w:p>
    <w:p w14:paraId="73EAC466" w14:textId="77777777" w:rsidR="00030046" w:rsidRPr="00030046" w:rsidRDefault="00030046" w:rsidP="00030046">
      <w:r w:rsidRPr="00030046">
        <w:rPr>
          <w:b/>
          <w:bCs/>
        </w:rPr>
        <w:t>Οι Θυρωροί της Φήμης (</w:t>
      </w:r>
      <w:proofErr w:type="spellStart"/>
      <w:r w:rsidRPr="00030046">
        <w:rPr>
          <w:b/>
          <w:bCs/>
        </w:rPr>
        <w:t>Gatekeepers</w:t>
      </w:r>
      <w:proofErr w:type="spellEnd"/>
      <w:r w:rsidRPr="00030046">
        <w:rPr>
          <w:b/>
          <w:bCs/>
        </w:rPr>
        <w:t>)</w:t>
      </w:r>
    </w:p>
    <w:p w14:paraId="107D6BD7" w14:textId="77777777" w:rsidR="00030046" w:rsidRPr="00030046" w:rsidRDefault="00030046" w:rsidP="00030046">
      <w:r w:rsidRPr="00030046">
        <w:t xml:space="preserve">Τα </w:t>
      </w:r>
      <w:proofErr w:type="spellStart"/>
      <w:r w:rsidRPr="00030046">
        <w:t>media</w:t>
      </w:r>
      <w:proofErr w:type="spellEnd"/>
      <w:r w:rsidRPr="00030046">
        <w:t xml:space="preserve"> αποφασίζουν:</w:t>
      </w:r>
    </w:p>
    <w:p w14:paraId="369EE3C2" w14:textId="77777777" w:rsidR="00030046" w:rsidRPr="00030046" w:rsidRDefault="00030046" w:rsidP="00030046">
      <w:pPr>
        <w:numPr>
          <w:ilvl w:val="0"/>
          <w:numId w:val="12"/>
        </w:numPr>
      </w:pPr>
      <w:r w:rsidRPr="00030046">
        <w:rPr>
          <w:b/>
          <w:bCs/>
        </w:rPr>
        <w:t>Ποιος θα δει το φως της δημοσιότητας</w:t>
      </w:r>
      <w:r w:rsidRPr="00030046">
        <w:t xml:space="preserve">: Ποιοι καλλιτέχνες θα λάβουν κάλυψη, </w:t>
      </w:r>
      <w:proofErr w:type="spellStart"/>
      <w:r w:rsidRPr="00030046">
        <w:t>airtime</w:t>
      </w:r>
      <w:proofErr w:type="spellEnd"/>
      <w:r w:rsidRPr="00030046">
        <w:t>, προβολή</w:t>
      </w:r>
    </w:p>
    <w:p w14:paraId="08945C5A" w14:textId="77777777" w:rsidR="00030046" w:rsidRPr="00030046" w:rsidRDefault="00030046" w:rsidP="00030046">
      <w:pPr>
        <w:numPr>
          <w:ilvl w:val="0"/>
          <w:numId w:val="12"/>
        </w:numPr>
      </w:pPr>
      <w:r w:rsidRPr="00030046">
        <w:rPr>
          <w:b/>
          <w:bCs/>
        </w:rPr>
        <w:t>Πώς θα παρουσιαστεί</w:t>
      </w:r>
      <w:r w:rsidRPr="00030046">
        <w:t xml:space="preserve">: Το </w:t>
      </w:r>
      <w:proofErr w:type="spellStart"/>
      <w:r w:rsidRPr="00030046">
        <w:t>framing</w:t>
      </w:r>
      <w:proofErr w:type="spellEnd"/>
      <w:r w:rsidRPr="00030046">
        <w:t xml:space="preserve"> και το </w:t>
      </w:r>
      <w:proofErr w:type="spellStart"/>
      <w:r w:rsidRPr="00030046">
        <w:t>narrative</w:t>
      </w:r>
      <w:proofErr w:type="spellEnd"/>
      <w:r w:rsidRPr="00030046">
        <w:t xml:space="preserve"> γύρω από έναν καλλιτέχνη</w:t>
      </w:r>
    </w:p>
    <w:p w14:paraId="3EA79820" w14:textId="77777777" w:rsidR="00030046" w:rsidRPr="00030046" w:rsidRDefault="00030046" w:rsidP="00030046">
      <w:pPr>
        <w:numPr>
          <w:ilvl w:val="0"/>
          <w:numId w:val="12"/>
        </w:numPr>
      </w:pPr>
      <w:r w:rsidRPr="00030046">
        <w:rPr>
          <w:b/>
          <w:bCs/>
        </w:rPr>
        <w:t xml:space="preserve">Πότε θα "γίνει </w:t>
      </w:r>
      <w:proofErr w:type="spellStart"/>
      <w:r w:rsidRPr="00030046">
        <w:rPr>
          <w:b/>
          <w:bCs/>
        </w:rPr>
        <w:t>viral</w:t>
      </w:r>
      <w:proofErr w:type="spellEnd"/>
      <w:r w:rsidRPr="00030046">
        <w:rPr>
          <w:b/>
          <w:bCs/>
        </w:rPr>
        <w:t>"</w:t>
      </w:r>
      <w:r w:rsidRPr="00030046">
        <w:t xml:space="preserve">: Το </w:t>
      </w:r>
      <w:proofErr w:type="spellStart"/>
      <w:r w:rsidRPr="00030046">
        <w:t>timing</w:t>
      </w:r>
      <w:proofErr w:type="spellEnd"/>
      <w:r w:rsidRPr="00030046">
        <w:t xml:space="preserve"> της προβολής είναι στρατηγικά σχεδιασμένο</w:t>
      </w:r>
    </w:p>
    <w:p w14:paraId="3E83DCA4" w14:textId="77777777" w:rsidR="00030046" w:rsidRPr="00030046" w:rsidRDefault="00030046" w:rsidP="00030046">
      <w:pPr>
        <w:numPr>
          <w:ilvl w:val="0"/>
          <w:numId w:val="12"/>
        </w:numPr>
      </w:pPr>
      <w:r w:rsidRPr="00030046">
        <w:rPr>
          <w:b/>
          <w:bCs/>
        </w:rPr>
        <w:t xml:space="preserve">Πόσο καιρό θα παραμείνει στο </w:t>
      </w:r>
      <w:proofErr w:type="spellStart"/>
      <w:r w:rsidRPr="00030046">
        <w:rPr>
          <w:b/>
          <w:bCs/>
        </w:rPr>
        <w:t>spotlight</w:t>
      </w:r>
      <w:proofErr w:type="spellEnd"/>
      <w:r w:rsidRPr="00030046">
        <w:t xml:space="preserve">: Η διαχείριση του κύκλου ζωής της </w:t>
      </w:r>
      <w:proofErr w:type="spellStart"/>
      <w:r w:rsidRPr="00030046">
        <w:t>δημοφιλίας</w:t>
      </w:r>
      <w:proofErr w:type="spellEnd"/>
    </w:p>
    <w:p w14:paraId="63B45153" w14:textId="77777777" w:rsidR="00030046" w:rsidRPr="00030046" w:rsidRDefault="00030046" w:rsidP="00030046">
      <w:r w:rsidRPr="00030046">
        <w:t xml:space="preserve">Αυτός ο ρόλος </w:t>
      </w:r>
      <w:proofErr w:type="spellStart"/>
      <w:r w:rsidRPr="00030046">
        <w:t>gatekeeping</w:t>
      </w:r>
      <w:proofErr w:type="spellEnd"/>
      <w:r w:rsidRPr="00030046">
        <w:t xml:space="preserve"> δεν είναι ουδέτερος. Προτιμώνται καλλιτέχνες που:</w:t>
      </w:r>
    </w:p>
    <w:p w14:paraId="17A0BD83" w14:textId="77777777" w:rsidR="00030046" w:rsidRPr="00030046" w:rsidRDefault="00030046" w:rsidP="00030046">
      <w:pPr>
        <w:numPr>
          <w:ilvl w:val="0"/>
          <w:numId w:val="13"/>
        </w:numPr>
      </w:pPr>
      <w:r w:rsidRPr="00030046">
        <w:t xml:space="preserve">Ταιριάζουν σε υπάρχοντα εμπορικά </w:t>
      </w:r>
      <w:proofErr w:type="spellStart"/>
      <w:r w:rsidRPr="00030046">
        <w:t>formats</w:t>
      </w:r>
      <w:proofErr w:type="spellEnd"/>
    </w:p>
    <w:p w14:paraId="0C9314B3" w14:textId="77777777" w:rsidR="00030046" w:rsidRPr="00030046" w:rsidRDefault="00030046" w:rsidP="00030046">
      <w:pPr>
        <w:numPr>
          <w:ilvl w:val="0"/>
          <w:numId w:val="13"/>
        </w:numPr>
      </w:pPr>
      <w:r w:rsidRPr="00030046">
        <w:t>Δεν απειλούν εταιρικά συμφέροντα ή ηγεμονικές ιδεολογίες</w:t>
      </w:r>
    </w:p>
    <w:p w14:paraId="018DBCCC" w14:textId="77777777" w:rsidR="00030046" w:rsidRPr="00030046" w:rsidRDefault="00030046" w:rsidP="00030046">
      <w:pPr>
        <w:numPr>
          <w:ilvl w:val="0"/>
          <w:numId w:val="13"/>
        </w:numPr>
      </w:pPr>
      <w:r w:rsidRPr="00030046">
        <w:t xml:space="preserve">Έχουν δυναμικό για μακροπρόθεσμη </w:t>
      </w:r>
      <w:proofErr w:type="spellStart"/>
      <w:r w:rsidRPr="00030046">
        <w:t>μονετοποίηση</w:t>
      </w:r>
      <w:proofErr w:type="spellEnd"/>
    </w:p>
    <w:p w14:paraId="35908034" w14:textId="77777777" w:rsidR="00030046" w:rsidRPr="00030046" w:rsidRDefault="00030046" w:rsidP="00030046">
      <w:pPr>
        <w:numPr>
          <w:ilvl w:val="0"/>
          <w:numId w:val="13"/>
        </w:numPr>
      </w:pPr>
      <w:r w:rsidRPr="00030046">
        <w:t>Προσελκύουν δημογραφικά που ενδιαφέρουν τους διαφημιστές</w:t>
      </w:r>
    </w:p>
    <w:p w14:paraId="0393172C" w14:textId="77777777" w:rsidR="00030046" w:rsidRPr="00030046" w:rsidRDefault="00030046" w:rsidP="00030046">
      <w:proofErr w:type="spellStart"/>
      <w:r w:rsidRPr="00030046">
        <w:rPr>
          <w:b/>
          <w:bCs/>
        </w:rPr>
        <w:t>Agenda</w:t>
      </w:r>
      <w:proofErr w:type="spellEnd"/>
      <w:r w:rsidRPr="00030046">
        <w:rPr>
          <w:b/>
          <w:bCs/>
        </w:rPr>
        <w:t xml:space="preserve"> </w:t>
      </w:r>
      <w:proofErr w:type="spellStart"/>
      <w:r w:rsidRPr="00030046">
        <w:rPr>
          <w:b/>
          <w:bCs/>
        </w:rPr>
        <w:t>Setting</w:t>
      </w:r>
      <w:proofErr w:type="spellEnd"/>
      <w:r w:rsidRPr="00030046">
        <w:rPr>
          <w:b/>
          <w:bCs/>
        </w:rPr>
        <w:t>: Τι Είναι Σημαντικό</w:t>
      </w:r>
    </w:p>
    <w:p w14:paraId="3CECAE7A" w14:textId="77777777" w:rsidR="00030046" w:rsidRPr="00030046" w:rsidRDefault="00030046" w:rsidP="00030046">
      <w:r w:rsidRPr="00030046">
        <w:t xml:space="preserve">Τα </w:t>
      </w:r>
      <w:proofErr w:type="spellStart"/>
      <w:r w:rsidRPr="00030046">
        <w:t>media</w:t>
      </w:r>
      <w:proofErr w:type="spellEnd"/>
      <w:r w:rsidRPr="00030046">
        <w:t xml:space="preserve"> δεν μας λένε απλώς "τι να σκεφτούμε" αλλά, πιο σημαντικό, "για τι να σκεφτούμε". Μέσω της επαναλαμβανόμενης κάλυψης ορισμένων καλλιτεχνών και όχι άλλων, δημιουργούν την αίσθηση ότι αυτοί "αξίζουν" την προσοχή μας. Η διαρκής παρουσία στα </w:t>
      </w:r>
      <w:proofErr w:type="spellStart"/>
      <w:r w:rsidRPr="00030046">
        <w:t>media</w:t>
      </w:r>
      <w:proofErr w:type="spellEnd"/>
      <w:r w:rsidRPr="00030046">
        <w:t>:</w:t>
      </w:r>
    </w:p>
    <w:p w14:paraId="5EEE60B3" w14:textId="77777777" w:rsidR="00030046" w:rsidRPr="00030046" w:rsidRDefault="00030046" w:rsidP="00030046">
      <w:pPr>
        <w:numPr>
          <w:ilvl w:val="0"/>
          <w:numId w:val="14"/>
        </w:numPr>
      </w:pPr>
      <w:r w:rsidRPr="00030046">
        <w:t xml:space="preserve">Δημιουργεί </w:t>
      </w:r>
      <w:proofErr w:type="spellStart"/>
      <w:r w:rsidRPr="00030046">
        <w:t>familiarity</w:t>
      </w:r>
      <w:proofErr w:type="spellEnd"/>
      <w:r w:rsidRPr="00030046">
        <w:t xml:space="preserve"> που μεταφράζεται σε </w:t>
      </w:r>
      <w:proofErr w:type="spellStart"/>
      <w:r w:rsidRPr="00030046">
        <w:t>legitimacy</w:t>
      </w:r>
      <w:proofErr w:type="spellEnd"/>
    </w:p>
    <w:p w14:paraId="7A009FD2" w14:textId="77777777" w:rsidR="00030046" w:rsidRPr="00030046" w:rsidRDefault="00030046" w:rsidP="00030046">
      <w:pPr>
        <w:numPr>
          <w:ilvl w:val="0"/>
          <w:numId w:val="14"/>
        </w:numPr>
      </w:pPr>
      <w:proofErr w:type="spellStart"/>
      <w:r w:rsidRPr="00030046">
        <w:lastRenderedPageBreak/>
        <w:t>Κανονικοποιεί</w:t>
      </w:r>
      <w:proofErr w:type="spellEnd"/>
      <w:r w:rsidRPr="00030046">
        <w:t xml:space="preserve"> συγκεκριμένα πρότυπα και αξίες</w:t>
      </w:r>
    </w:p>
    <w:p w14:paraId="0500319B" w14:textId="77777777" w:rsidR="00030046" w:rsidRPr="00030046" w:rsidRDefault="00030046" w:rsidP="00030046">
      <w:pPr>
        <w:numPr>
          <w:ilvl w:val="0"/>
          <w:numId w:val="14"/>
        </w:numPr>
      </w:pPr>
      <w:r w:rsidRPr="00030046">
        <w:t>Περιθωριοποιεί εναλλακτικές φωνές και πρακτικές</w:t>
      </w:r>
    </w:p>
    <w:p w14:paraId="737BB397" w14:textId="77777777" w:rsidR="00030046" w:rsidRPr="00030046" w:rsidRDefault="00030046" w:rsidP="00030046">
      <w:pPr>
        <w:numPr>
          <w:ilvl w:val="0"/>
          <w:numId w:val="14"/>
        </w:numPr>
      </w:pPr>
      <w:r w:rsidRPr="00030046">
        <w:t>Κατασκευάζει την "</w:t>
      </w:r>
      <w:proofErr w:type="spellStart"/>
      <w:r w:rsidRPr="00030046">
        <w:t>common</w:t>
      </w:r>
      <w:proofErr w:type="spellEnd"/>
      <w:r w:rsidRPr="00030046">
        <w:t xml:space="preserve"> </w:t>
      </w:r>
      <w:proofErr w:type="spellStart"/>
      <w:r w:rsidRPr="00030046">
        <w:t>sense</w:t>
      </w:r>
      <w:proofErr w:type="spellEnd"/>
      <w:r w:rsidRPr="00030046">
        <w:t>" κουλτούρα</w:t>
      </w:r>
    </w:p>
    <w:p w14:paraId="6BA58F1B" w14:textId="77777777" w:rsidR="00030046" w:rsidRPr="00030046" w:rsidRDefault="00030046" w:rsidP="00030046">
      <w:pPr>
        <w:rPr>
          <w:b/>
          <w:bCs/>
        </w:rPr>
      </w:pPr>
      <w:r w:rsidRPr="00030046">
        <w:rPr>
          <w:b/>
          <w:bCs/>
        </w:rPr>
        <w:t xml:space="preserve">3. Ιδεολογικός Ρόλος: Κατασκευή Συναίνεσης και </w:t>
      </w:r>
      <w:proofErr w:type="spellStart"/>
      <w:r w:rsidRPr="00030046">
        <w:rPr>
          <w:b/>
          <w:bCs/>
        </w:rPr>
        <w:t>Hegemonic</w:t>
      </w:r>
      <w:proofErr w:type="spellEnd"/>
      <w:r w:rsidRPr="00030046">
        <w:rPr>
          <w:b/>
          <w:bCs/>
        </w:rPr>
        <w:t xml:space="preserve"> </w:t>
      </w:r>
      <w:proofErr w:type="spellStart"/>
      <w:r w:rsidRPr="00030046">
        <w:rPr>
          <w:b/>
          <w:bCs/>
        </w:rPr>
        <w:t>Narratives</w:t>
      </w:r>
      <w:proofErr w:type="spellEnd"/>
    </w:p>
    <w:p w14:paraId="496FE456" w14:textId="77777777" w:rsidR="00030046" w:rsidRPr="00030046" w:rsidRDefault="00030046" w:rsidP="00030046">
      <w:r w:rsidRPr="00030046">
        <w:rPr>
          <w:b/>
          <w:bCs/>
        </w:rPr>
        <w:t>Η Παραγωγή "Κοινής Λογικής"</w:t>
      </w:r>
    </w:p>
    <w:p w14:paraId="649795E0" w14:textId="77777777" w:rsidR="00030046" w:rsidRPr="00030046" w:rsidRDefault="00030046" w:rsidP="00030046">
      <w:r w:rsidRPr="00030046">
        <w:t xml:space="preserve">Τα </w:t>
      </w:r>
      <w:proofErr w:type="spellStart"/>
      <w:r w:rsidRPr="00030046">
        <w:t>media</w:t>
      </w:r>
      <w:proofErr w:type="spellEnd"/>
      <w:r w:rsidRPr="00030046">
        <w:t xml:space="preserve"> δεν απλώς αντανακλούν την πραγματικότητα αλλά την κατασκευάζουν μέσω συγκεκριμένων αναπαραστάσεων που επαναλαμβάνονται συστηματικά. Στον τομέα της </w:t>
      </w:r>
      <w:proofErr w:type="spellStart"/>
      <w:r w:rsidRPr="00030046">
        <w:t>ποπ</w:t>
      </w:r>
      <w:proofErr w:type="spellEnd"/>
      <w:r w:rsidRPr="00030046">
        <w:t xml:space="preserve"> κουλτούρας, αυτό σημαίνει:</w:t>
      </w:r>
    </w:p>
    <w:p w14:paraId="265D9C07" w14:textId="77777777" w:rsidR="00030046" w:rsidRPr="00030046" w:rsidRDefault="00030046" w:rsidP="00030046">
      <w:r w:rsidRPr="00030046">
        <w:rPr>
          <w:b/>
          <w:bCs/>
        </w:rPr>
        <w:t xml:space="preserve">Νεοφιλελεύθερη </w:t>
      </w:r>
      <w:proofErr w:type="spellStart"/>
      <w:r w:rsidRPr="00030046">
        <w:rPr>
          <w:b/>
          <w:bCs/>
        </w:rPr>
        <w:t>Υποκειμενοποίηση</w:t>
      </w:r>
      <w:proofErr w:type="spellEnd"/>
      <w:r w:rsidRPr="00030046">
        <w:t xml:space="preserve"> Τα </w:t>
      </w:r>
      <w:proofErr w:type="spellStart"/>
      <w:r w:rsidRPr="00030046">
        <w:t>media</w:t>
      </w:r>
      <w:proofErr w:type="spellEnd"/>
      <w:r w:rsidRPr="00030046">
        <w:t xml:space="preserve"> παρουσιάζουν συστηματικά </w:t>
      </w:r>
      <w:proofErr w:type="spellStart"/>
      <w:r w:rsidRPr="00030046">
        <w:t>narratives</w:t>
      </w:r>
      <w:proofErr w:type="spellEnd"/>
      <w:r w:rsidRPr="00030046">
        <w:t xml:space="preserve"> που προβάλλουν:</w:t>
      </w:r>
    </w:p>
    <w:p w14:paraId="7037705D" w14:textId="77777777" w:rsidR="00030046" w:rsidRPr="00030046" w:rsidRDefault="00030046" w:rsidP="00030046">
      <w:pPr>
        <w:numPr>
          <w:ilvl w:val="0"/>
          <w:numId w:val="15"/>
        </w:numPr>
      </w:pPr>
      <w:r w:rsidRPr="00030046">
        <w:t>Την επιτυχία ως αποτέλεσμα ατομικής προσπάθειας και ταλέντου (</w:t>
      </w:r>
      <w:proofErr w:type="spellStart"/>
      <w:r w:rsidRPr="00030046">
        <w:t>meritocracy</w:t>
      </w:r>
      <w:proofErr w:type="spellEnd"/>
      <w:r w:rsidRPr="00030046">
        <w:t xml:space="preserve"> </w:t>
      </w:r>
      <w:proofErr w:type="spellStart"/>
      <w:r w:rsidRPr="00030046">
        <w:t>myth</w:t>
      </w:r>
      <w:proofErr w:type="spellEnd"/>
      <w:r w:rsidRPr="00030046">
        <w:t>)</w:t>
      </w:r>
    </w:p>
    <w:p w14:paraId="19DE85FD" w14:textId="77777777" w:rsidR="00030046" w:rsidRPr="00030046" w:rsidRDefault="00030046" w:rsidP="00030046">
      <w:pPr>
        <w:numPr>
          <w:ilvl w:val="0"/>
          <w:numId w:val="15"/>
        </w:numPr>
      </w:pPr>
      <w:r w:rsidRPr="00030046">
        <w:t xml:space="preserve">Τον καλλιτέχνη ως </w:t>
      </w:r>
      <w:proofErr w:type="spellStart"/>
      <w:r w:rsidRPr="00030046">
        <w:t>entrepreneur</w:t>
      </w:r>
      <w:proofErr w:type="spellEnd"/>
      <w:r w:rsidRPr="00030046">
        <w:t xml:space="preserve"> που "χτίζει το </w:t>
      </w:r>
      <w:proofErr w:type="spellStart"/>
      <w:r w:rsidRPr="00030046">
        <w:t>brand</w:t>
      </w:r>
      <w:proofErr w:type="spellEnd"/>
      <w:r w:rsidRPr="00030046">
        <w:t xml:space="preserve"> του"</w:t>
      </w:r>
    </w:p>
    <w:p w14:paraId="08C70B76" w14:textId="77777777" w:rsidR="00030046" w:rsidRPr="00030046" w:rsidRDefault="00030046" w:rsidP="00030046">
      <w:pPr>
        <w:numPr>
          <w:ilvl w:val="0"/>
          <w:numId w:val="15"/>
        </w:numPr>
      </w:pPr>
      <w:r w:rsidRPr="00030046">
        <w:t>Την αποτυχία ως προσωπική ευθύνη</w:t>
      </w:r>
    </w:p>
    <w:p w14:paraId="570F6B75" w14:textId="77777777" w:rsidR="00030046" w:rsidRPr="00030046" w:rsidRDefault="00030046" w:rsidP="00030046">
      <w:pPr>
        <w:numPr>
          <w:ilvl w:val="0"/>
          <w:numId w:val="15"/>
        </w:numPr>
      </w:pPr>
      <w:r w:rsidRPr="00030046">
        <w:t>Τον ανταγωνισμό ως φυσική κατάσταση</w:t>
      </w:r>
    </w:p>
    <w:p w14:paraId="059A4D2F" w14:textId="77777777" w:rsidR="00030046" w:rsidRPr="00030046" w:rsidRDefault="00030046" w:rsidP="00030046">
      <w:proofErr w:type="spellStart"/>
      <w:r w:rsidRPr="00030046">
        <w:t>Reality</w:t>
      </w:r>
      <w:proofErr w:type="spellEnd"/>
      <w:r w:rsidRPr="00030046">
        <w:t xml:space="preserve"> </w:t>
      </w:r>
      <w:proofErr w:type="spellStart"/>
      <w:r w:rsidRPr="00030046">
        <w:t>shows</w:t>
      </w:r>
      <w:proofErr w:type="spellEnd"/>
      <w:r w:rsidRPr="00030046">
        <w:t xml:space="preserve"> όπως το "American </w:t>
      </w:r>
      <w:proofErr w:type="spellStart"/>
      <w:r w:rsidRPr="00030046">
        <w:t>Idol</w:t>
      </w:r>
      <w:proofErr w:type="spellEnd"/>
      <w:r w:rsidRPr="00030046">
        <w:t xml:space="preserve">", "The </w:t>
      </w:r>
      <w:proofErr w:type="spellStart"/>
      <w:r w:rsidRPr="00030046">
        <w:t>Voice</w:t>
      </w:r>
      <w:proofErr w:type="spellEnd"/>
      <w:r w:rsidRPr="00030046">
        <w:t xml:space="preserve">", ή "X </w:t>
      </w:r>
      <w:proofErr w:type="spellStart"/>
      <w:r w:rsidRPr="00030046">
        <w:t>Factor</w:t>
      </w:r>
      <w:proofErr w:type="spellEnd"/>
      <w:r w:rsidRPr="00030046">
        <w:t xml:space="preserve">" είναι τέλεια παραδείγματα: παρουσιάζουν την "δημοκρατική" ευκαιρία για οποιονδήποτε να γίνει σταρ, ενώ στην πραγματικότητα αναπαράγουν τυποποιημένα </w:t>
      </w:r>
      <w:proofErr w:type="spellStart"/>
      <w:r w:rsidRPr="00030046">
        <w:t>formats</w:t>
      </w:r>
      <w:proofErr w:type="spellEnd"/>
      <w:r w:rsidRPr="00030046">
        <w:t xml:space="preserve"> και εξυπηρετούν εταιρικά συμφέροντα.</w:t>
      </w:r>
    </w:p>
    <w:p w14:paraId="0B8FCA36" w14:textId="77777777" w:rsidR="00030046" w:rsidRPr="00030046" w:rsidRDefault="00030046" w:rsidP="00030046">
      <w:r w:rsidRPr="00030046">
        <w:rPr>
          <w:b/>
          <w:bCs/>
        </w:rPr>
        <w:t>Καταναλωτισμός ως Ταυτότητα</w:t>
      </w:r>
      <w:r w:rsidRPr="00030046">
        <w:t xml:space="preserve"> Τα </w:t>
      </w:r>
      <w:proofErr w:type="spellStart"/>
      <w:r w:rsidRPr="00030046">
        <w:t>media</w:t>
      </w:r>
      <w:proofErr w:type="spellEnd"/>
      <w:r w:rsidRPr="00030046">
        <w:t xml:space="preserve"> διαμορφώνουν την ιδέα ότι:</w:t>
      </w:r>
    </w:p>
    <w:p w14:paraId="264D2DB2" w14:textId="77777777" w:rsidR="00030046" w:rsidRPr="00030046" w:rsidRDefault="00030046" w:rsidP="00030046">
      <w:pPr>
        <w:numPr>
          <w:ilvl w:val="0"/>
          <w:numId w:val="16"/>
        </w:numPr>
      </w:pPr>
      <w:r w:rsidRPr="00030046">
        <w:t>Είμαστε τι αγοράζουμε και τι καταναλώνουμε</w:t>
      </w:r>
    </w:p>
    <w:p w14:paraId="79DEC25A" w14:textId="77777777" w:rsidR="00030046" w:rsidRPr="00030046" w:rsidRDefault="00030046" w:rsidP="00030046">
      <w:pPr>
        <w:numPr>
          <w:ilvl w:val="0"/>
          <w:numId w:val="16"/>
        </w:numPr>
      </w:pPr>
      <w:r w:rsidRPr="00030046">
        <w:t xml:space="preserve">Η έκφραση της ταυτότητας γίνεται μέσω </w:t>
      </w:r>
      <w:proofErr w:type="spellStart"/>
      <w:r w:rsidRPr="00030046">
        <w:t>brand</w:t>
      </w:r>
      <w:proofErr w:type="spellEnd"/>
      <w:r w:rsidRPr="00030046">
        <w:t xml:space="preserve"> </w:t>
      </w:r>
      <w:proofErr w:type="spellStart"/>
      <w:r w:rsidRPr="00030046">
        <w:t>choices</w:t>
      </w:r>
      <w:proofErr w:type="spellEnd"/>
    </w:p>
    <w:p w14:paraId="71D2FBD7" w14:textId="77777777" w:rsidR="00030046" w:rsidRPr="00030046" w:rsidRDefault="00030046" w:rsidP="00030046">
      <w:pPr>
        <w:numPr>
          <w:ilvl w:val="0"/>
          <w:numId w:val="16"/>
        </w:numPr>
      </w:pPr>
      <w:r w:rsidRPr="00030046">
        <w:t xml:space="preserve">Η συμμετοχή στη </w:t>
      </w:r>
      <w:proofErr w:type="spellStart"/>
      <w:r w:rsidRPr="00030046">
        <w:t>fan</w:t>
      </w:r>
      <w:proofErr w:type="spellEnd"/>
      <w:r w:rsidRPr="00030046">
        <w:t xml:space="preserve"> </w:t>
      </w:r>
      <w:proofErr w:type="spellStart"/>
      <w:r w:rsidRPr="00030046">
        <w:t>culture</w:t>
      </w:r>
      <w:proofErr w:type="spellEnd"/>
      <w:r w:rsidRPr="00030046">
        <w:t xml:space="preserve"> απαιτεί κατανάλωση (</w:t>
      </w:r>
      <w:proofErr w:type="spellStart"/>
      <w:r w:rsidRPr="00030046">
        <w:t>merchandise</w:t>
      </w:r>
      <w:proofErr w:type="spellEnd"/>
      <w:r w:rsidRPr="00030046">
        <w:t xml:space="preserve">, </w:t>
      </w:r>
      <w:proofErr w:type="spellStart"/>
      <w:r w:rsidRPr="00030046">
        <w:t>concerts</w:t>
      </w:r>
      <w:proofErr w:type="spellEnd"/>
      <w:r w:rsidRPr="00030046">
        <w:t xml:space="preserve">, </w:t>
      </w:r>
      <w:proofErr w:type="spellStart"/>
      <w:r w:rsidRPr="00030046">
        <w:t>streaming</w:t>
      </w:r>
      <w:proofErr w:type="spellEnd"/>
      <w:r w:rsidRPr="00030046">
        <w:t>)</w:t>
      </w:r>
    </w:p>
    <w:p w14:paraId="46145EC4" w14:textId="77777777" w:rsidR="00030046" w:rsidRPr="00030046" w:rsidRDefault="00030046" w:rsidP="00030046">
      <w:pPr>
        <w:numPr>
          <w:ilvl w:val="0"/>
          <w:numId w:val="16"/>
        </w:numPr>
      </w:pPr>
      <w:r w:rsidRPr="00030046">
        <w:t>Η "αυθεντικότητα" εκφράζεται μέσω αγοραστικών επιλογών</w:t>
      </w:r>
    </w:p>
    <w:p w14:paraId="16846231" w14:textId="77777777" w:rsidR="00030046" w:rsidRPr="00030046" w:rsidRDefault="00030046" w:rsidP="00030046">
      <w:r w:rsidRPr="00030046">
        <w:rPr>
          <w:b/>
          <w:bCs/>
        </w:rPr>
        <w:t>Αποπολιτικοποίηση μέσω Προσωποποίησης</w:t>
      </w:r>
    </w:p>
    <w:p w14:paraId="6FB7B53C" w14:textId="77777777" w:rsidR="00030046" w:rsidRPr="00030046" w:rsidRDefault="00030046" w:rsidP="00030046">
      <w:r w:rsidRPr="00030046">
        <w:t xml:space="preserve">Τα </w:t>
      </w:r>
      <w:proofErr w:type="spellStart"/>
      <w:r w:rsidRPr="00030046">
        <w:t>media</w:t>
      </w:r>
      <w:proofErr w:type="spellEnd"/>
      <w:r w:rsidRPr="00030046">
        <w:t xml:space="preserve"> μετατρέπουν δομικά πολιτικά ζητήματα σε προσωπικές ιστορίες και </w:t>
      </w:r>
      <w:proofErr w:type="spellStart"/>
      <w:r w:rsidRPr="00030046">
        <w:t>celebrity</w:t>
      </w:r>
      <w:proofErr w:type="spellEnd"/>
      <w:r w:rsidRPr="00030046">
        <w:t xml:space="preserve"> </w:t>
      </w:r>
      <w:proofErr w:type="spellStart"/>
      <w:r w:rsidRPr="00030046">
        <w:t>drama</w:t>
      </w:r>
      <w:proofErr w:type="spellEnd"/>
      <w:r w:rsidRPr="00030046">
        <w:t>. Αντί να εξετάζουν τις συστημικές ανισότητες στη μουσική βιομηχανία, εστιάζουν σε:</w:t>
      </w:r>
    </w:p>
    <w:p w14:paraId="75B0AAEA" w14:textId="77777777" w:rsidR="00030046" w:rsidRPr="00030046" w:rsidRDefault="00030046" w:rsidP="00030046">
      <w:pPr>
        <w:numPr>
          <w:ilvl w:val="0"/>
          <w:numId w:val="17"/>
        </w:numPr>
      </w:pPr>
      <w:r w:rsidRPr="00030046">
        <w:t>Προσωπικές διαμάχες μεταξύ καλλιτεχνών (</w:t>
      </w:r>
      <w:proofErr w:type="spellStart"/>
      <w:r w:rsidRPr="00030046">
        <w:t>feuds</w:t>
      </w:r>
      <w:proofErr w:type="spellEnd"/>
      <w:r w:rsidRPr="00030046">
        <w:t>)</w:t>
      </w:r>
    </w:p>
    <w:p w14:paraId="1599D769" w14:textId="77777777" w:rsidR="00030046" w:rsidRPr="00030046" w:rsidRDefault="00030046" w:rsidP="00030046">
      <w:pPr>
        <w:numPr>
          <w:ilvl w:val="0"/>
          <w:numId w:val="17"/>
        </w:numPr>
      </w:pPr>
      <w:r w:rsidRPr="00030046">
        <w:t xml:space="preserve">Ρομαντικές σχέσεις και </w:t>
      </w:r>
      <w:proofErr w:type="spellStart"/>
      <w:r w:rsidRPr="00030046">
        <w:t>breakups</w:t>
      </w:r>
      <w:proofErr w:type="spellEnd"/>
    </w:p>
    <w:p w14:paraId="49E9891F" w14:textId="77777777" w:rsidR="00030046" w:rsidRPr="00030046" w:rsidRDefault="00030046" w:rsidP="00030046">
      <w:pPr>
        <w:numPr>
          <w:ilvl w:val="0"/>
          <w:numId w:val="17"/>
        </w:numPr>
      </w:pPr>
      <w:proofErr w:type="spellStart"/>
      <w:r w:rsidRPr="00030046">
        <w:lastRenderedPageBreak/>
        <w:t>Lifestyle</w:t>
      </w:r>
      <w:proofErr w:type="spellEnd"/>
      <w:r w:rsidRPr="00030046">
        <w:t xml:space="preserve"> και </w:t>
      </w:r>
      <w:proofErr w:type="spellStart"/>
      <w:r w:rsidRPr="00030046">
        <w:t>fashion</w:t>
      </w:r>
      <w:proofErr w:type="spellEnd"/>
      <w:r w:rsidRPr="00030046">
        <w:t xml:space="preserve"> </w:t>
      </w:r>
      <w:proofErr w:type="spellStart"/>
      <w:r w:rsidRPr="00030046">
        <w:t>choices</w:t>
      </w:r>
      <w:proofErr w:type="spellEnd"/>
    </w:p>
    <w:p w14:paraId="1F3E4A06" w14:textId="77777777" w:rsidR="00030046" w:rsidRPr="00030046" w:rsidRDefault="00030046" w:rsidP="00030046">
      <w:pPr>
        <w:numPr>
          <w:ilvl w:val="0"/>
          <w:numId w:val="17"/>
        </w:numPr>
      </w:pPr>
      <w:r w:rsidRPr="00030046">
        <w:t xml:space="preserve">Σκάνδαλα και </w:t>
      </w:r>
      <w:proofErr w:type="spellStart"/>
      <w:r w:rsidRPr="00030046">
        <w:t>controversy</w:t>
      </w:r>
      <w:proofErr w:type="spellEnd"/>
    </w:p>
    <w:p w14:paraId="33AA80E7" w14:textId="77777777" w:rsidR="00030046" w:rsidRPr="00030046" w:rsidRDefault="00030046" w:rsidP="00030046">
      <w:r w:rsidRPr="00030046">
        <w:t>Αυτό αποσπά την προσοχή από δομικά προβλήματα (εκμετάλλευση, ανισότητες, μονοπώλια) και δημιουργεί την ψευδαίσθηση της οικειότητας με "</w:t>
      </w:r>
      <w:proofErr w:type="spellStart"/>
      <w:r w:rsidRPr="00030046">
        <w:t>celebrity</w:t>
      </w:r>
      <w:proofErr w:type="spellEnd"/>
      <w:r w:rsidRPr="00030046">
        <w:t xml:space="preserve"> </w:t>
      </w:r>
      <w:proofErr w:type="spellStart"/>
      <w:r w:rsidRPr="00030046">
        <w:t>personalities</w:t>
      </w:r>
      <w:proofErr w:type="spellEnd"/>
      <w:r w:rsidRPr="00030046">
        <w:t>" αντί για κριτική κατανόηση της βιομηχανίας.</w:t>
      </w:r>
    </w:p>
    <w:p w14:paraId="2F1FE4A7" w14:textId="77777777" w:rsidR="00030046" w:rsidRPr="00030046" w:rsidRDefault="00030046" w:rsidP="00030046">
      <w:pPr>
        <w:rPr>
          <w:b/>
          <w:bCs/>
        </w:rPr>
      </w:pPr>
      <w:r w:rsidRPr="00030046">
        <w:rPr>
          <w:b/>
          <w:bCs/>
        </w:rPr>
        <w:t xml:space="preserve">4. Τεχνολογικός Ρόλος: </w:t>
      </w:r>
      <w:proofErr w:type="spellStart"/>
      <w:r w:rsidRPr="00030046">
        <w:rPr>
          <w:b/>
          <w:bCs/>
        </w:rPr>
        <w:t>Algorithmic</w:t>
      </w:r>
      <w:proofErr w:type="spellEnd"/>
      <w:r w:rsidRPr="00030046">
        <w:rPr>
          <w:b/>
          <w:bCs/>
        </w:rPr>
        <w:t xml:space="preserve"> </w:t>
      </w:r>
      <w:proofErr w:type="spellStart"/>
      <w:r w:rsidRPr="00030046">
        <w:rPr>
          <w:b/>
          <w:bCs/>
        </w:rPr>
        <w:t>Curation</w:t>
      </w:r>
      <w:proofErr w:type="spellEnd"/>
      <w:r w:rsidRPr="00030046">
        <w:rPr>
          <w:b/>
          <w:bCs/>
        </w:rPr>
        <w:t xml:space="preserve"> και </w:t>
      </w:r>
      <w:proofErr w:type="spellStart"/>
      <w:r w:rsidRPr="00030046">
        <w:rPr>
          <w:b/>
          <w:bCs/>
        </w:rPr>
        <w:t>Platform</w:t>
      </w:r>
      <w:proofErr w:type="spellEnd"/>
      <w:r w:rsidRPr="00030046">
        <w:rPr>
          <w:b/>
          <w:bCs/>
        </w:rPr>
        <w:t xml:space="preserve"> </w:t>
      </w:r>
      <w:proofErr w:type="spellStart"/>
      <w:r w:rsidRPr="00030046">
        <w:rPr>
          <w:b/>
          <w:bCs/>
        </w:rPr>
        <w:t>Power</w:t>
      </w:r>
      <w:proofErr w:type="spellEnd"/>
    </w:p>
    <w:p w14:paraId="7593A020" w14:textId="77777777" w:rsidR="00030046" w:rsidRPr="00030046" w:rsidRDefault="00030046" w:rsidP="00030046">
      <w:r w:rsidRPr="00030046">
        <w:rPr>
          <w:b/>
          <w:bCs/>
        </w:rPr>
        <w:t>Η Αόρατη Χειραγώγηση των Αλγορίθμων</w:t>
      </w:r>
    </w:p>
    <w:p w14:paraId="3B72D413" w14:textId="77777777" w:rsidR="00030046" w:rsidRPr="00030046" w:rsidRDefault="00030046" w:rsidP="00030046">
      <w:r w:rsidRPr="00030046">
        <w:t xml:space="preserve">Τα σύγχρονα ψηφιακά </w:t>
      </w:r>
      <w:proofErr w:type="spellStart"/>
      <w:r w:rsidRPr="00030046">
        <w:t>media</w:t>
      </w:r>
      <w:proofErr w:type="spellEnd"/>
      <w:r w:rsidRPr="00030046">
        <w:t xml:space="preserve"> (</w:t>
      </w:r>
      <w:proofErr w:type="spellStart"/>
      <w:r w:rsidRPr="00030046">
        <w:t>Spotify</w:t>
      </w:r>
      <w:proofErr w:type="spellEnd"/>
      <w:r w:rsidRPr="00030046">
        <w:t xml:space="preserve">, </w:t>
      </w:r>
      <w:proofErr w:type="spellStart"/>
      <w:r w:rsidRPr="00030046">
        <w:t>YouTube</w:t>
      </w:r>
      <w:proofErr w:type="spellEnd"/>
      <w:r w:rsidRPr="00030046">
        <w:t xml:space="preserve">, </w:t>
      </w:r>
      <w:proofErr w:type="spellStart"/>
      <w:r w:rsidRPr="00030046">
        <w:t>TikTok</w:t>
      </w:r>
      <w:proofErr w:type="spellEnd"/>
      <w:r w:rsidRPr="00030046">
        <w:t xml:space="preserve">, </w:t>
      </w:r>
      <w:proofErr w:type="spellStart"/>
      <w:r w:rsidRPr="00030046">
        <w:t>Instagram</w:t>
      </w:r>
      <w:proofErr w:type="spellEnd"/>
      <w:r w:rsidRPr="00030046">
        <w:t xml:space="preserve">, </w:t>
      </w:r>
      <w:proofErr w:type="spellStart"/>
      <w:r w:rsidRPr="00030046">
        <w:t>Netflix</w:t>
      </w:r>
      <w:proofErr w:type="spellEnd"/>
      <w:r w:rsidRPr="00030046">
        <w:t>) χρησιμοποιούν αλγόριθμους που:</w:t>
      </w:r>
    </w:p>
    <w:p w14:paraId="3F3EBED6" w14:textId="77777777" w:rsidR="00030046" w:rsidRPr="00030046" w:rsidRDefault="00030046" w:rsidP="00030046">
      <w:r w:rsidRPr="00030046">
        <w:rPr>
          <w:b/>
          <w:bCs/>
        </w:rPr>
        <w:t>Προβλέπουν και Διαμορφώνουν Προτιμήσεις</w:t>
      </w:r>
    </w:p>
    <w:p w14:paraId="652BDABA" w14:textId="77777777" w:rsidR="00030046" w:rsidRPr="00030046" w:rsidRDefault="00030046" w:rsidP="00030046">
      <w:pPr>
        <w:numPr>
          <w:ilvl w:val="0"/>
          <w:numId w:val="18"/>
        </w:numPr>
      </w:pPr>
      <w:proofErr w:type="spellStart"/>
      <w:r w:rsidRPr="00030046">
        <w:t>Recommendation</w:t>
      </w:r>
      <w:proofErr w:type="spellEnd"/>
      <w:r w:rsidRPr="00030046">
        <w:t xml:space="preserve"> </w:t>
      </w:r>
      <w:proofErr w:type="spellStart"/>
      <w:r w:rsidRPr="00030046">
        <w:t>algorithms</w:t>
      </w:r>
      <w:proofErr w:type="spellEnd"/>
      <w:r w:rsidRPr="00030046">
        <w:t xml:space="preserve"> δεν "ανακαλύπτουν" τι θέλουμε αλλά το κατασκευάζουν</w:t>
      </w:r>
    </w:p>
    <w:p w14:paraId="5E72FA3E" w14:textId="77777777" w:rsidR="00030046" w:rsidRPr="00030046" w:rsidRDefault="00030046" w:rsidP="00030046">
      <w:pPr>
        <w:numPr>
          <w:ilvl w:val="0"/>
          <w:numId w:val="18"/>
        </w:numPr>
      </w:pPr>
      <w:r w:rsidRPr="00030046">
        <w:t xml:space="preserve">Δημιουργούν </w:t>
      </w:r>
      <w:proofErr w:type="spellStart"/>
      <w:r w:rsidRPr="00030046">
        <w:t>filter</w:t>
      </w:r>
      <w:proofErr w:type="spellEnd"/>
      <w:r w:rsidRPr="00030046">
        <w:t xml:space="preserve"> </w:t>
      </w:r>
      <w:proofErr w:type="spellStart"/>
      <w:r w:rsidRPr="00030046">
        <w:t>bubbles</w:t>
      </w:r>
      <w:proofErr w:type="spellEnd"/>
      <w:r w:rsidRPr="00030046">
        <w:t xml:space="preserve"> που ενισχύουν υπάρχουσες προτιμήσεις</w:t>
      </w:r>
    </w:p>
    <w:p w14:paraId="7BF71335" w14:textId="77777777" w:rsidR="00030046" w:rsidRPr="00030046" w:rsidRDefault="00030046" w:rsidP="00030046">
      <w:pPr>
        <w:numPr>
          <w:ilvl w:val="0"/>
          <w:numId w:val="18"/>
        </w:numPr>
      </w:pPr>
      <w:r w:rsidRPr="00030046">
        <w:t xml:space="preserve">Εξάγουν πρότυπα από </w:t>
      </w:r>
      <w:proofErr w:type="spellStart"/>
      <w:r w:rsidRPr="00030046">
        <w:t>massive</w:t>
      </w:r>
      <w:proofErr w:type="spellEnd"/>
      <w:r w:rsidRPr="00030046">
        <w:t xml:space="preserve"> </w:t>
      </w:r>
      <w:proofErr w:type="spellStart"/>
      <w:r w:rsidRPr="00030046">
        <w:t>data</w:t>
      </w:r>
      <w:proofErr w:type="spellEnd"/>
      <w:r w:rsidRPr="00030046">
        <w:t xml:space="preserve"> και τα χρησιμοποιούν για να προβλέψουν τι θα "πετύχει"</w:t>
      </w:r>
    </w:p>
    <w:p w14:paraId="50A8CDAA" w14:textId="77777777" w:rsidR="00030046" w:rsidRPr="00030046" w:rsidRDefault="00030046" w:rsidP="00030046">
      <w:r w:rsidRPr="00030046">
        <w:rPr>
          <w:b/>
          <w:bCs/>
        </w:rPr>
        <w:t>Επιβραβεύουν Συμμόρφωση</w:t>
      </w:r>
      <w:r w:rsidRPr="00030046">
        <w:t xml:space="preserve"> Οι αλγόριθμοι προτιμούν περιεχόμενο που:</w:t>
      </w:r>
    </w:p>
    <w:p w14:paraId="76E6E4DF" w14:textId="77777777" w:rsidR="00030046" w:rsidRPr="00030046" w:rsidRDefault="00030046" w:rsidP="00030046">
      <w:pPr>
        <w:numPr>
          <w:ilvl w:val="0"/>
          <w:numId w:val="19"/>
        </w:numPr>
        <w:rPr>
          <w:lang w:val="en-US"/>
        </w:rPr>
      </w:pPr>
      <w:r w:rsidRPr="00030046">
        <w:t>Μεγιστοποιεί</w:t>
      </w:r>
      <w:r w:rsidRPr="00030046">
        <w:rPr>
          <w:lang w:val="en-US"/>
        </w:rPr>
        <w:t xml:space="preserve"> engagement metrics (views, likes, shares, watch time)</w:t>
      </w:r>
    </w:p>
    <w:p w14:paraId="12E7315B" w14:textId="77777777" w:rsidR="00030046" w:rsidRPr="00030046" w:rsidRDefault="00030046" w:rsidP="00030046">
      <w:pPr>
        <w:numPr>
          <w:ilvl w:val="0"/>
          <w:numId w:val="19"/>
        </w:numPr>
      </w:pPr>
      <w:r w:rsidRPr="00030046">
        <w:t>Κρατάει τους χρήστες στην πλατφόρμα περισσότερο</w:t>
      </w:r>
    </w:p>
    <w:p w14:paraId="4A5D2ABA" w14:textId="77777777" w:rsidR="00030046" w:rsidRPr="00030046" w:rsidRDefault="00030046" w:rsidP="00030046">
      <w:pPr>
        <w:numPr>
          <w:ilvl w:val="0"/>
          <w:numId w:val="19"/>
        </w:numPr>
      </w:pPr>
      <w:r w:rsidRPr="00030046">
        <w:t>Είναι "</w:t>
      </w:r>
      <w:proofErr w:type="spellStart"/>
      <w:r w:rsidRPr="00030046">
        <w:t>advertiser-friendly</w:t>
      </w:r>
      <w:proofErr w:type="spellEnd"/>
      <w:r w:rsidRPr="00030046">
        <w:t>"</w:t>
      </w:r>
    </w:p>
    <w:p w14:paraId="733D0406" w14:textId="77777777" w:rsidR="00030046" w:rsidRPr="00030046" w:rsidRDefault="00030046" w:rsidP="00030046">
      <w:pPr>
        <w:numPr>
          <w:ilvl w:val="0"/>
          <w:numId w:val="19"/>
        </w:numPr>
      </w:pPr>
      <w:r w:rsidRPr="00030046">
        <w:t xml:space="preserve">Δεν παραβιάζει </w:t>
      </w:r>
      <w:proofErr w:type="spellStart"/>
      <w:r w:rsidRPr="00030046">
        <w:t>community</w:t>
      </w:r>
      <w:proofErr w:type="spellEnd"/>
      <w:r w:rsidRPr="00030046">
        <w:t xml:space="preserve"> </w:t>
      </w:r>
      <w:proofErr w:type="spellStart"/>
      <w:r w:rsidRPr="00030046">
        <w:t>guidelines</w:t>
      </w:r>
      <w:proofErr w:type="spellEnd"/>
      <w:r w:rsidRPr="00030046">
        <w:t xml:space="preserve"> που συχνά περιορίζουν πολιτικό ή </w:t>
      </w:r>
      <w:proofErr w:type="spellStart"/>
      <w:r w:rsidRPr="00030046">
        <w:t>controversial</w:t>
      </w:r>
      <w:proofErr w:type="spellEnd"/>
      <w:r w:rsidRPr="00030046">
        <w:t xml:space="preserve"> περιεχόμενο</w:t>
      </w:r>
    </w:p>
    <w:p w14:paraId="06D04DF3" w14:textId="77777777" w:rsidR="00030046" w:rsidRPr="00030046" w:rsidRDefault="00030046" w:rsidP="00030046">
      <w:r w:rsidRPr="00030046">
        <w:t xml:space="preserve">Αυτό δημιουργεί ένα σύστημα όπου καλλιτέχνες </w:t>
      </w:r>
      <w:proofErr w:type="spellStart"/>
      <w:r w:rsidRPr="00030046">
        <w:t>αυτοτσιμπάρονται</w:t>
      </w:r>
      <w:proofErr w:type="spellEnd"/>
      <w:r w:rsidRPr="00030046">
        <w:t>, προσαρμόζοντας τη δουλειά τους στις απαιτήσεις των αλγορίθμων ("</w:t>
      </w:r>
      <w:proofErr w:type="spellStart"/>
      <w:r w:rsidRPr="00030046">
        <w:t>TikTokification</w:t>
      </w:r>
      <w:proofErr w:type="spellEnd"/>
      <w:r w:rsidRPr="00030046">
        <w:t xml:space="preserve">" της μουσικής - τραγούδια με </w:t>
      </w:r>
      <w:proofErr w:type="spellStart"/>
      <w:r w:rsidRPr="00030046">
        <w:t>catchy</w:t>
      </w:r>
      <w:proofErr w:type="spellEnd"/>
      <w:r w:rsidRPr="00030046">
        <w:t xml:space="preserve"> </w:t>
      </w:r>
      <w:proofErr w:type="spellStart"/>
      <w:r w:rsidRPr="00030046">
        <w:t>hooks</w:t>
      </w:r>
      <w:proofErr w:type="spellEnd"/>
      <w:r w:rsidRPr="00030046">
        <w:t xml:space="preserve"> στα πρώτα 15 δευτερόλεπτα).</w:t>
      </w:r>
    </w:p>
    <w:p w14:paraId="004B08D2" w14:textId="77777777" w:rsidR="00030046" w:rsidRPr="00030046" w:rsidRDefault="00030046" w:rsidP="00030046">
      <w:proofErr w:type="spellStart"/>
      <w:r w:rsidRPr="00030046">
        <w:rPr>
          <w:b/>
          <w:bCs/>
        </w:rPr>
        <w:t>Data</w:t>
      </w:r>
      <w:proofErr w:type="spellEnd"/>
      <w:r w:rsidRPr="00030046">
        <w:rPr>
          <w:b/>
          <w:bCs/>
        </w:rPr>
        <w:t xml:space="preserve"> </w:t>
      </w:r>
      <w:proofErr w:type="spellStart"/>
      <w:r w:rsidRPr="00030046">
        <w:rPr>
          <w:b/>
          <w:bCs/>
        </w:rPr>
        <w:t>Extraction</w:t>
      </w:r>
      <w:proofErr w:type="spellEnd"/>
      <w:r w:rsidRPr="00030046">
        <w:rPr>
          <w:b/>
          <w:bCs/>
        </w:rPr>
        <w:t xml:space="preserve"> και </w:t>
      </w:r>
      <w:proofErr w:type="spellStart"/>
      <w:r w:rsidRPr="00030046">
        <w:rPr>
          <w:b/>
          <w:bCs/>
        </w:rPr>
        <w:t>Surveillance</w:t>
      </w:r>
      <w:proofErr w:type="spellEnd"/>
      <w:r w:rsidRPr="00030046">
        <w:rPr>
          <w:b/>
          <w:bCs/>
        </w:rPr>
        <w:t xml:space="preserve"> </w:t>
      </w:r>
      <w:proofErr w:type="spellStart"/>
      <w:r w:rsidRPr="00030046">
        <w:rPr>
          <w:b/>
          <w:bCs/>
        </w:rPr>
        <w:t>Capitalism</w:t>
      </w:r>
      <w:proofErr w:type="spellEnd"/>
    </w:p>
    <w:p w14:paraId="599E13D7" w14:textId="77777777" w:rsidR="00030046" w:rsidRPr="00030046" w:rsidRDefault="00030046" w:rsidP="00030046">
      <w:pPr>
        <w:rPr>
          <w:lang w:val="en-US"/>
        </w:rPr>
      </w:pPr>
      <w:r w:rsidRPr="00030046">
        <w:t xml:space="preserve">Όπως υποστηρίζει η </w:t>
      </w:r>
      <w:proofErr w:type="spellStart"/>
      <w:r w:rsidRPr="00030046">
        <w:t>Shoshana</w:t>
      </w:r>
      <w:proofErr w:type="spellEnd"/>
      <w:r w:rsidRPr="00030046">
        <w:t xml:space="preserve"> </w:t>
      </w:r>
      <w:proofErr w:type="spellStart"/>
      <w:r w:rsidRPr="00030046">
        <w:t>Zuboff</w:t>
      </w:r>
      <w:proofErr w:type="spellEnd"/>
      <w:r w:rsidRPr="00030046">
        <w:t xml:space="preserve">, οι πλατφόρμες δεν πουλάνε περιεχόμενο αλλά πρόσβαση σε </w:t>
      </w:r>
      <w:proofErr w:type="spellStart"/>
      <w:r w:rsidRPr="00030046">
        <w:t>audiences</w:t>
      </w:r>
      <w:proofErr w:type="spellEnd"/>
      <w:r w:rsidRPr="00030046">
        <w:t xml:space="preserve"> και δεδομένα για </w:t>
      </w:r>
      <w:proofErr w:type="spellStart"/>
      <w:r w:rsidRPr="00030046">
        <w:t>συμπεριφορική</w:t>
      </w:r>
      <w:proofErr w:type="spellEnd"/>
      <w:r w:rsidRPr="00030046">
        <w:t xml:space="preserve"> πρόβλεψη και τροποποίηση. Κάθε</w:t>
      </w:r>
      <w:r w:rsidRPr="00030046">
        <w:rPr>
          <w:lang w:val="en-US"/>
        </w:rPr>
        <w:t xml:space="preserve"> interaction </w:t>
      </w:r>
      <w:r w:rsidRPr="00030046">
        <w:t>με</w:t>
      </w:r>
      <w:r w:rsidRPr="00030046">
        <w:rPr>
          <w:lang w:val="en-US"/>
        </w:rPr>
        <w:t xml:space="preserve"> </w:t>
      </w:r>
      <w:proofErr w:type="spellStart"/>
      <w:r w:rsidRPr="00030046">
        <w:t>ποπ</w:t>
      </w:r>
      <w:proofErr w:type="spellEnd"/>
      <w:r w:rsidRPr="00030046">
        <w:rPr>
          <w:lang w:val="en-US"/>
        </w:rPr>
        <w:t xml:space="preserve"> </w:t>
      </w:r>
      <w:r w:rsidRPr="00030046">
        <w:t>κουλτούρα</w:t>
      </w:r>
      <w:r w:rsidRPr="00030046">
        <w:rPr>
          <w:lang w:val="en-US"/>
        </w:rPr>
        <w:t xml:space="preserve"> (streaming, posting, commenting, sharing) </w:t>
      </w:r>
      <w:r w:rsidRPr="00030046">
        <w:t>γίνεται</w:t>
      </w:r>
      <w:r w:rsidRPr="00030046">
        <w:rPr>
          <w:lang w:val="en-US"/>
        </w:rPr>
        <w:t xml:space="preserve"> </w:t>
      </w:r>
      <w:r w:rsidRPr="00030046">
        <w:t>δεδομένο</w:t>
      </w:r>
      <w:r w:rsidRPr="00030046">
        <w:rPr>
          <w:lang w:val="en-US"/>
        </w:rPr>
        <w:t xml:space="preserve"> </w:t>
      </w:r>
      <w:r w:rsidRPr="00030046">
        <w:t>που</w:t>
      </w:r>
      <w:r w:rsidRPr="00030046">
        <w:rPr>
          <w:lang w:val="en-US"/>
        </w:rPr>
        <w:t>:</w:t>
      </w:r>
    </w:p>
    <w:p w14:paraId="206BF7C0" w14:textId="77777777" w:rsidR="00030046" w:rsidRPr="00030046" w:rsidRDefault="00030046" w:rsidP="00030046">
      <w:pPr>
        <w:numPr>
          <w:ilvl w:val="0"/>
          <w:numId w:val="20"/>
        </w:numPr>
      </w:pPr>
      <w:proofErr w:type="spellStart"/>
      <w:r w:rsidRPr="00030046">
        <w:t>Μονετοποιείται</w:t>
      </w:r>
      <w:proofErr w:type="spellEnd"/>
      <w:r w:rsidRPr="00030046">
        <w:t xml:space="preserve"> από τις πλατφόρμες</w:t>
      </w:r>
    </w:p>
    <w:p w14:paraId="690C3E0A" w14:textId="77777777" w:rsidR="00030046" w:rsidRPr="00030046" w:rsidRDefault="00030046" w:rsidP="00030046">
      <w:pPr>
        <w:numPr>
          <w:ilvl w:val="0"/>
          <w:numId w:val="20"/>
        </w:numPr>
      </w:pPr>
      <w:r w:rsidRPr="00030046">
        <w:t xml:space="preserve">Χρησιμοποιείται για </w:t>
      </w:r>
      <w:proofErr w:type="spellStart"/>
      <w:r w:rsidRPr="00030046">
        <w:t>targeted</w:t>
      </w:r>
      <w:proofErr w:type="spellEnd"/>
      <w:r w:rsidRPr="00030046">
        <w:t xml:space="preserve"> </w:t>
      </w:r>
      <w:proofErr w:type="spellStart"/>
      <w:r w:rsidRPr="00030046">
        <w:t>advertising</w:t>
      </w:r>
      <w:proofErr w:type="spellEnd"/>
    </w:p>
    <w:p w14:paraId="15B4F5CE" w14:textId="77777777" w:rsidR="00030046" w:rsidRPr="00030046" w:rsidRDefault="00030046" w:rsidP="00030046">
      <w:pPr>
        <w:numPr>
          <w:ilvl w:val="0"/>
          <w:numId w:val="20"/>
        </w:numPr>
      </w:pPr>
      <w:r w:rsidRPr="00030046">
        <w:lastRenderedPageBreak/>
        <w:t xml:space="preserve">Πωλείται σε </w:t>
      </w:r>
      <w:proofErr w:type="spellStart"/>
      <w:r w:rsidRPr="00030046">
        <w:t>third</w:t>
      </w:r>
      <w:proofErr w:type="spellEnd"/>
      <w:r w:rsidRPr="00030046">
        <w:t xml:space="preserve"> </w:t>
      </w:r>
      <w:proofErr w:type="spellStart"/>
      <w:r w:rsidRPr="00030046">
        <w:t>parties</w:t>
      </w:r>
      <w:proofErr w:type="spellEnd"/>
    </w:p>
    <w:p w14:paraId="5A469017" w14:textId="77777777" w:rsidR="00030046" w:rsidRPr="00030046" w:rsidRDefault="00030046" w:rsidP="00030046">
      <w:pPr>
        <w:numPr>
          <w:ilvl w:val="0"/>
          <w:numId w:val="20"/>
        </w:numPr>
      </w:pPr>
      <w:r w:rsidRPr="00030046">
        <w:t xml:space="preserve">Τροφοδοτεί AI </w:t>
      </w:r>
      <w:proofErr w:type="spellStart"/>
      <w:r w:rsidRPr="00030046">
        <w:t>models</w:t>
      </w:r>
      <w:proofErr w:type="spellEnd"/>
      <w:r w:rsidRPr="00030046">
        <w:t xml:space="preserve"> που προβλέπουν και διαμορφώνουν συμπεριφορά</w:t>
      </w:r>
    </w:p>
    <w:p w14:paraId="60129B4B" w14:textId="77777777" w:rsidR="00030046" w:rsidRPr="00030046" w:rsidRDefault="00030046" w:rsidP="00030046">
      <w:pPr>
        <w:rPr>
          <w:b/>
          <w:bCs/>
        </w:rPr>
      </w:pPr>
      <w:r w:rsidRPr="00030046">
        <w:rPr>
          <w:b/>
          <w:bCs/>
        </w:rPr>
        <w:t>5. Οικονομικός Ρόλος: Διαφήμιση και Χορηγίες</w:t>
      </w:r>
    </w:p>
    <w:p w14:paraId="44DC7D63" w14:textId="77777777" w:rsidR="00030046" w:rsidRPr="00030046" w:rsidRDefault="00030046" w:rsidP="00030046">
      <w:r w:rsidRPr="00030046">
        <w:rPr>
          <w:b/>
          <w:bCs/>
        </w:rPr>
        <w:t xml:space="preserve">Τα </w:t>
      </w:r>
      <w:proofErr w:type="spellStart"/>
      <w:r w:rsidRPr="00030046">
        <w:rPr>
          <w:b/>
          <w:bCs/>
        </w:rPr>
        <w:t>Media</w:t>
      </w:r>
      <w:proofErr w:type="spellEnd"/>
      <w:r w:rsidRPr="00030046">
        <w:rPr>
          <w:b/>
          <w:bCs/>
        </w:rPr>
        <w:t xml:space="preserve"> ως Διαφημιστικό Όχημα</w:t>
      </w:r>
    </w:p>
    <w:p w14:paraId="59C32371" w14:textId="77777777" w:rsidR="00030046" w:rsidRPr="00030046" w:rsidRDefault="00030046" w:rsidP="00030046">
      <w:r w:rsidRPr="00030046">
        <w:t xml:space="preserve">Ο </w:t>
      </w:r>
      <w:proofErr w:type="spellStart"/>
      <w:r w:rsidRPr="00030046">
        <w:t>Dallas</w:t>
      </w:r>
      <w:proofErr w:type="spellEnd"/>
      <w:r w:rsidRPr="00030046">
        <w:t xml:space="preserve"> </w:t>
      </w:r>
      <w:proofErr w:type="spellStart"/>
      <w:r w:rsidRPr="00030046">
        <w:t>Smythe</w:t>
      </w:r>
      <w:proofErr w:type="spellEnd"/>
      <w:r w:rsidRPr="00030046">
        <w:t xml:space="preserve"> υποστήριξε ότι το κύριο "προϊόν" των </w:t>
      </w:r>
      <w:proofErr w:type="spellStart"/>
      <w:r w:rsidRPr="00030046">
        <w:t>media</w:t>
      </w:r>
      <w:proofErr w:type="spellEnd"/>
      <w:r w:rsidRPr="00030046">
        <w:t xml:space="preserve"> δεν είναι το περιεχόμενο αλλά το κοινό που πουλάει στους διαφημιστές. Στη </w:t>
      </w:r>
      <w:proofErr w:type="spellStart"/>
      <w:r w:rsidRPr="00030046">
        <w:t>ποπ</w:t>
      </w:r>
      <w:proofErr w:type="spellEnd"/>
      <w:r w:rsidRPr="00030046">
        <w:t xml:space="preserve"> κουλτούρα:</w:t>
      </w:r>
    </w:p>
    <w:p w14:paraId="2E339625" w14:textId="77777777" w:rsidR="00030046" w:rsidRPr="00030046" w:rsidRDefault="00030046" w:rsidP="00030046">
      <w:proofErr w:type="spellStart"/>
      <w:r w:rsidRPr="00030046">
        <w:rPr>
          <w:b/>
          <w:bCs/>
        </w:rPr>
        <w:t>Product</w:t>
      </w:r>
      <w:proofErr w:type="spellEnd"/>
      <w:r w:rsidRPr="00030046">
        <w:rPr>
          <w:b/>
          <w:bCs/>
        </w:rPr>
        <w:t xml:space="preserve"> </w:t>
      </w:r>
      <w:proofErr w:type="spellStart"/>
      <w:r w:rsidRPr="00030046">
        <w:rPr>
          <w:b/>
          <w:bCs/>
        </w:rPr>
        <w:t>Placement</w:t>
      </w:r>
      <w:proofErr w:type="spellEnd"/>
      <w:r w:rsidRPr="00030046">
        <w:rPr>
          <w:b/>
          <w:bCs/>
        </w:rPr>
        <w:t xml:space="preserve"> και </w:t>
      </w:r>
      <w:proofErr w:type="spellStart"/>
      <w:r w:rsidRPr="00030046">
        <w:rPr>
          <w:b/>
          <w:bCs/>
        </w:rPr>
        <w:t>Brand</w:t>
      </w:r>
      <w:proofErr w:type="spellEnd"/>
      <w:r w:rsidRPr="00030046">
        <w:rPr>
          <w:b/>
          <w:bCs/>
        </w:rPr>
        <w:t xml:space="preserve"> </w:t>
      </w:r>
      <w:proofErr w:type="spellStart"/>
      <w:r w:rsidRPr="00030046">
        <w:rPr>
          <w:b/>
          <w:bCs/>
        </w:rPr>
        <w:t>Integration</w:t>
      </w:r>
      <w:proofErr w:type="spellEnd"/>
    </w:p>
    <w:p w14:paraId="0C13D918" w14:textId="77777777" w:rsidR="00030046" w:rsidRPr="00030046" w:rsidRDefault="00030046" w:rsidP="00030046">
      <w:pPr>
        <w:numPr>
          <w:ilvl w:val="0"/>
          <w:numId w:val="21"/>
        </w:numPr>
      </w:pPr>
      <w:proofErr w:type="spellStart"/>
      <w:r w:rsidRPr="00030046">
        <w:t>Brands</w:t>
      </w:r>
      <w:proofErr w:type="spellEnd"/>
      <w:r w:rsidRPr="00030046">
        <w:t xml:space="preserve"> πληρώνουν για να εμφανίζονται σε </w:t>
      </w:r>
      <w:proofErr w:type="spellStart"/>
      <w:r w:rsidRPr="00030046">
        <w:t>music</w:t>
      </w:r>
      <w:proofErr w:type="spellEnd"/>
      <w:r w:rsidRPr="00030046">
        <w:t xml:space="preserve"> </w:t>
      </w:r>
      <w:proofErr w:type="spellStart"/>
      <w:r w:rsidRPr="00030046">
        <w:t>videos</w:t>
      </w:r>
      <w:proofErr w:type="spellEnd"/>
      <w:r w:rsidRPr="00030046">
        <w:t xml:space="preserve">, </w:t>
      </w:r>
      <w:proofErr w:type="spellStart"/>
      <w:r w:rsidRPr="00030046">
        <w:t>lyrics</w:t>
      </w:r>
      <w:proofErr w:type="spellEnd"/>
      <w:r w:rsidRPr="00030046">
        <w:t xml:space="preserve">, </w:t>
      </w:r>
      <w:proofErr w:type="spellStart"/>
      <w:r w:rsidRPr="00030046">
        <w:t>social</w:t>
      </w:r>
      <w:proofErr w:type="spellEnd"/>
      <w:r w:rsidRPr="00030046">
        <w:t xml:space="preserve"> </w:t>
      </w:r>
      <w:proofErr w:type="spellStart"/>
      <w:r w:rsidRPr="00030046">
        <w:t>media</w:t>
      </w:r>
      <w:proofErr w:type="spellEnd"/>
      <w:r w:rsidRPr="00030046">
        <w:t xml:space="preserve"> </w:t>
      </w:r>
      <w:proofErr w:type="spellStart"/>
      <w:r w:rsidRPr="00030046">
        <w:t>posts</w:t>
      </w:r>
      <w:proofErr w:type="spellEnd"/>
    </w:p>
    <w:p w14:paraId="707C246A" w14:textId="77777777" w:rsidR="00030046" w:rsidRPr="00030046" w:rsidRDefault="00030046" w:rsidP="00030046">
      <w:pPr>
        <w:numPr>
          <w:ilvl w:val="0"/>
          <w:numId w:val="21"/>
        </w:numPr>
      </w:pPr>
      <w:r w:rsidRPr="00030046">
        <w:t xml:space="preserve">Καλλιτέχνες γίνονται </w:t>
      </w:r>
      <w:proofErr w:type="spellStart"/>
      <w:r w:rsidRPr="00030046">
        <w:t>brand</w:t>
      </w:r>
      <w:proofErr w:type="spellEnd"/>
      <w:r w:rsidRPr="00030046">
        <w:t xml:space="preserve"> </w:t>
      </w:r>
      <w:proofErr w:type="spellStart"/>
      <w:r w:rsidRPr="00030046">
        <w:t>ambassadors</w:t>
      </w:r>
      <w:proofErr w:type="spellEnd"/>
    </w:p>
    <w:p w14:paraId="658DE746" w14:textId="77777777" w:rsidR="00030046" w:rsidRPr="00030046" w:rsidRDefault="00030046" w:rsidP="00030046">
      <w:pPr>
        <w:numPr>
          <w:ilvl w:val="0"/>
          <w:numId w:val="21"/>
        </w:numPr>
        <w:rPr>
          <w:lang w:val="en-US"/>
        </w:rPr>
      </w:pPr>
      <w:r w:rsidRPr="00030046">
        <w:t>Η</w:t>
      </w:r>
      <w:r w:rsidRPr="00030046">
        <w:rPr>
          <w:lang w:val="en-US"/>
        </w:rPr>
        <w:t xml:space="preserve"> </w:t>
      </w:r>
      <w:r w:rsidRPr="00030046">
        <w:t>διάκριση</w:t>
      </w:r>
      <w:r w:rsidRPr="00030046">
        <w:rPr>
          <w:lang w:val="en-US"/>
        </w:rPr>
        <w:t xml:space="preserve"> </w:t>
      </w:r>
      <w:r w:rsidRPr="00030046">
        <w:t>μεταξύ</w:t>
      </w:r>
      <w:r w:rsidRPr="00030046">
        <w:rPr>
          <w:lang w:val="en-US"/>
        </w:rPr>
        <w:t xml:space="preserve"> editorial content </w:t>
      </w:r>
      <w:r w:rsidRPr="00030046">
        <w:t>και</w:t>
      </w:r>
      <w:r w:rsidRPr="00030046">
        <w:rPr>
          <w:lang w:val="en-US"/>
        </w:rPr>
        <w:t xml:space="preserve"> </w:t>
      </w:r>
      <w:r w:rsidRPr="00030046">
        <w:t>διαφήμισης</w:t>
      </w:r>
      <w:r w:rsidRPr="00030046">
        <w:rPr>
          <w:lang w:val="en-US"/>
        </w:rPr>
        <w:t xml:space="preserve"> </w:t>
      </w:r>
      <w:r w:rsidRPr="00030046">
        <w:t>θολώνει</w:t>
      </w:r>
      <w:r w:rsidRPr="00030046">
        <w:rPr>
          <w:lang w:val="en-US"/>
        </w:rPr>
        <w:t xml:space="preserve"> (native advertising, sponsored content)</w:t>
      </w:r>
    </w:p>
    <w:p w14:paraId="0FEE5082" w14:textId="77777777" w:rsidR="00030046" w:rsidRPr="00030046" w:rsidRDefault="00030046" w:rsidP="00030046">
      <w:pPr>
        <w:rPr>
          <w:lang w:val="en-US"/>
        </w:rPr>
      </w:pPr>
      <w:r w:rsidRPr="00030046">
        <w:rPr>
          <w:b/>
          <w:bCs/>
          <w:lang w:val="en-US"/>
        </w:rPr>
        <w:t>Influencer Marketing Economy</w:t>
      </w:r>
      <w:r w:rsidRPr="00030046">
        <w:rPr>
          <w:lang w:val="en-US"/>
        </w:rPr>
        <w:t xml:space="preserve"> </w:t>
      </w:r>
      <w:r w:rsidRPr="00030046">
        <w:t>Οι</w:t>
      </w:r>
      <w:r w:rsidRPr="00030046">
        <w:rPr>
          <w:lang w:val="en-US"/>
        </w:rPr>
        <w:t xml:space="preserve"> </w:t>
      </w:r>
      <w:proofErr w:type="spellStart"/>
      <w:r w:rsidRPr="00030046">
        <w:t>ποπ</w:t>
      </w:r>
      <w:proofErr w:type="spellEnd"/>
      <w:r w:rsidRPr="00030046">
        <w:rPr>
          <w:lang w:val="en-US"/>
        </w:rPr>
        <w:t xml:space="preserve"> </w:t>
      </w:r>
      <w:r w:rsidRPr="00030046">
        <w:t>σταρ</w:t>
      </w:r>
      <w:r w:rsidRPr="00030046">
        <w:rPr>
          <w:lang w:val="en-US"/>
        </w:rPr>
        <w:t xml:space="preserve"> </w:t>
      </w:r>
      <w:r w:rsidRPr="00030046">
        <w:t>λειτουργούν</w:t>
      </w:r>
      <w:r w:rsidRPr="00030046">
        <w:rPr>
          <w:lang w:val="en-US"/>
        </w:rPr>
        <w:t xml:space="preserve"> </w:t>
      </w:r>
      <w:r w:rsidRPr="00030046">
        <w:t>ως</w:t>
      </w:r>
      <w:r w:rsidRPr="00030046">
        <w:rPr>
          <w:lang w:val="en-US"/>
        </w:rPr>
        <w:t xml:space="preserve"> super-influencers:</w:t>
      </w:r>
    </w:p>
    <w:p w14:paraId="44934A2B" w14:textId="77777777" w:rsidR="00030046" w:rsidRPr="00030046" w:rsidRDefault="00030046" w:rsidP="00030046">
      <w:pPr>
        <w:numPr>
          <w:ilvl w:val="0"/>
          <w:numId w:val="22"/>
        </w:numPr>
      </w:pPr>
      <w:r w:rsidRPr="00030046">
        <w:t xml:space="preserve">Τα </w:t>
      </w:r>
      <w:proofErr w:type="spellStart"/>
      <w:r w:rsidRPr="00030046">
        <w:t>social</w:t>
      </w:r>
      <w:proofErr w:type="spellEnd"/>
      <w:r w:rsidRPr="00030046">
        <w:t xml:space="preserve"> </w:t>
      </w:r>
      <w:proofErr w:type="spellStart"/>
      <w:r w:rsidRPr="00030046">
        <w:t>media</w:t>
      </w:r>
      <w:proofErr w:type="spellEnd"/>
      <w:r w:rsidRPr="00030046">
        <w:t xml:space="preserve"> </w:t>
      </w:r>
      <w:proofErr w:type="spellStart"/>
      <w:r w:rsidRPr="00030046">
        <w:t>posts</w:t>
      </w:r>
      <w:proofErr w:type="spellEnd"/>
      <w:r w:rsidRPr="00030046">
        <w:t xml:space="preserve"> τους είναι διαφημίσεις με τεράστια </w:t>
      </w:r>
      <w:proofErr w:type="spellStart"/>
      <w:r w:rsidRPr="00030046">
        <w:t>reach</w:t>
      </w:r>
      <w:proofErr w:type="spellEnd"/>
    </w:p>
    <w:p w14:paraId="61911D46" w14:textId="77777777" w:rsidR="00030046" w:rsidRPr="00030046" w:rsidRDefault="00030046" w:rsidP="00030046">
      <w:pPr>
        <w:numPr>
          <w:ilvl w:val="0"/>
          <w:numId w:val="22"/>
        </w:numPr>
      </w:pPr>
      <w:r w:rsidRPr="00030046">
        <w:t xml:space="preserve">Οι </w:t>
      </w:r>
      <w:proofErr w:type="spellStart"/>
      <w:r w:rsidRPr="00030046">
        <w:t>fans</w:t>
      </w:r>
      <w:proofErr w:type="spellEnd"/>
      <w:r w:rsidRPr="00030046">
        <w:t xml:space="preserve"> αντιμετωπίζονται ως </w:t>
      </w:r>
      <w:proofErr w:type="spellStart"/>
      <w:r w:rsidRPr="00030046">
        <w:t>potential</w:t>
      </w:r>
      <w:proofErr w:type="spellEnd"/>
      <w:r w:rsidRPr="00030046">
        <w:t xml:space="preserve"> </w:t>
      </w:r>
      <w:proofErr w:type="spellStart"/>
      <w:r w:rsidRPr="00030046">
        <w:t>consumers</w:t>
      </w:r>
      <w:proofErr w:type="spellEnd"/>
    </w:p>
    <w:p w14:paraId="171CF57A" w14:textId="77777777" w:rsidR="00030046" w:rsidRPr="00030046" w:rsidRDefault="00030046" w:rsidP="00030046">
      <w:pPr>
        <w:numPr>
          <w:ilvl w:val="0"/>
          <w:numId w:val="22"/>
        </w:numPr>
      </w:pPr>
      <w:r w:rsidRPr="00030046">
        <w:t xml:space="preserve">Η "αυθεντική" σύνδεση με τους </w:t>
      </w:r>
      <w:proofErr w:type="spellStart"/>
      <w:r w:rsidRPr="00030046">
        <w:t>fans</w:t>
      </w:r>
      <w:proofErr w:type="spellEnd"/>
      <w:r w:rsidRPr="00030046">
        <w:t xml:space="preserve"> </w:t>
      </w:r>
      <w:proofErr w:type="spellStart"/>
      <w:r w:rsidRPr="00030046">
        <w:t>monetizes</w:t>
      </w:r>
      <w:proofErr w:type="spellEnd"/>
      <w:r w:rsidRPr="00030046">
        <w:t xml:space="preserve"> μέσω </w:t>
      </w:r>
      <w:proofErr w:type="spellStart"/>
      <w:r w:rsidRPr="00030046">
        <w:t>endorsements</w:t>
      </w:r>
      <w:proofErr w:type="spellEnd"/>
    </w:p>
    <w:p w14:paraId="4D020423" w14:textId="77777777" w:rsidR="00030046" w:rsidRPr="00030046" w:rsidRDefault="00030046" w:rsidP="00030046">
      <w:r w:rsidRPr="00030046">
        <w:rPr>
          <w:b/>
          <w:bCs/>
        </w:rPr>
        <w:t>Διαμόρφωση Περιεχομένου από Διαφημιστικά Συμφέροντα</w:t>
      </w:r>
      <w:r w:rsidRPr="00030046">
        <w:t xml:space="preserve"> Τα </w:t>
      </w:r>
      <w:proofErr w:type="spellStart"/>
      <w:r w:rsidRPr="00030046">
        <w:t>media</w:t>
      </w:r>
      <w:proofErr w:type="spellEnd"/>
      <w:r w:rsidRPr="00030046">
        <w:t xml:space="preserve"> αποφεύγουν περιεχόμενο που θα μπορούσε να αποξενώσει διαφημιστές:</w:t>
      </w:r>
    </w:p>
    <w:p w14:paraId="6165A31B" w14:textId="77777777" w:rsidR="00030046" w:rsidRPr="00030046" w:rsidRDefault="00030046" w:rsidP="00030046">
      <w:pPr>
        <w:numPr>
          <w:ilvl w:val="0"/>
          <w:numId w:val="23"/>
        </w:numPr>
      </w:pPr>
      <w:r w:rsidRPr="00030046">
        <w:t xml:space="preserve">Καλλιτέχνες που κάνουν ριζοσπαστική κριτική του καπιταλισμού σπάνια λαμβάνουν </w:t>
      </w:r>
      <w:proofErr w:type="spellStart"/>
      <w:r w:rsidRPr="00030046">
        <w:t>mainstream</w:t>
      </w:r>
      <w:proofErr w:type="spellEnd"/>
      <w:r w:rsidRPr="00030046">
        <w:t xml:space="preserve"> κάλυψη</w:t>
      </w:r>
    </w:p>
    <w:p w14:paraId="132F2E55" w14:textId="77777777" w:rsidR="00030046" w:rsidRPr="00030046" w:rsidRDefault="00030046" w:rsidP="00030046">
      <w:pPr>
        <w:numPr>
          <w:ilvl w:val="0"/>
          <w:numId w:val="23"/>
        </w:numPr>
      </w:pPr>
      <w:proofErr w:type="spellStart"/>
      <w:r w:rsidRPr="00030046">
        <w:t>Controversy</w:t>
      </w:r>
      <w:proofErr w:type="spellEnd"/>
      <w:r w:rsidRPr="00030046">
        <w:t xml:space="preserve"> διαχειρίζεται στρατηγικά - αρκετό για </w:t>
      </w:r>
      <w:proofErr w:type="spellStart"/>
      <w:r w:rsidRPr="00030046">
        <w:t>publicity</w:t>
      </w:r>
      <w:proofErr w:type="spellEnd"/>
      <w:r w:rsidRPr="00030046">
        <w:t xml:space="preserve">, όχι τόσο που να απειλεί </w:t>
      </w:r>
      <w:proofErr w:type="spellStart"/>
      <w:r w:rsidRPr="00030046">
        <w:t>sponsorships</w:t>
      </w:r>
      <w:proofErr w:type="spellEnd"/>
    </w:p>
    <w:p w14:paraId="14113F75" w14:textId="77777777" w:rsidR="00030046" w:rsidRPr="00030046" w:rsidRDefault="00030046" w:rsidP="00030046">
      <w:pPr>
        <w:numPr>
          <w:ilvl w:val="0"/>
          <w:numId w:val="23"/>
        </w:numPr>
      </w:pPr>
      <w:proofErr w:type="spellStart"/>
      <w:r w:rsidRPr="00030046">
        <w:t>Topics</w:t>
      </w:r>
      <w:proofErr w:type="spellEnd"/>
      <w:r w:rsidRPr="00030046">
        <w:t xml:space="preserve"> που είναι "</w:t>
      </w:r>
      <w:proofErr w:type="spellStart"/>
      <w:r w:rsidRPr="00030046">
        <w:t>brand-safe</w:t>
      </w:r>
      <w:proofErr w:type="spellEnd"/>
      <w:r w:rsidRPr="00030046">
        <w:t>" προτιμώνται</w:t>
      </w:r>
    </w:p>
    <w:p w14:paraId="74BC3767" w14:textId="77777777" w:rsidR="00030046" w:rsidRPr="00030046" w:rsidRDefault="00030046" w:rsidP="00030046">
      <w:pPr>
        <w:rPr>
          <w:b/>
          <w:bCs/>
        </w:rPr>
      </w:pPr>
      <w:r w:rsidRPr="00030046">
        <w:rPr>
          <w:b/>
          <w:bCs/>
        </w:rPr>
        <w:t xml:space="preserve">6. Πολιτιστικός Ρόλος: </w:t>
      </w:r>
      <w:proofErr w:type="spellStart"/>
      <w:r w:rsidRPr="00030046">
        <w:rPr>
          <w:b/>
          <w:bCs/>
        </w:rPr>
        <w:t>Representation</w:t>
      </w:r>
      <w:proofErr w:type="spellEnd"/>
      <w:r w:rsidRPr="00030046">
        <w:rPr>
          <w:b/>
          <w:bCs/>
        </w:rPr>
        <w:t xml:space="preserve"> και Νομιμοποίηση</w:t>
      </w:r>
    </w:p>
    <w:p w14:paraId="73A66AB1" w14:textId="77777777" w:rsidR="00030046" w:rsidRPr="00030046" w:rsidRDefault="00030046" w:rsidP="00030046">
      <w:r w:rsidRPr="00030046">
        <w:rPr>
          <w:b/>
          <w:bCs/>
        </w:rPr>
        <w:t>Ποιος Αντιπροσωπεύεται και Πώς</w:t>
      </w:r>
    </w:p>
    <w:p w14:paraId="5258074E" w14:textId="77777777" w:rsidR="00030046" w:rsidRPr="00030046" w:rsidRDefault="00030046" w:rsidP="00030046">
      <w:r w:rsidRPr="00030046">
        <w:t xml:space="preserve">Τα </w:t>
      </w:r>
      <w:proofErr w:type="spellStart"/>
      <w:r w:rsidRPr="00030046">
        <w:t>media</w:t>
      </w:r>
      <w:proofErr w:type="spellEnd"/>
      <w:r w:rsidRPr="00030046">
        <w:t xml:space="preserve"> δεν απλώς παρουσιάζουν διαφορετικούς καλλιτέχνες αλλά διαμορφώνουν ποιες φωνές, σώματα, ταυτότητες και εμπειρίες είναι "</w:t>
      </w:r>
      <w:proofErr w:type="spellStart"/>
      <w:r w:rsidRPr="00030046">
        <w:t>legitimate</w:t>
      </w:r>
      <w:proofErr w:type="spellEnd"/>
      <w:r w:rsidRPr="00030046">
        <w:t>" και "</w:t>
      </w:r>
      <w:proofErr w:type="spellStart"/>
      <w:r w:rsidRPr="00030046">
        <w:t>valuable</w:t>
      </w:r>
      <w:proofErr w:type="spellEnd"/>
      <w:r w:rsidRPr="00030046">
        <w:t>".</w:t>
      </w:r>
    </w:p>
    <w:p w14:paraId="161D10AF" w14:textId="77777777" w:rsidR="00030046" w:rsidRPr="00030046" w:rsidRDefault="00030046" w:rsidP="00030046">
      <w:proofErr w:type="spellStart"/>
      <w:r w:rsidRPr="00030046">
        <w:rPr>
          <w:b/>
          <w:bCs/>
        </w:rPr>
        <w:t>Tokenism</w:t>
      </w:r>
      <w:proofErr w:type="spellEnd"/>
      <w:r w:rsidRPr="00030046">
        <w:rPr>
          <w:b/>
          <w:bCs/>
        </w:rPr>
        <w:t xml:space="preserve"> και </w:t>
      </w:r>
      <w:proofErr w:type="spellStart"/>
      <w:r w:rsidRPr="00030046">
        <w:rPr>
          <w:b/>
          <w:bCs/>
        </w:rPr>
        <w:t>Diversity</w:t>
      </w:r>
      <w:proofErr w:type="spellEnd"/>
      <w:r w:rsidRPr="00030046">
        <w:rPr>
          <w:b/>
          <w:bCs/>
        </w:rPr>
        <w:t xml:space="preserve"> </w:t>
      </w:r>
      <w:proofErr w:type="spellStart"/>
      <w:r w:rsidRPr="00030046">
        <w:rPr>
          <w:b/>
          <w:bCs/>
        </w:rPr>
        <w:t>Washing</w:t>
      </w:r>
      <w:proofErr w:type="spellEnd"/>
      <w:r w:rsidRPr="00030046">
        <w:t xml:space="preserve"> Ενώ υπάρχει επιφανειακή αύξηση της "</w:t>
      </w:r>
      <w:proofErr w:type="spellStart"/>
      <w:r w:rsidRPr="00030046">
        <w:t>representation</w:t>
      </w:r>
      <w:proofErr w:type="spellEnd"/>
      <w:r w:rsidRPr="00030046">
        <w:t>", συχνά αυτό λαμβάνει τη μορφή:</w:t>
      </w:r>
    </w:p>
    <w:p w14:paraId="7415B8C7" w14:textId="77777777" w:rsidR="00030046" w:rsidRPr="00030046" w:rsidRDefault="00030046" w:rsidP="00030046">
      <w:pPr>
        <w:numPr>
          <w:ilvl w:val="0"/>
          <w:numId w:val="24"/>
        </w:numPr>
      </w:pPr>
      <w:proofErr w:type="spellStart"/>
      <w:r w:rsidRPr="00030046">
        <w:t>Token</w:t>
      </w:r>
      <w:proofErr w:type="spellEnd"/>
      <w:r w:rsidRPr="00030046">
        <w:t xml:space="preserve"> </w:t>
      </w:r>
      <w:proofErr w:type="spellStart"/>
      <w:r w:rsidRPr="00030046">
        <w:t>inclusion</w:t>
      </w:r>
      <w:proofErr w:type="spellEnd"/>
      <w:r w:rsidRPr="00030046">
        <w:t xml:space="preserve"> χωρίς ουσιαστική αλλαγή στις δομές εξουσίας</w:t>
      </w:r>
    </w:p>
    <w:p w14:paraId="005E94C5" w14:textId="77777777" w:rsidR="00030046" w:rsidRPr="00030046" w:rsidRDefault="00030046" w:rsidP="00030046">
      <w:pPr>
        <w:numPr>
          <w:ilvl w:val="0"/>
          <w:numId w:val="24"/>
        </w:numPr>
      </w:pPr>
      <w:proofErr w:type="spellStart"/>
      <w:r w:rsidRPr="00030046">
        <w:lastRenderedPageBreak/>
        <w:t>Stereotypical</w:t>
      </w:r>
      <w:proofErr w:type="spellEnd"/>
      <w:r w:rsidRPr="00030046">
        <w:t xml:space="preserve"> </w:t>
      </w:r>
      <w:proofErr w:type="spellStart"/>
      <w:r w:rsidRPr="00030046">
        <w:t>representations</w:t>
      </w:r>
      <w:proofErr w:type="spellEnd"/>
      <w:r w:rsidRPr="00030046">
        <w:t xml:space="preserve"> που ενισχύουν υπάρχοντα στερεότυπα</w:t>
      </w:r>
    </w:p>
    <w:p w14:paraId="477E0163" w14:textId="77777777" w:rsidR="00030046" w:rsidRPr="00030046" w:rsidRDefault="00030046" w:rsidP="00030046">
      <w:pPr>
        <w:numPr>
          <w:ilvl w:val="0"/>
          <w:numId w:val="24"/>
        </w:numPr>
      </w:pPr>
      <w:proofErr w:type="spellStart"/>
      <w:r w:rsidRPr="00030046">
        <w:t>Diversity</w:t>
      </w:r>
      <w:proofErr w:type="spellEnd"/>
      <w:r w:rsidRPr="00030046">
        <w:t xml:space="preserve"> ως </w:t>
      </w:r>
      <w:proofErr w:type="spellStart"/>
      <w:r w:rsidRPr="00030046">
        <w:t>marketing</w:t>
      </w:r>
      <w:proofErr w:type="spellEnd"/>
      <w:r w:rsidRPr="00030046">
        <w:t xml:space="preserve"> </w:t>
      </w:r>
      <w:proofErr w:type="spellStart"/>
      <w:r w:rsidRPr="00030046">
        <w:t>strategy</w:t>
      </w:r>
      <w:proofErr w:type="spellEnd"/>
      <w:r w:rsidRPr="00030046">
        <w:t xml:space="preserve"> αντί για ουσιαστική δέσμευση</w:t>
      </w:r>
    </w:p>
    <w:p w14:paraId="4808192B" w14:textId="77777777" w:rsidR="00030046" w:rsidRPr="00030046" w:rsidRDefault="00030046" w:rsidP="00030046">
      <w:proofErr w:type="spellStart"/>
      <w:r w:rsidRPr="00030046">
        <w:rPr>
          <w:b/>
          <w:bCs/>
        </w:rPr>
        <w:t>Κανονικοποίηση</w:t>
      </w:r>
      <w:proofErr w:type="spellEnd"/>
      <w:r w:rsidRPr="00030046">
        <w:rPr>
          <w:b/>
          <w:bCs/>
        </w:rPr>
        <w:t xml:space="preserve"> Ηγεμονικών Προτύπων</w:t>
      </w:r>
      <w:r w:rsidRPr="00030046">
        <w:t xml:space="preserve"> Παρά την ρητορική της διαφορετικότητας, τα </w:t>
      </w:r>
      <w:proofErr w:type="spellStart"/>
      <w:r w:rsidRPr="00030046">
        <w:t>media</w:t>
      </w:r>
      <w:proofErr w:type="spellEnd"/>
      <w:r w:rsidRPr="00030046">
        <w:t xml:space="preserve"> συνεχίζουν να προωθούν:</w:t>
      </w:r>
    </w:p>
    <w:p w14:paraId="79BA658D" w14:textId="77777777" w:rsidR="00030046" w:rsidRPr="00030046" w:rsidRDefault="00030046" w:rsidP="00030046">
      <w:pPr>
        <w:numPr>
          <w:ilvl w:val="0"/>
          <w:numId w:val="25"/>
        </w:numPr>
      </w:pPr>
      <w:proofErr w:type="spellStart"/>
      <w:r w:rsidRPr="00030046">
        <w:t>Ευρωκεντρικά</w:t>
      </w:r>
      <w:proofErr w:type="spellEnd"/>
      <w:r w:rsidRPr="00030046">
        <w:t xml:space="preserve"> πρότυπα ομορφιάς και επιτυχίας</w:t>
      </w:r>
    </w:p>
    <w:p w14:paraId="7ED6D7BE" w14:textId="77777777" w:rsidR="00030046" w:rsidRPr="00030046" w:rsidRDefault="00030046" w:rsidP="00030046">
      <w:pPr>
        <w:numPr>
          <w:ilvl w:val="0"/>
          <w:numId w:val="25"/>
        </w:numPr>
      </w:pPr>
      <w:proofErr w:type="spellStart"/>
      <w:r w:rsidRPr="00030046">
        <w:t>Heteronormative</w:t>
      </w:r>
      <w:proofErr w:type="spellEnd"/>
      <w:r w:rsidRPr="00030046">
        <w:t xml:space="preserve"> </w:t>
      </w:r>
      <w:proofErr w:type="spellStart"/>
      <w:r w:rsidRPr="00030046">
        <w:t>relationships</w:t>
      </w:r>
      <w:proofErr w:type="spellEnd"/>
      <w:r w:rsidRPr="00030046">
        <w:t xml:space="preserve"> ως </w:t>
      </w:r>
      <w:proofErr w:type="spellStart"/>
      <w:r w:rsidRPr="00030046">
        <w:t>default</w:t>
      </w:r>
      <w:proofErr w:type="spellEnd"/>
    </w:p>
    <w:p w14:paraId="131F883E" w14:textId="77777777" w:rsidR="00030046" w:rsidRPr="00030046" w:rsidRDefault="00030046" w:rsidP="00030046">
      <w:pPr>
        <w:numPr>
          <w:ilvl w:val="0"/>
          <w:numId w:val="25"/>
        </w:numPr>
      </w:pPr>
      <w:r w:rsidRPr="00030046">
        <w:t>Συγκεκριμένες σωματικές μορφές και αισθητικές</w:t>
      </w:r>
    </w:p>
    <w:p w14:paraId="3BBA5B83" w14:textId="77777777" w:rsidR="00030046" w:rsidRPr="00030046" w:rsidRDefault="00030046" w:rsidP="00030046">
      <w:pPr>
        <w:numPr>
          <w:ilvl w:val="0"/>
          <w:numId w:val="25"/>
        </w:numPr>
      </w:pPr>
      <w:r w:rsidRPr="00030046">
        <w:t xml:space="preserve">Αγγλική γλώσσα ως </w:t>
      </w:r>
      <w:proofErr w:type="spellStart"/>
      <w:r w:rsidRPr="00030046">
        <w:t>lingua</w:t>
      </w:r>
      <w:proofErr w:type="spellEnd"/>
      <w:r w:rsidRPr="00030046">
        <w:t xml:space="preserve"> </w:t>
      </w:r>
      <w:proofErr w:type="spellStart"/>
      <w:r w:rsidRPr="00030046">
        <w:t>franca</w:t>
      </w:r>
      <w:proofErr w:type="spellEnd"/>
    </w:p>
    <w:p w14:paraId="775571C6" w14:textId="77777777" w:rsidR="00030046" w:rsidRPr="00030046" w:rsidRDefault="00030046" w:rsidP="00030046">
      <w:r w:rsidRPr="00030046">
        <w:t>Όταν "διαφορετικά" σώματα ή ταυτότητες παρουσιάζονται, συχνά πρέπει να συμμορφώνονται με υπάρχουσες αισθητικές και αφηγηματικές συμβάσεις για να γίνουν αποδεκτά.</w:t>
      </w:r>
    </w:p>
    <w:p w14:paraId="23FABA2F" w14:textId="77777777" w:rsidR="00030046" w:rsidRPr="00030046" w:rsidRDefault="00030046" w:rsidP="00030046">
      <w:pPr>
        <w:rPr>
          <w:b/>
          <w:bCs/>
        </w:rPr>
      </w:pPr>
      <w:r w:rsidRPr="00030046">
        <w:rPr>
          <w:b/>
          <w:bCs/>
        </w:rPr>
        <w:t xml:space="preserve">7. Γεωπολιτικός Ρόλος: </w:t>
      </w:r>
      <w:proofErr w:type="spellStart"/>
      <w:r w:rsidRPr="00030046">
        <w:rPr>
          <w:b/>
          <w:bCs/>
        </w:rPr>
        <w:t>Soft</w:t>
      </w:r>
      <w:proofErr w:type="spellEnd"/>
      <w:r w:rsidRPr="00030046">
        <w:rPr>
          <w:b/>
          <w:bCs/>
        </w:rPr>
        <w:t xml:space="preserve"> </w:t>
      </w:r>
      <w:proofErr w:type="spellStart"/>
      <w:r w:rsidRPr="00030046">
        <w:rPr>
          <w:b/>
          <w:bCs/>
        </w:rPr>
        <w:t>Power</w:t>
      </w:r>
      <w:proofErr w:type="spellEnd"/>
      <w:r w:rsidRPr="00030046">
        <w:rPr>
          <w:b/>
          <w:bCs/>
        </w:rPr>
        <w:t xml:space="preserve"> και Πολιτιστικός Ιμπεριαλισμός</w:t>
      </w:r>
    </w:p>
    <w:p w14:paraId="64C55D49" w14:textId="77777777" w:rsidR="00030046" w:rsidRPr="00030046" w:rsidRDefault="00030046" w:rsidP="00030046">
      <w:r w:rsidRPr="00030046">
        <w:rPr>
          <w:b/>
          <w:bCs/>
        </w:rPr>
        <w:t xml:space="preserve">Τα </w:t>
      </w:r>
      <w:proofErr w:type="spellStart"/>
      <w:r w:rsidRPr="00030046">
        <w:rPr>
          <w:b/>
          <w:bCs/>
        </w:rPr>
        <w:t>Media</w:t>
      </w:r>
      <w:proofErr w:type="spellEnd"/>
      <w:r w:rsidRPr="00030046">
        <w:rPr>
          <w:b/>
          <w:bCs/>
        </w:rPr>
        <w:t xml:space="preserve"> ως Όργανα Εθνικής Στρατηγικής</w:t>
      </w:r>
    </w:p>
    <w:p w14:paraId="0298ACEA" w14:textId="77777777" w:rsidR="00030046" w:rsidRPr="00030046" w:rsidRDefault="00030046" w:rsidP="00030046">
      <w:r w:rsidRPr="00030046">
        <w:t xml:space="preserve">Τα </w:t>
      </w:r>
      <w:proofErr w:type="spellStart"/>
      <w:r w:rsidRPr="00030046">
        <w:t>media</w:t>
      </w:r>
      <w:proofErr w:type="spellEnd"/>
      <w:r w:rsidRPr="00030046">
        <w:t xml:space="preserve"> λειτουργούν ως εργαλεία </w:t>
      </w:r>
      <w:proofErr w:type="spellStart"/>
      <w:r w:rsidRPr="00030046">
        <w:t>soft</w:t>
      </w:r>
      <w:proofErr w:type="spellEnd"/>
      <w:r w:rsidRPr="00030046">
        <w:t xml:space="preserve"> </w:t>
      </w:r>
      <w:proofErr w:type="spellStart"/>
      <w:r w:rsidRPr="00030046">
        <w:t>power</w:t>
      </w:r>
      <w:proofErr w:type="spellEnd"/>
      <w:r w:rsidRPr="00030046">
        <w:t xml:space="preserve"> που προωθούν γεωπολιτικά συμφέροντα:</w:t>
      </w:r>
    </w:p>
    <w:p w14:paraId="362E35FF" w14:textId="77777777" w:rsidR="00030046" w:rsidRPr="00030046" w:rsidRDefault="00030046" w:rsidP="00030046">
      <w:r w:rsidRPr="00030046">
        <w:rPr>
          <w:b/>
          <w:bCs/>
        </w:rPr>
        <w:t>Αμερικανική Πολιτιστική Ηγεμονία</w:t>
      </w:r>
    </w:p>
    <w:p w14:paraId="25DA38D4" w14:textId="77777777" w:rsidR="00030046" w:rsidRPr="00030046" w:rsidRDefault="00030046" w:rsidP="00030046">
      <w:pPr>
        <w:numPr>
          <w:ilvl w:val="0"/>
          <w:numId w:val="26"/>
        </w:numPr>
      </w:pPr>
      <w:proofErr w:type="spellStart"/>
      <w:r w:rsidRPr="00030046">
        <w:t>Hollywood</w:t>
      </w:r>
      <w:proofErr w:type="spellEnd"/>
      <w:r w:rsidRPr="00030046">
        <w:t xml:space="preserve">, MTV, </w:t>
      </w:r>
      <w:proofErr w:type="spellStart"/>
      <w:r w:rsidRPr="00030046">
        <w:t>Billboard</w:t>
      </w:r>
      <w:proofErr w:type="spellEnd"/>
      <w:r w:rsidRPr="00030046">
        <w:t xml:space="preserve"> </w:t>
      </w:r>
      <w:proofErr w:type="spellStart"/>
      <w:r w:rsidRPr="00030046">
        <w:t>charts</w:t>
      </w:r>
      <w:proofErr w:type="spellEnd"/>
      <w:r w:rsidRPr="00030046">
        <w:t xml:space="preserve"> διαδίδουν αμερικανικό </w:t>
      </w:r>
      <w:proofErr w:type="spellStart"/>
      <w:r w:rsidRPr="00030046">
        <w:t>lifestyle</w:t>
      </w:r>
      <w:proofErr w:type="spellEnd"/>
      <w:r w:rsidRPr="00030046">
        <w:t xml:space="preserve"> και αξίες</w:t>
      </w:r>
    </w:p>
    <w:p w14:paraId="3FC2E88B" w14:textId="77777777" w:rsidR="00030046" w:rsidRPr="00030046" w:rsidRDefault="00030046" w:rsidP="00030046">
      <w:pPr>
        <w:numPr>
          <w:ilvl w:val="0"/>
          <w:numId w:val="26"/>
        </w:numPr>
      </w:pPr>
      <w:r w:rsidRPr="00030046">
        <w:t xml:space="preserve">"American </w:t>
      </w:r>
      <w:proofErr w:type="spellStart"/>
      <w:r w:rsidRPr="00030046">
        <w:t>Dream</w:t>
      </w:r>
      <w:proofErr w:type="spellEnd"/>
      <w:r w:rsidRPr="00030046">
        <w:t xml:space="preserve">" </w:t>
      </w:r>
      <w:proofErr w:type="spellStart"/>
      <w:r w:rsidRPr="00030046">
        <w:t>narrative</w:t>
      </w:r>
      <w:proofErr w:type="spellEnd"/>
      <w:r w:rsidRPr="00030046">
        <w:t xml:space="preserve"> ως παγκόσμιο πρότυπο επιτυχίας</w:t>
      </w:r>
    </w:p>
    <w:p w14:paraId="335FF9EF" w14:textId="77777777" w:rsidR="00030046" w:rsidRPr="00030046" w:rsidRDefault="00030046" w:rsidP="00030046">
      <w:pPr>
        <w:numPr>
          <w:ilvl w:val="0"/>
          <w:numId w:val="26"/>
        </w:numPr>
      </w:pPr>
      <w:r w:rsidRPr="00030046">
        <w:t xml:space="preserve">Αγγλική γλώσσα ως </w:t>
      </w:r>
      <w:proofErr w:type="spellStart"/>
      <w:r w:rsidRPr="00030046">
        <w:t>prerequisite</w:t>
      </w:r>
      <w:proofErr w:type="spellEnd"/>
      <w:r w:rsidRPr="00030046">
        <w:t xml:space="preserve"> για παγκόσμια επιτυχία</w:t>
      </w:r>
    </w:p>
    <w:p w14:paraId="04040CB6" w14:textId="77777777" w:rsidR="00030046" w:rsidRPr="00030046" w:rsidRDefault="00030046" w:rsidP="00030046">
      <w:pPr>
        <w:numPr>
          <w:ilvl w:val="0"/>
          <w:numId w:val="26"/>
        </w:numPr>
      </w:pPr>
      <w:r w:rsidRPr="00030046">
        <w:t xml:space="preserve">Αμερικανικά πολιτιστικά </w:t>
      </w:r>
      <w:proofErr w:type="spellStart"/>
      <w:r w:rsidRPr="00030046">
        <w:t>standards</w:t>
      </w:r>
      <w:proofErr w:type="spellEnd"/>
      <w:r w:rsidRPr="00030046">
        <w:t xml:space="preserve"> ως "</w:t>
      </w:r>
      <w:proofErr w:type="spellStart"/>
      <w:r w:rsidRPr="00030046">
        <w:t>universal</w:t>
      </w:r>
      <w:proofErr w:type="spellEnd"/>
      <w:r w:rsidRPr="00030046">
        <w:t>"</w:t>
      </w:r>
    </w:p>
    <w:p w14:paraId="2A684F27" w14:textId="77777777" w:rsidR="00030046" w:rsidRPr="00030046" w:rsidRDefault="00030046" w:rsidP="00030046">
      <w:proofErr w:type="spellStart"/>
      <w:r w:rsidRPr="00030046">
        <w:rPr>
          <w:b/>
          <w:bCs/>
        </w:rPr>
        <w:t>Αντι</w:t>
      </w:r>
      <w:proofErr w:type="spellEnd"/>
      <w:r w:rsidRPr="00030046">
        <w:rPr>
          <w:b/>
          <w:bCs/>
        </w:rPr>
        <w:t>-ηγεμονικές Στρατηγικές</w:t>
      </w:r>
      <w:r w:rsidRPr="00030046">
        <w:t xml:space="preserve"> Κράτη όπως η Νότια Κορέα, η Κίνα, η Ινδία επενδύουν σε </w:t>
      </w:r>
      <w:proofErr w:type="spellStart"/>
      <w:r w:rsidRPr="00030046">
        <w:t>media</w:t>
      </w:r>
      <w:proofErr w:type="spellEnd"/>
      <w:r w:rsidRPr="00030046">
        <w:t xml:space="preserve"> </w:t>
      </w:r>
      <w:proofErr w:type="spellStart"/>
      <w:r w:rsidRPr="00030046">
        <w:t>infrastructure</w:t>
      </w:r>
      <w:proofErr w:type="spellEnd"/>
      <w:r w:rsidRPr="00030046">
        <w:t xml:space="preserve"> για να προβάλλουν τη δική τους </w:t>
      </w:r>
      <w:proofErr w:type="spellStart"/>
      <w:r w:rsidRPr="00030046">
        <w:t>ποπ</w:t>
      </w:r>
      <w:proofErr w:type="spellEnd"/>
      <w:r w:rsidRPr="00030046">
        <w:t xml:space="preserve"> κουλτούρα:</w:t>
      </w:r>
    </w:p>
    <w:p w14:paraId="7EB14502" w14:textId="77777777" w:rsidR="00030046" w:rsidRPr="00030046" w:rsidRDefault="00030046" w:rsidP="00030046">
      <w:pPr>
        <w:numPr>
          <w:ilvl w:val="0"/>
          <w:numId w:val="27"/>
        </w:numPr>
        <w:rPr>
          <w:lang w:val="en-US"/>
        </w:rPr>
      </w:pPr>
      <w:r w:rsidRPr="00030046">
        <w:rPr>
          <w:lang w:val="en-US"/>
        </w:rPr>
        <w:t xml:space="preserve">K-pop </w:t>
      </w:r>
      <w:r w:rsidRPr="00030046">
        <w:t>ως</w:t>
      </w:r>
      <w:r w:rsidRPr="00030046">
        <w:rPr>
          <w:lang w:val="en-US"/>
        </w:rPr>
        <w:t xml:space="preserve"> </w:t>
      </w:r>
      <w:r w:rsidRPr="00030046">
        <w:t>κορεατικό</w:t>
      </w:r>
      <w:r w:rsidRPr="00030046">
        <w:rPr>
          <w:lang w:val="en-US"/>
        </w:rPr>
        <w:t xml:space="preserve"> soft power project</w:t>
      </w:r>
    </w:p>
    <w:p w14:paraId="71B1669E" w14:textId="77777777" w:rsidR="00030046" w:rsidRPr="00030046" w:rsidRDefault="00030046" w:rsidP="00030046">
      <w:pPr>
        <w:numPr>
          <w:ilvl w:val="0"/>
          <w:numId w:val="27"/>
        </w:numPr>
      </w:pPr>
      <w:proofErr w:type="spellStart"/>
      <w:r w:rsidRPr="00030046">
        <w:t>Bollywood</w:t>
      </w:r>
      <w:proofErr w:type="spellEnd"/>
      <w:r w:rsidRPr="00030046">
        <w:t xml:space="preserve"> ως ινδική πολιτιστική εξαγωγή</w:t>
      </w:r>
    </w:p>
    <w:p w14:paraId="3DBAB635" w14:textId="77777777" w:rsidR="00030046" w:rsidRPr="00030046" w:rsidRDefault="00030046" w:rsidP="00030046">
      <w:pPr>
        <w:numPr>
          <w:ilvl w:val="0"/>
          <w:numId w:val="27"/>
        </w:numPr>
        <w:rPr>
          <w:lang w:val="en-US"/>
        </w:rPr>
      </w:pPr>
      <w:r w:rsidRPr="00030046">
        <w:rPr>
          <w:lang w:val="en-US"/>
        </w:rPr>
        <w:t xml:space="preserve">Chinese streaming platforms </w:t>
      </w:r>
      <w:r w:rsidRPr="00030046">
        <w:t>και</w:t>
      </w:r>
      <w:r w:rsidRPr="00030046">
        <w:rPr>
          <w:lang w:val="en-US"/>
        </w:rPr>
        <w:t xml:space="preserve"> TikTok </w:t>
      </w:r>
      <w:r w:rsidRPr="00030046">
        <w:t>ως</w:t>
      </w:r>
      <w:r w:rsidRPr="00030046">
        <w:rPr>
          <w:lang w:val="en-US"/>
        </w:rPr>
        <w:t xml:space="preserve"> </w:t>
      </w:r>
      <w:r w:rsidRPr="00030046">
        <w:t>εναλλακτικά</w:t>
      </w:r>
      <w:r w:rsidRPr="00030046">
        <w:rPr>
          <w:lang w:val="en-US"/>
        </w:rPr>
        <w:t xml:space="preserve"> media ecosystems</w:t>
      </w:r>
    </w:p>
    <w:p w14:paraId="3EECDE01" w14:textId="77777777" w:rsidR="00030046" w:rsidRPr="00030046" w:rsidRDefault="00030046" w:rsidP="00030046">
      <w:r w:rsidRPr="00030046">
        <w:t>Ωστόσο, ακόμη και αυτές οι "εναλλακτικές" συχνά υιοθετούν τις ίδιες καπιταλιστικές λογικές και βιομηχανικά μοντέλα.</w:t>
      </w:r>
    </w:p>
    <w:p w14:paraId="200DA288" w14:textId="77777777" w:rsidR="00030046" w:rsidRPr="00030046" w:rsidRDefault="00030046" w:rsidP="00030046">
      <w:pPr>
        <w:rPr>
          <w:b/>
          <w:bCs/>
        </w:rPr>
      </w:pPr>
      <w:r w:rsidRPr="00030046">
        <w:rPr>
          <w:b/>
          <w:bCs/>
        </w:rPr>
        <w:t>8. Παραγωγή Επιθυμίας και Συναισθηματικός Καπιταλισμός</w:t>
      </w:r>
    </w:p>
    <w:p w14:paraId="462110E6" w14:textId="77777777" w:rsidR="00030046" w:rsidRPr="00030046" w:rsidRDefault="00030046" w:rsidP="00030046">
      <w:r w:rsidRPr="00030046">
        <w:rPr>
          <w:b/>
          <w:bCs/>
        </w:rPr>
        <w:lastRenderedPageBreak/>
        <w:t xml:space="preserve">Τα </w:t>
      </w:r>
      <w:proofErr w:type="spellStart"/>
      <w:r w:rsidRPr="00030046">
        <w:rPr>
          <w:b/>
          <w:bCs/>
        </w:rPr>
        <w:t>Media</w:t>
      </w:r>
      <w:proofErr w:type="spellEnd"/>
      <w:r w:rsidRPr="00030046">
        <w:rPr>
          <w:b/>
          <w:bCs/>
        </w:rPr>
        <w:t xml:space="preserve"> ως Εργοστάσια Συναισθήματος</w:t>
      </w:r>
    </w:p>
    <w:p w14:paraId="7D922B0E" w14:textId="77777777" w:rsidR="00030046" w:rsidRPr="00030046" w:rsidRDefault="00030046" w:rsidP="00030046">
      <w:r w:rsidRPr="00030046">
        <w:t xml:space="preserve">Τα </w:t>
      </w:r>
      <w:proofErr w:type="spellStart"/>
      <w:r w:rsidRPr="00030046">
        <w:t>media</w:t>
      </w:r>
      <w:proofErr w:type="spellEnd"/>
      <w:r w:rsidRPr="00030046">
        <w:t xml:space="preserve"> δεν πουλάνε απλώς καλλιτέχνες αλλά συναισθηματικές εμπειρίες και σχέσεις. Όπως υποστηρίζει η </w:t>
      </w:r>
      <w:proofErr w:type="spellStart"/>
      <w:r w:rsidRPr="00030046">
        <w:t>Eva</w:t>
      </w:r>
      <w:proofErr w:type="spellEnd"/>
      <w:r w:rsidRPr="00030046">
        <w:t xml:space="preserve"> </w:t>
      </w:r>
      <w:proofErr w:type="spellStart"/>
      <w:r w:rsidRPr="00030046">
        <w:t>Illouz</w:t>
      </w:r>
      <w:proofErr w:type="spellEnd"/>
      <w:r w:rsidRPr="00030046">
        <w:t xml:space="preserve"> στην ανάλυση του "</w:t>
      </w:r>
      <w:proofErr w:type="spellStart"/>
      <w:r w:rsidRPr="00030046">
        <w:t>emotional</w:t>
      </w:r>
      <w:proofErr w:type="spellEnd"/>
      <w:r w:rsidRPr="00030046">
        <w:t xml:space="preserve"> </w:t>
      </w:r>
      <w:proofErr w:type="spellStart"/>
      <w:r w:rsidRPr="00030046">
        <w:t>capitalism</w:t>
      </w:r>
      <w:proofErr w:type="spellEnd"/>
      <w:r w:rsidRPr="00030046">
        <w:t>":</w:t>
      </w:r>
    </w:p>
    <w:p w14:paraId="6B8AC0AE" w14:textId="77777777" w:rsidR="00030046" w:rsidRPr="00030046" w:rsidRDefault="00030046" w:rsidP="00030046">
      <w:r w:rsidRPr="00030046">
        <w:rPr>
          <w:b/>
          <w:bCs/>
        </w:rPr>
        <w:t xml:space="preserve">Κατασκευή </w:t>
      </w:r>
      <w:proofErr w:type="spellStart"/>
      <w:r w:rsidRPr="00030046">
        <w:rPr>
          <w:b/>
          <w:bCs/>
        </w:rPr>
        <w:t>Parasocial</w:t>
      </w:r>
      <w:proofErr w:type="spellEnd"/>
      <w:r w:rsidRPr="00030046">
        <w:rPr>
          <w:b/>
          <w:bCs/>
        </w:rPr>
        <w:t xml:space="preserve"> </w:t>
      </w:r>
      <w:proofErr w:type="spellStart"/>
      <w:r w:rsidRPr="00030046">
        <w:rPr>
          <w:b/>
          <w:bCs/>
        </w:rPr>
        <w:t>Relationships</w:t>
      </w:r>
      <w:proofErr w:type="spellEnd"/>
    </w:p>
    <w:p w14:paraId="450EB225" w14:textId="77777777" w:rsidR="00030046" w:rsidRPr="00030046" w:rsidRDefault="00030046" w:rsidP="00030046">
      <w:pPr>
        <w:numPr>
          <w:ilvl w:val="0"/>
          <w:numId w:val="28"/>
        </w:numPr>
      </w:pPr>
      <w:r w:rsidRPr="00030046">
        <w:t xml:space="preserve">Τα </w:t>
      </w:r>
      <w:proofErr w:type="spellStart"/>
      <w:r w:rsidRPr="00030046">
        <w:t>media</w:t>
      </w:r>
      <w:proofErr w:type="spellEnd"/>
      <w:r w:rsidRPr="00030046">
        <w:t xml:space="preserve"> δημιουργούν την ψευδαίσθηση προσωπικής σχέσης με τους σταρ</w:t>
      </w:r>
    </w:p>
    <w:p w14:paraId="5FD514AC" w14:textId="77777777" w:rsidR="00030046" w:rsidRPr="00030046" w:rsidRDefault="00030046" w:rsidP="00030046">
      <w:pPr>
        <w:numPr>
          <w:ilvl w:val="0"/>
          <w:numId w:val="28"/>
        </w:numPr>
        <w:rPr>
          <w:lang w:val="en-US"/>
        </w:rPr>
      </w:pPr>
      <w:r w:rsidRPr="00030046">
        <w:rPr>
          <w:lang w:val="en-US"/>
        </w:rPr>
        <w:t xml:space="preserve">Social media "access" </w:t>
      </w:r>
      <w:r w:rsidRPr="00030046">
        <w:t>που</w:t>
      </w:r>
      <w:r w:rsidRPr="00030046">
        <w:rPr>
          <w:lang w:val="en-US"/>
        </w:rPr>
        <w:t xml:space="preserve"> </w:t>
      </w:r>
      <w:r w:rsidRPr="00030046">
        <w:t>δημιουργεί</w:t>
      </w:r>
      <w:r w:rsidRPr="00030046">
        <w:rPr>
          <w:lang w:val="en-US"/>
        </w:rPr>
        <w:t xml:space="preserve"> intimacy illusion</w:t>
      </w:r>
    </w:p>
    <w:p w14:paraId="0C870585" w14:textId="77777777" w:rsidR="00030046" w:rsidRPr="00030046" w:rsidRDefault="00030046" w:rsidP="00030046">
      <w:pPr>
        <w:numPr>
          <w:ilvl w:val="0"/>
          <w:numId w:val="28"/>
        </w:numPr>
        <w:rPr>
          <w:lang w:val="en-US"/>
        </w:rPr>
      </w:pPr>
      <w:r w:rsidRPr="00030046">
        <w:rPr>
          <w:lang w:val="en-US"/>
        </w:rPr>
        <w:t xml:space="preserve">Fan engagement </w:t>
      </w:r>
      <w:r w:rsidRPr="00030046">
        <w:t>που</w:t>
      </w:r>
      <w:r w:rsidRPr="00030046">
        <w:rPr>
          <w:lang w:val="en-US"/>
        </w:rPr>
        <w:t xml:space="preserve"> </w:t>
      </w:r>
      <w:r w:rsidRPr="00030046">
        <w:t>καλλιεργεί</w:t>
      </w:r>
      <w:r w:rsidRPr="00030046">
        <w:rPr>
          <w:lang w:val="en-US"/>
        </w:rPr>
        <w:t xml:space="preserve"> emotional investment</w:t>
      </w:r>
    </w:p>
    <w:p w14:paraId="32EB7C89" w14:textId="77777777" w:rsidR="00030046" w:rsidRPr="00030046" w:rsidRDefault="00030046" w:rsidP="00030046">
      <w:pPr>
        <w:numPr>
          <w:ilvl w:val="0"/>
          <w:numId w:val="28"/>
        </w:numPr>
      </w:pPr>
      <w:proofErr w:type="spellStart"/>
      <w:r w:rsidRPr="00030046">
        <w:t>Loyalty</w:t>
      </w:r>
      <w:proofErr w:type="spellEnd"/>
      <w:r w:rsidRPr="00030046">
        <w:t xml:space="preserve"> που μεταφράζεται σε οικονομική αξία</w:t>
      </w:r>
    </w:p>
    <w:p w14:paraId="0F15569C" w14:textId="77777777" w:rsidR="00030046" w:rsidRPr="00030046" w:rsidRDefault="00030046" w:rsidP="00030046">
      <w:proofErr w:type="spellStart"/>
      <w:r w:rsidRPr="00030046">
        <w:rPr>
          <w:b/>
          <w:bCs/>
        </w:rPr>
        <w:t>Monetization</w:t>
      </w:r>
      <w:proofErr w:type="spellEnd"/>
      <w:r w:rsidRPr="00030046">
        <w:rPr>
          <w:b/>
          <w:bCs/>
        </w:rPr>
        <w:t xml:space="preserve"> of </w:t>
      </w:r>
      <w:proofErr w:type="spellStart"/>
      <w:r w:rsidRPr="00030046">
        <w:rPr>
          <w:b/>
          <w:bCs/>
        </w:rPr>
        <w:t>Affect</w:t>
      </w:r>
      <w:proofErr w:type="spellEnd"/>
    </w:p>
    <w:p w14:paraId="40A8530C" w14:textId="77777777" w:rsidR="00030046" w:rsidRPr="00030046" w:rsidRDefault="00030046" w:rsidP="00030046">
      <w:pPr>
        <w:numPr>
          <w:ilvl w:val="0"/>
          <w:numId w:val="29"/>
        </w:numPr>
      </w:pPr>
      <w:r w:rsidRPr="00030046">
        <w:t xml:space="preserve">Κάθε </w:t>
      </w:r>
      <w:proofErr w:type="spellStart"/>
      <w:r w:rsidRPr="00030046">
        <w:t>like</w:t>
      </w:r>
      <w:proofErr w:type="spellEnd"/>
      <w:r w:rsidRPr="00030046">
        <w:t xml:space="preserve">, </w:t>
      </w:r>
      <w:proofErr w:type="spellStart"/>
      <w:r w:rsidRPr="00030046">
        <w:t>comment</w:t>
      </w:r>
      <w:proofErr w:type="spellEnd"/>
      <w:r w:rsidRPr="00030046">
        <w:t xml:space="preserve">, </w:t>
      </w:r>
      <w:proofErr w:type="spellStart"/>
      <w:r w:rsidRPr="00030046">
        <w:t>share</w:t>
      </w:r>
      <w:proofErr w:type="spellEnd"/>
      <w:r w:rsidRPr="00030046">
        <w:t xml:space="preserve"> είναι συναισθηματική εργασία που </w:t>
      </w:r>
      <w:proofErr w:type="spellStart"/>
      <w:r w:rsidRPr="00030046">
        <w:t>μονετοποιείται</w:t>
      </w:r>
      <w:proofErr w:type="spellEnd"/>
    </w:p>
    <w:p w14:paraId="1486CBED" w14:textId="77777777" w:rsidR="00030046" w:rsidRPr="00030046" w:rsidRDefault="00030046" w:rsidP="00030046">
      <w:pPr>
        <w:numPr>
          <w:ilvl w:val="0"/>
          <w:numId w:val="29"/>
        </w:numPr>
      </w:pPr>
      <w:proofErr w:type="spellStart"/>
      <w:r w:rsidRPr="00030046">
        <w:t>Fandom</w:t>
      </w:r>
      <w:proofErr w:type="spellEnd"/>
      <w:r w:rsidRPr="00030046">
        <w:t xml:space="preserve"> γίνεται </w:t>
      </w:r>
      <w:proofErr w:type="spellStart"/>
      <w:r w:rsidRPr="00030046">
        <w:t>unpaid</w:t>
      </w:r>
      <w:proofErr w:type="spellEnd"/>
      <w:r w:rsidRPr="00030046">
        <w:t xml:space="preserve"> </w:t>
      </w:r>
      <w:proofErr w:type="spellStart"/>
      <w:r w:rsidRPr="00030046">
        <w:t>labor</w:t>
      </w:r>
      <w:proofErr w:type="spellEnd"/>
      <w:r w:rsidRPr="00030046">
        <w:t xml:space="preserve"> για τις πλατφόρμες</w:t>
      </w:r>
    </w:p>
    <w:p w14:paraId="124A1167" w14:textId="77777777" w:rsidR="00030046" w:rsidRPr="00030046" w:rsidRDefault="00030046" w:rsidP="00030046">
      <w:pPr>
        <w:numPr>
          <w:ilvl w:val="0"/>
          <w:numId w:val="29"/>
        </w:numPr>
        <w:rPr>
          <w:lang w:val="en-US"/>
        </w:rPr>
      </w:pPr>
      <w:r w:rsidRPr="00030046">
        <w:rPr>
          <w:lang w:val="en-US"/>
        </w:rPr>
        <w:t xml:space="preserve">Emotional attachment </w:t>
      </w:r>
      <w:r w:rsidRPr="00030046">
        <w:t>χρησιμοποιείται</w:t>
      </w:r>
      <w:r w:rsidRPr="00030046">
        <w:rPr>
          <w:lang w:val="en-US"/>
        </w:rPr>
        <w:t xml:space="preserve"> </w:t>
      </w:r>
      <w:r w:rsidRPr="00030046">
        <w:t>για</w:t>
      </w:r>
      <w:r w:rsidRPr="00030046">
        <w:rPr>
          <w:lang w:val="en-US"/>
        </w:rPr>
        <w:t xml:space="preserve"> upselling (concerts, merchandise, premium content)</w:t>
      </w:r>
    </w:p>
    <w:p w14:paraId="3E8A48C7" w14:textId="77777777" w:rsidR="00030046" w:rsidRPr="00030046" w:rsidRDefault="00030046" w:rsidP="00030046">
      <w:pPr>
        <w:rPr>
          <w:b/>
          <w:bCs/>
          <w:lang w:val="en-US"/>
        </w:rPr>
      </w:pPr>
      <w:r w:rsidRPr="00030046">
        <w:rPr>
          <w:b/>
          <w:bCs/>
          <w:lang w:val="en-US"/>
        </w:rPr>
        <w:t xml:space="preserve">9. </w:t>
      </w:r>
      <w:r w:rsidRPr="00030046">
        <w:rPr>
          <w:b/>
          <w:bCs/>
        </w:rPr>
        <w:t>Ο</w:t>
      </w:r>
      <w:r w:rsidRPr="00030046">
        <w:rPr>
          <w:b/>
          <w:bCs/>
          <w:lang w:val="en-US"/>
        </w:rPr>
        <w:t xml:space="preserve"> </w:t>
      </w:r>
      <w:r w:rsidRPr="00030046">
        <w:rPr>
          <w:b/>
          <w:bCs/>
        </w:rPr>
        <w:t>Ρόλος</w:t>
      </w:r>
      <w:r w:rsidRPr="00030046">
        <w:rPr>
          <w:b/>
          <w:bCs/>
          <w:lang w:val="en-US"/>
        </w:rPr>
        <w:t xml:space="preserve"> </w:t>
      </w:r>
      <w:r w:rsidRPr="00030046">
        <w:rPr>
          <w:b/>
          <w:bCs/>
        </w:rPr>
        <w:t>των</w:t>
      </w:r>
      <w:r w:rsidRPr="00030046">
        <w:rPr>
          <w:b/>
          <w:bCs/>
          <w:lang w:val="en-US"/>
        </w:rPr>
        <w:t xml:space="preserve"> News Media: Legitimation </w:t>
      </w:r>
      <w:r w:rsidRPr="00030046">
        <w:rPr>
          <w:b/>
          <w:bCs/>
        </w:rPr>
        <w:t>και</w:t>
      </w:r>
      <w:r w:rsidRPr="00030046">
        <w:rPr>
          <w:b/>
          <w:bCs/>
          <w:lang w:val="en-US"/>
        </w:rPr>
        <w:t xml:space="preserve"> Star-Making</w:t>
      </w:r>
    </w:p>
    <w:p w14:paraId="5A16C226" w14:textId="77777777" w:rsidR="00030046" w:rsidRPr="00030046" w:rsidRDefault="00030046" w:rsidP="00030046">
      <w:r w:rsidRPr="00030046">
        <w:rPr>
          <w:b/>
          <w:bCs/>
        </w:rPr>
        <w:t xml:space="preserve">Η Συμβιωτική Σχέση </w:t>
      </w:r>
      <w:proofErr w:type="spellStart"/>
      <w:r w:rsidRPr="00030046">
        <w:rPr>
          <w:b/>
          <w:bCs/>
        </w:rPr>
        <w:t>Celebrity</w:t>
      </w:r>
      <w:proofErr w:type="spellEnd"/>
      <w:r w:rsidRPr="00030046">
        <w:rPr>
          <w:b/>
          <w:bCs/>
        </w:rPr>
        <w:t xml:space="preserve"> </w:t>
      </w:r>
      <w:proofErr w:type="spellStart"/>
      <w:r w:rsidRPr="00030046">
        <w:rPr>
          <w:b/>
          <w:bCs/>
        </w:rPr>
        <w:t>Culture</w:t>
      </w:r>
      <w:proofErr w:type="spellEnd"/>
      <w:r w:rsidRPr="00030046">
        <w:rPr>
          <w:b/>
          <w:bCs/>
        </w:rPr>
        <w:t xml:space="preserve"> και Δημοσιογραφίας</w:t>
      </w:r>
    </w:p>
    <w:p w14:paraId="36230D10" w14:textId="77777777" w:rsidR="00030046" w:rsidRPr="00030046" w:rsidRDefault="00030046" w:rsidP="00030046">
      <w:r w:rsidRPr="00030046">
        <w:t xml:space="preserve">Τα </w:t>
      </w:r>
      <w:proofErr w:type="spellStart"/>
      <w:r w:rsidRPr="00030046">
        <w:t>news</w:t>
      </w:r>
      <w:proofErr w:type="spellEnd"/>
      <w:r w:rsidRPr="00030046">
        <w:t xml:space="preserve"> </w:t>
      </w:r>
      <w:proofErr w:type="spellStart"/>
      <w:r w:rsidRPr="00030046">
        <w:t>media</w:t>
      </w:r>
      <w:proofErr w:type="spellEnd"/>
      <w:r w:rsidRPr="00030046">
        <w:t xml:space="preserve"> (</w:t>
      </w:r>
      <w:proofErr w:type="spellStart"/>
      <w:r w:rsidRPr="00030046">
        <w:t>entertainment</w:t>
      </w:r>
      <w:proofErr w:type="spellEnd"/>
      <w:r w:rsidRPr="00030046">
        <w:t xml:space="preserve"> </w:t>
      </w:r>
      <w:proofErr w:type="spellStart"/>
      <w:r w:rsidRPr="00030046">
        <w:t>journalism</w:t>
      </w:r>
      <w:proofErr w:type="spellEnd"/>
      <w:r w:rsidRPr="00030046">
        <w:t xml:space="preserve">, </w:t>
      </w:r>
      <w:proofErr w:type="spellStart"/>
      <w:r w:rsidRPr="00030046">
        <w:t>celebrity</w:t>
      </w:r>
      <w:proofErr w:type="spellEnd"/>
      <w:r w:rsidRPr="00030046">
        <w:t xml:space="preserve"> </w:t>
      </w:r>
      <w:proofErr w:type="spellStart"/>
      <w:r w:rsidRPr="00030046">
        <w:t>gossip</w:t>
      </w:r>
      <w:proofErr w:type="spellEnd"/>
      <w:r w:rsidRPr="00030046">
        <w:t xml:space="preserve"> </w:t>
      </w:r>
      <w:proofErr w:type="spellStart"/>
      <w:r w:rsidRPr="00030046">
        <w:t>sites</w:t>
      </w:r>
      <w:proofErr w:type="spellEnd"/>
      <w:r w:rsidRPr="00030046">
        <w:t xml:space="preserve">, </w:t>
      </w:r>
      <w:proofErr w:type="spellStart"/>
      <w:r w:rsidRPr="00030046">
        <w:t>lifestyle</w:t>
      </w:r>
      <w:proofErr w:type="spellEnd"/>
      <w:r w:rsidRPr="00030046">
        <w:t xml:space="preserve"> </w:t>
      </w:r>
      <w:proofErr w:type="spellStart"/>
      <w:r w:rsidRPr="00030046">
        <w:t>magazines</w:t>
      </w:r>
      <w:proofErr w:type="spellEnd"/>
      <w:r w:rsidRPr="00030046">
        <w:t xml:space="preserve">) δεν απλώς καλύπτουν την </w:t>
      </w:r>
      <w:proofErr w:type="spellStart"/>
      <w:r w:rsidRPr="00030046">
        <w:t>ποπ</w:t>
      </w:r>
      <w:proofErr w:type="spellEnd"/>
      <w:r w:rsidRPr="00030046">
        <w:t xml:space="preserve"> κουλτούρα αλλά την συν-παράγουν:</w:t>
      </w:r>
    </w:p>
    <w:p w14:paraId="79B8EFCF" w14:textId="77777777" w:rsidR="00030046" w:rsidRPr="00030046" w:rsidRDefault="00030046" w:rsidP="00030046">
      <w:r w:rsidRPr="00030046">
        <w:rPr>
          <w:b/>
          <w:bCs/>
        </w:rPr>
        <w:t>Co-</w:t>
      </w:r>
      <w:proofErr w:type="spellStart"/>
      <w:r w:rsidRPr="00030046">
        <w:rPr>
          <w:b/>
          <w:bCs/>
        </w:rPr>
        <w:t>creation</w:t>
      </w:r>
      <w:proofErr w:type="spellEnd"/>
      <w:r w:rsidRPr="00030046">
        <w:rPr>
          <w:b/>
          <w:bCs/>
        </w:rPr>
        <w:t xml:space="preserve"> of </w:t>
      </w:r>
      <w:proofErr w:type="spellStart"/>
      <w:r w:rsidRPr="00030046">
        <w:rPr>
          <w:b/>
          <w:bCs/>
        </w:rPr>
        <w:t>Celebrity</w:t>
      </w:r>
      <w:proofErr w:type="spellEnd"/>
    </w:p>
    <w:p w14:paraId="46D4BF9A" w14:textId="77777777" w:rsidR="00030046" w:rsidRPr="00030046" w:rsidRDefault="00030046" w:rsidP="00030046">
      <w:pPr>
        <w:numPr>
          <w:ilvl w:val="0"/>
          <w:numId w:val="30"/>
        </w:numPr>
      </w:pPr>
      <w:r w:rsidRPr="00030046">
        <w:t xml:space="preserve">Οι δημοσιογράφοι και οι </w:t>
      </w:r>
      <w:proofErr w:type="spellStart"/>
      <w:r w:rsidRPr="00030046">
        <w:t>publicists</w:t>
      </w:r>
      <w:proofErr w:type="spellEnd"/>
      <w:r w:rsidRPr="00030046">
        <w:t xml:space="preserve"> συνεργάζονται για </w:t>
      </w:r>
      <w:proofErr w:type="spellStart"/>
      <w:r w:rsidRPr="00030046">
        <w:t>crafted</w:t>
      </w:r>
      <w:proofErr w:type="spellEnd"/>
      <w:r w:rsidRPr="00030046">
        <w:t xml:space="preserve"> </w:t>
      </w:r>
      <w:proofErr w:type="spellStart"/>
      <w:r w:rsidRPr="00030046">
        <w:t>narratives</w:t>
      </w:r>
      <w:proofErr w:type="spellEnd"/>
    </w:p>
    <w:p w14:paraId="6AC743E5" w14:textId="77777777" w:rsidR="00030046" w:rsidRPr="00030046" w:rsidRDefault="00030046" w:rsidP="00030046">
      <w:pPr>
        <w:numPr>
          <w:ilvl w:val="0"/>
          <w:numId w:val="30"/>
        </w:numPr>
        <w:rPr>
          <w:lang w:val="en-US"/>
        </w:rPr>
      </w:pPr>
      <w:r w:rsidRPr="00030046">
        <w:rPr>
          <w:lang w:val="en-US"/>
        </w:rPr>
        <w:t xml:space="preserve">Exclusive interviews </w:t>
      </w:r>
      <w:r w:rsidRPr="00030046">
        <w:t>και</w:t>
      </w:r>
      <w:r w:rsidRPr="00030046">
        <w:rPr>
          <w:lang w:val="en-US"/>
        </w:rPr>
        <w:t xml:space="preserve"> access </w:t>
      </w:r>
      <w:r w:rsidRPr="00030046">
        <w:t>ως</w:t>
      </w:r>
      <w:r w:rsidRPr="00030046">
        <w:rPr>
          <w:lang w:val="en-US"/>
        </w:rPr>
        <w:t xml:space="preserve"> reward </w:t>
      </w:r>
      <w:r w:rsidRPr="00030046">
        <w:t>για</w:t>
      </w:r>
      <w:r w:rsidRPr="00030046">
        <w:rPr>
          <w:lang w:val="en-US"/>
        </w:rPr>
        <w:t xml:space="preserve"> favorable coverage</w:t>
      </w:r>
    </w:p>
    <w:p w14:paraId="798496EF" w14:textId="77777777" w:rsidR="00030046" w:rsidRPr="00030046" w:rsidRDefault="00030046" w:rsidP="00030046">
      <w:pPr>
        <w:numPr>
          <w:ilvl w:val="0"/>
          <w:numId w:val="30"/>
        </w:numPr>
        <w:rPr>
          <w:lang w:val="en-US"/>
        </w:rPr>
      </w:pPr>
      <w:r w:rsidRPr="00030046">
        <w:t>Σκάνδαλα</w:t>
      </w:r>
      <w:r w:rsidRPr="00030046">
        <w:rPr>
          <w:lang w:val="en-US"/>
        </w:rPr>
        <w:t xml:space="preserve"> </w:t>
      </w:r>
      <w:r w:rsidRPr="00030046">
        <w:t>και</w:t>
      </w:r>
      <w:r w:rsidRPr="00030046">
        <w:rPr>
          <w:lang w:val="en-US"/>
        </w:rPr>
        <w:t xml:space="preserve"> controversies </w:t>
      </w:r>
      <w:r w:rsidRPr="00030046">
        <w:t>ως</w:t>
      </w:r>
      <w:r w:rsidRPr="00030046">
        <w:rPr>
          <w:lang w:val="en-US"/>
        </w:rPr>
        <w:t xml:space="preserve"> strategic publicity moves</w:t>
      </w:r>
    </w:p>
    <w:p w14:paraId="6E9F3AA5" w14:textId="77777777" w:rsidR="00030046" w:rsidRPr="00030046" w:rsidRDefault="00030046" w:rsidP="00030046">
      <w:pPr>
        <w:numPr>
          <w:ilvl w:val="0"/>
          <w:numId w:val="30"/>
        </w:numPr>
        <w:rPr>
          <w:lang w:val="en-US"/>
        </w:rPr>
      </w:pPr>
      <w:r w:rsidRPr="00030046">
        <w:rPr>
          <w:lang w:val="en-US"/>
        </w:rPr>
        <w:t xml:space="preserve">"Organic" viral moments </w:t>
      </w:r>
      <w:r w:rsidRPr="00030046">
        <w:t>που</w:t>
      </w:r>
      <w:r w:rsidRPr="00030046">
        <w:rPr>
          <w:lang w:val="en-US"/>
        </w:rPr>
        <w:t xml:space="preserve"> </w:t>
      </w:r>
      <w:r w:rsidRPr="00030046">
        <w:t>είναι</w:t>
      </w:r>
      <w:r w:rsidRPr="00030046">
        <w:rPr>
          <w:lang w:val="en-US"/>
        </w:rPr>
        <w:t xml:space="preserve"> carefully orchestrated</w:t>
      </w:r>
    </w:p>
    <w:p w14:paraId="6D99B477" w14:textId="77777777" w:rsidR="00030046" w:rsidRPr="00030046" w:rsidRDefault="00030046" w:rsidP="00030046">
      <w:r w:rsidRPr="00030046">
        <w:rPr>
          <w:b/>
          <w:bCs/>
        </w:rPr>
        <w:t xml:space="preserve">Κύκλος </w:t>
      </w:r>
      <w:proofErr w:type="spellStart"/>
      <w:r w:rsidRPr="00030046">
        <w:rPr>
          <w:b/>
          <w:bCs/>
        </w:rPr>
        <w:t>Hype</w:t>
      </w:r>
      <w:proofErr w:type="spellEnd"/>
      <w:r w:rsidRPr="00030046">
        <w:rPr>
          <w:b/>
          <w:bCs/>
        </w:rPr>
        <w:t xml:space="preserve"> και </w:t>
      </w:r>
      <w:proofErr w:type="spellStart"/>
      <w:r w:rsidRPr="00030046">
        <w:rPr>
          <w:b/>
          <w:bCs/>
        </w:rPr>
        <w:t>Backlash</w:t>
      </w:r>
      <w:proofErr w:type="spellEnd"/>
      <w:r w:rsidRPr="00030046">
        <w:t xml:space="preserve"> Τα </w:t>
      </w:r>
      <w:proofErr w:type="spellStart"/>
      <w:r w:rsidRPr="00030046">
        <w:t>media</w:t>
      </w:r>
      <w:proofErr w:type="spellEnd"/>
      <w:r w:rsidRPr="00030046">
        <w:t xml:space="preserve"> δημιουργούν μοτίβα:</w:t>
      </w:r>
    </w:p>
    <w:p w14:paraId="3CAD220E" w14:textId="77777777" w:rsidR="00030046" w:rsidRPr="00030046" w:rsidRDefault="00030046" w:rsidP="00030046">
      <w:pPr>
        <w:numPr>
          <w:ilvl w:val="0"/>
          <w:numId w:val="31"/>
        </w:numPr>
      </w:pPr>
      <w:proofErr w:type="spellStart"/>
      <w:r w:rsidRPr="00030046">
        <w:t>Build-up</w:t>
      </w:r>
      <w:proofErr w:type="spellEnd"/>
      <w:r w:rsidRPr="00030046">
        <w:t>: Ανακάλυψη "νέου ταλέντου"</w:t>
      </w:r>
    </w:p>
    <w:p w14:paraId="5900516B" w14:textId="77777777" w:rsidR="00030046" w:rsidRPr="00030046" w:rsidRDefault="00030046" w:rsidP="00030046">
      <w:pPr>
        <w:numPr>
          <w:ilvl w:val="0"/>
          <w:numId w:val="31"/>
        </w:numPr>
      </w:pPr>
      <w:proofErr w:type="spellStart"/>
      <w:r w:rsidRPr="00030046">
        <w:t>Hype</w:t>
      </w:r>
      <w:proofErr w:type="spellEnd"/>
      <w:r w:rsidRPr="00030046">
        <w:t xml:space="preserve">: Υπερβολική κάλυψη και </w:t>
      </w:r>
      <w:proofErr w:type="spellStart"/>
      <w:r w:rsidRPr="00030046">
        <w:t>worship</w:t>
      </w:r>
      <w:proofErr w:type="spellEnd"/>
    </w:p>
    <w:p w14:paraId="7C406A02" w14:textId="77777777" w:rsidR="00030046" w:rsidRPr="00030046" w:rsidRDefault="00030046" w:rsidP="00030046">
      <w:pPr>
        <w:numPr>
          <w:ilvl w:val="0"/>
          <w:numId w:val="31"/>
        </w:numPr>
      </w:pPr>
      <w:proofErr w:type="spellStart"/>
      <w:r w:rsidRPr="00030046">
        <w:t>Saturation</w:t>
      </w:r>
      <w:proofErr w:type="spellEnd"/>
      <w:r w:rsidRPr="00030046">
        <w:t xml:space="preserve">: </w:t>
      </w:r>
      <w:proofErr w:type="spellStart"/>
      <w:r w:rsidRPr="00030046">
        <w:t>Omnipresence</w:t>
      </w:r>
      <w:proofErr w:type="spellEnd"/>
    </w:p>
    <w:p w14:paraId="4E2FBD65" w14:textId="77777777" w:rsidR="00030046" w:rsidRPr="00030046" w:rsidRDefault="00030046" w:rsidP="00030046">
      <w:pPr>
        <w:numPr>
          <w:ilvl w:val="0"/>
          <w:numId w:val="31"/>
        </w:numPr>
      </w:pPr>
      <w:proofErr w:type="spellStart"/>
      <w:r w:rsidRPr="00030046">
        <w:t>Backlash</w:t>
      </w:r>
      <w:proofErr w:type="spellEnd"/>
      <w:r w:rsidRPr="00030046">
        <w:t xml:space="preserve">: Κριτική και </w:t>
      </w:r>
      <w:proofErr w:type="spellStart"/>
      <w:r w:rsidRPr="00030046">
        <w:t>takedown</w:t>
      </w:r>
      <w:proofErr w:type="spellEnd"/>
    </w:p>
    <w:p w14:paraId="1881B079" w14:textId="77777777" w:rsidR="00030046" w:rsidRPr="00030046" w:rsidRDefault="00030046" w:rsidP="00030046">
      <w:pPr>
        <w:numPr>
          <w:ilvl w:val="0"/>
          <w:numId w:val="31"/>
        </w:numPr>
      </w:pPr>
      <w:proofErr w:type="spellStart"/>
      <w:r w:rsidRPr="00030046">
        <w:lastRenderedPageBreak/>
        <w:t>Redemption</w:t>
      </w:r>
      <w:proofErr w:type="spellEnd"/>
      <w:r w:rsidRPr="00030046">
        <w:t xml:space="preserve"> ή </w:t>
      </w:r>
      <w:proofErr w:type="spellStart"/>
      <w:r w:rsidRPr="00030046">
        <w:t>Cancellation</w:t>
      </w:r>
      <w:proofErr w:type="spellEnd"/>
    </w:p>
    <w:p w14:paraId="425BD132" w14:textId="77777777" w:rsidR="00030046" w:rsidRPr="00030046" w:rsidRDefault="00030046" w:rsidP="00030046">
      <w:r w:rsidRPr="00030046">
        <w:t xml:space="preserve">Αυτός ο κύκλος διατηρεί το ενδιαφέρον και δημιουργεί συνεχές </w:t>
      </w:r>
      <w:proofErr w:type="spellStart"/>
      <w:r w:rsidRPr="00030046">
        <w:t>content</w:t>
      </w:r>
      <w:proofErr w:type="spellEnd"/>
      <w:r w:rsidRPr="00030046">
        <w:t>.</w:t>
      </w:r>
    </w:p>
    <w:p w14:paraId="577550B1" w14:textId="77777777" w:rsidR="00030046" w:rsidRPr="00030046" w:rsidRDefault="00030046" w:rsidP="00030046">
      <w:pPr>
        <w:rPr>
          <w:b/>
          <w:bCs/>
        </w:rPr>
      </w:pPr>
      <w:r w:rsidRPr="00030046">
        <w:rPr>
          <w:b/>
          <w:bCs/>
        </w:rPr>
        <w:t xml:space="preserve">10. Νέες Μορφές: Social </w:t>
      </w:r>
      <w:proofErr w:type="spellStart"/>
      <w:r w:rsidRPr="00030046">
        <w:rPr>
          <w:b/>
          <w:bCs/>
        </w:rPr>
        <w:t>Media</w:t>
      </w:r>
      <w:proofErr w:type="spellEnd"/>
      <w:r w:rsidRPr="00030046">
        <w:rPr>
          <w:b/>
          <w:bCs/>
        </w:rPr>
        <w:t xml:space="preserve"> και Αποκέντρωση (;)</w:t>
      </w:r>
    </w:p>
    <w:p w14:paraId="4AA574DC" w14:textId="77777777" w:rsidR="00030046" w:rsidRPr="00030046" w:rsidRDefault="00030046" w:rsidP="00030046">
      <w:r w:rsidRPr="00030046">
        <w:rPr>
          <w:b/>
          <w:bCs/>
        </w:rPr>
        <w:t>Η Ψευδαίσθηση της Δημοκρατικοποίησης</w:t>
      </w:r>
    </w:p>
    <w:p w14:paraId="4880FE9A" w14:textId="77777777" w:rsidR="00030046" w:rsidRPr="00030046" w:rsidRDefault="00030046" w:rsidP="00030046">
      <w:r w:rsidRPr="00030046">
        <w:t xml:space="preserve">Τα </w:t>
      </w:r>
      <w:proofErr w:type="spellStart"/>
      <w:r w:rsidRPr="00030046">
        <w:t>social</w:t>
      </w:r>
      <w:proofErr w:type="spellEnd"/>
      <w:r w:rsidRPr="00030046">
        <w:t xml:space="preserve"> </w:t>
      </w:r>
      <w:proofErr w:type="spellStart"/>
      <w:r w:rsidRPr="00030046">
        <w:t>media</w:t>
      </w:r>
      <w:proofErr w:type="spellEnd"/>
      <w:r w:rsidRPr="00030046">
        <w:t xml:space="preserve"> παρουσιάζονται ως δημοκρατικοποίηση των </w:t>
      </w:r>
      <w:proofErr w:type="spellStart"/>
      <w:r w:rsidRPr="00030046">
        <w:t>media</w:t>
      </w:r>
      <w:proofErr w:type="spellEnd"/>
      <w:r w:rsidRPr="00030046">
        <w:t xml:space="preserve"> - "</w:t>
      </w:r>
      <w:proofErr w:type="spellStart"/>
      <w:r w:rsidRPr="00030046">
        <w:t>anyone</w:t>
      </w:r>
      <w:proofErr w:type="spellEnd"/>
      <w:r w:rsidRPr="00030046">
        <w:t xml:space="preserve"> </w:t>
      </w:r>
      <w:proofErr w:type="spellStart"/>
      <w:r w:rsidRPr="00030046">
        <w:t>can</w:t>
      </w:r>
      <w:proofErr w:type="spellEnd"/>
      <w:r w:rsidRPr="00030046">
        <w:t xml:space="preserve"> </w:t>
      </w:r>
      <w:proofErr w:type="spellStart"/>
      <w:r w:rsidRPr="00030046">
        <w:t>be</w:t>
      </w:r>
      <w:proofErr w:type="spellEnd"/>
      <w:r w:rsidRPr="00030046">
        <w:t xml:space="preserve"> a </w:t>
      </w:r>
      <w:proofErr w:type="spellStart"/>
      <w:r w:rsidRPr="00030046">
        <w:t>star</w:t>
      </w:r>
      <w:proofErr w:type="spellEnd"/>
      <w:r w:rsidRPr="00030046">
        <w:t>". Ωστόσο:</w:t>
      </w:r>
    </w:p>
    <w:p w14:paraId="17B43C41" w14:textId="77777777" w:rsidR="00030046" w:rsidRPr="00030046" w:rsidRDefault="00030046" w:rsidP="00030046">
      <w:r w:rsidRPr="00030046">
        <w:rPr>
          <w:b/>
          <w:bCs/>
        </w:rPr>
        <w:t xml:space="preserve">Νέες Μορφές </w:t>
      </w:r>
      <w:proofErr w:type="spellStart"/>
      <w:r w:rsidRPr="00030046">
        <w:rPr>
          <w:b/>
          <w:bCs/>
        </w:rPr>
        <w:t>Gatekeeping</w:t>
      </w:r>
      <w:proofErr w:type="spellEnd"/>
    </w:p>
    <w:p w14:paraId="78784913" w14:textId="77777777" w:rsidR="00030046" w:rsidRPr="00030046" w:rsidRDefault="00030046" w:rsidP="00030046">
      <w:pPr>
        <w:numPr>
          <w:ilvl w:val="0"/>
          <w:numId w:val="32"/>
        </w:numPr>
      </w:pPr>
      <w:r w:rsidRPr="00030046">
        <w:t xml:space="preserve">Αλγόριθμοι αντικαθιστούν ανθρώπινους </w:t>
      </w:r>
      <w:proofErr w:type="spellStart"/>
      <w:r w:rsidRPr="00030046">
        <w:t>editors</w:t>
      </w:r>
      <w:proofErr w:type="spellEnd"/>
      <w:r w:rsidRPr="00030046">
        <w:t xml:space="preserve"> αλλά δεν είναι ουδέτεροι</w:t>
      </w:r>
    </w:p>
    <w:p w14:paraId="39985856" w14:textId="77777777" w:rsidR="00030046" w:rsidRPr="00030046" w:rsidRDefault="00030046" w:rsidP="00030046">
      <w:pPr>
        <w:numPr>
          <w:ilvl w:val="0"/>
          <w:numId w:val="32"/>
        </w:numPr>
        <w:rPr>
          <w:lang w:val="en-US"/>
        </w:rPr>
      </w:pPr>
      <w:r w:rsidRPr="00030046">
        <w:rPr>
          <w:lang w:val="en-US"/>
        </w:rPr>
        <w:t xml:space="preserve">Viral success </w:t>
      </w:r>
      <w:r w:rsidRPr="00030046">
        <w:t>εξακολουθεί</w:t>
      </w:r>
      <w:r w:rsidRPr="00030046">
        <w:rPr>
          <w:lang w:val="en-US"/>
        </w:rPr>
        <w:t xml:space="preserve"> </w:t>
      </w:r>
      <w:r w:rsidRPr="00030046">
        <w:t>να</w:t>
      </w:r>
      <w:r w:rsidRPr="00030046">
        <w:rPr>
          <w:lang w:val="en-US"/>
        </w:rPr>
        <w:t xml:space="preserve"> </w:t>
      </w:r>
      <w:r w:rsidRPr="00030046">
        <w:t>απαιτεί</w:t>
      </w:r>
      <w:r w:rsidRPr="00030046">
        <w:rPr>
          <w:lang w:val="en-US"/>
        </w:rPr>
        <w:t xml:space="preserve"> resources (production quality, marketing, networking)</w:t>
      </w:r>
    </w:p>
    <w:p w14:paraId="2481AD97" w14:textId="77777777" w:rsidR="00030046" w:rsidRPr="00030046" w:rsidRDefault="00030046" w:rsidP="00030046">
      <w:pPr>
        <w:numPr>
          <w:ilvl w:val="0"/>
          <w:numId w:val="32"/>
        </w:numPr>
      </w:pPr>
      <w:r w:rsidRPr="00030046">
        <w:t>"</w:t>
      </w:r>
      <w:proofErr w:type="spellStart"/>
      <w:r w:rsidRPr="00030046">
        <w:t>Organic</w:t>
      </w:r>
      <w:proofErr w:type="spellEnd"/>
      <w:r w:rsidRPr="00030046">
        <w:t xml:space="preserve">" </w:t>
      </w:r>
      <w:proofErr w:type="spellStart"/>
      <w:r w:rsidRPr="00030046">
        <w:t>virality</w:t>
      </w:r>
      <w:proofErr w:type="spellEnd"/>
      <w:r w:rsidRPr="00030046">
        <w:t xml:space="preserve"> είναι σπάνια - συνήθως υποστηρίζεται από </w:t>
      </w:r>
      <w:proofErr w:type="spellStart"/>
      <w:r w:rsidRPr="00030046">
        <w:t>coordinated</w:t>
      </w:r>
      <w:proofErr w:type="spellEnd"/>
      <w:r w:rsidRPr="00030046">
        <w:t xml:space="preserve"> </w:t>
      </w:r>
      <w:proofErr w:type="spellStart"/>
      <w:r w:rsidRPr="00030046">
        <w:t>campaigns</w:t>
      </w:r>
      <w:proofErr w:type="spellEnd"/>
    </w:p>
    <w:p w14:paraId="1DED453C" w14:textId="77777777" w:rsidR="00030046" w:rsidRPr="00030046" w:rsidRDefault="00030046" w:rsidP="00030046">
      <w:pPr>
        <w:numPr>
          <w:ilvl w:val="0"/>
          <w:numId w:val="32"/>
        </w:numPr>
      </w:pPr>
      <w:r w:rsidRPr="00030046">
        <w:t>Πλατφόρμες ευνοούν περιεχόμενο που εξυπηρετεί τα επιχειρηματικά τους μοντέλα</w:t>
      </w:r>
    </w:p>
    <w:p w14:paraId="3285DE4C" w14:textId="77777777" w:rsidR="00030046" w:rsidRPr="00030046" w:rsidRDefault="00030046" w:rsidP="00030046">
      <w:proofErr w:type="spellStart"/>
      <w:r w:rsidRPr="00030046">
        <w:rPr>
          <w:b/>
          <w:bCs/>
        </w:rPr>
        <w:t>Platform</w:t>
      </w:r>
      <w:proofErr w:type="spellEnd"/>
      <w:r w:rsidRPr="00030046">
        <w:rPr>
          <w:b/>
          <w:bCs/>
        </w:rPr>
        <w:t xml:space="preserve"> </w:t>
      </w:r>
      <w:proofErr w:type="spellStart"/>
      <w:r w:rsidRPr="00030046">
        <w:rPr>
          <w:b/>
          <w:bCs/>
        </w:rPr>
        <w:t>Dependency</w:t>
      </w:r>
      <w:proofErr w:type="spellEnd"/>
    </w:p>
    <w:p w14:paraId="54ADD8BC" w14:textId="77777777" w:rsidR="00030046" w:rsidRPr="00030046" w:rsidRDefault="00030046" w:rsidP="00030046">
      <w:pPr>
        <w:numPr>
          <w:ilvl w:val="0"/>
          <w:numId w:val="33"/>
        </w:numPr>
      </w:pPr>
      <w:r w:rsidRPr="00030046">
        <w:t>Καλλιτέχνες εξαρτώνται από πλατφόρμες που δεν ελέγχουν</w:t>
      </w:r>
    </w:p>
    <w:p w14:paraId="2C6076F2" w14:textId="77777777" w:rsidR="00030046" w:rsidRPr="00030046" w:rsidRDefault="00030046" w:rsidP="00030046">
      <w:pPr>
        <w:numPr>
          <w:ilvl w:val="0"/>
          <w:numId w:val="33"/>
        </w:numPr>
      </w:pPr>
      <w:r w:rsidRPr="00030046">
        <w:t>Αλγοριθμικές αλλαγές μπορούν να καταστρέψουν καριέρες</w:t>
      </w:r>
    </w:p>
    <w:p w14:paraId="0BBFE2CE" w14:textId="77777777" w:rsidR="00030046" w:rsidRPr="00030046" w:rsidRDefault="00030046" w:rsidP="00030046">
      <w:pPr>
        <w:numPr>
          <w:ilvl w:val="0"/>
          <w:numId w:val="33"/>
        </w:numPr>
        <w:rPr>
          <w:lang w:val="en-US"/>
        </w:rPr>
      </w:pPr>
      <w:r w:rsidRPr="00030046">
        <w:rPr>
          <w:lang w:val="en-US"/>
        </w:rPr>
        <w:t xml:space="preserve">Deplatforming </w:t>
      </w:r>
      <w:r w:rsidRPr="00030046">
        <w:t>ως</w:t>
      </w:r>
      <w:r w:rsidRPr="00030046">
        <w:rPr>
          <w:lang w:val="en-US"/>
        </w:rPr>
        <w:t xml:space="preserve"> ultimate form of censorship</w:t>
      </w:r>
    </w:p>
    <w:p w14:paraId="5B6CB7D9" w14:textId="77777777" w:rsidR="00030046" w:rsidRPr="00030046" w:rsidRDefault="00030046" w:rsidP="00030046">
      <w:pPr>
        <w:numPr>
          <w:ilvl w:val="0"/>
          <w:numId w:val="33"/>
        </w:numPr>
      </w:pPr>
      <w:r w:rsidRPr="00030046">
        <w:t xml:space="preserve">Δεδομένα και </w:t>
      </w:r>
      <w:proofErr w:type="spellStart"/>
      <w:r w:rsidRPr="00030046">
        <w:t>audiences</w:t>
      </w:r>
      <w:proofErr w:type="spellEnd"/>
      <w:r w:rsidRPr="00030046">
        <w:t xml:space="preserve"> ανήκουν στις πλατφόρμες, όχι στους δημιουργούς</w:t>
      </w:r>
    </w:p>
    <w:p w14:paraId="74D5F6D1" w14:textId="77777777" w:rsidR="00030046" w:rsidRPr="00030046" w:rsidRDefault="00030046" w:rsidP="00030046">
      <w:pPr>
        <w:rPr>
          <w:b/>
          <w:bCs/>
        </w:rPr>
      </w:pPr>
      <w:r w:rsidRPr="00030046">
        <w:rPr>
          <w:b/>
          <w:bCs/>
        </w:rPr>
        <w:t xml:space="preserve">Συμπεράσματα: Τα </w:t>
      </w:r>
      <w:proofErr w:type="spellStart"/>
      <w:r w:rsidRPr="00030046">
        <w:rPr>
          <w:b/>
          <w:bCs/>
        </w:rPr>
        <w:t>Media</w:t>
      </w:r>
      <w:proofErr w:type="spellEnd"/>
      <w:r w:rsidRPr="00030046">
        <w:rPr>
          <w:b/>
          <w:bCs/>
        </w:rPr>
        <w:t xml:space="preserve"> ως Συστημικά Όργανα Ηγεμονίας</w:t>
      </w:r>
    </w:p>
    <w:p w14:paraId="4F6A9AD9" w14:textId="77777777" w:rsidR="00030046" w:rsidRPr="00030046" w:rsidRDefault="00030046" w:rsidP="00030046">
      <w:r w:rsidRPr="00030046">
        <w:t xml:space="preserve">Τα </w:t>
      </w:r>
      <w:proofErr w:type="spellStart"/>
      <w:r w:rsidRPr="00030046">
        <w:t>media</w:t>
      </w:r>
      <w:proofErr w:type="spellEnd"/>
      <w:r w:rsidRPr="00030046">
        <w:t xml:space="preserve"> δεν είναι παθητικά κανάλια αλλά ενεργά συστατικά της διαδικασίας παγκοσμιοποίησης μέσω της </w:t>
      </w:r>
      <w:proofErr w:type="spellStart"/>
      <w:r w:rsidRPr="00030046">
        <w:t>ποπ</w:t>
      </w:r>
      <w:proofErr w:type="spellEnd"/>
      <w:r w:rsidRPr="00030046">
        <w:t xml:space="preserve"> κουλτούρας. Λειτουργούν ταυτόχρονα ως:</w:t>
      </w:r>
    </w:p>
    <w:p w14:paraId="47C35877" w14:textId="77777777" w:rsidR="00030046" w:rsidRPr="00030046" w:rsidRDefault="00030046" w:rsidP="00030046">
      <w:pPr>
        <w:numPr>
          <w:ilvl w:val="0"/>
          <w:numId w:val="34"/>
        </w:numPr>
      </w:pPr>
      <w:r w:rsidRPr="00030046">
        <w:rPr>
          <w:b/>
          <w:bCs/>
        </w:rPr>
        <w:t>Οικονομικές επιχειρήσεις</w:t>
      </w:r>
      <w:r w:rsidRPr="00030046">
        <w:t xml:space="preserve"> που επιδιώκουν κέρδος μέσω της εμπορευματοποίησης του πολιτισμού</w:t>
      </w:r>
    </w:p>
    <w:p w14:paraId="2C259AB5" w14:textId="77777777" w:rsidR="00030046" w:rsidRPr="00030046" w:rsidRDefault="00030046" w:rsidP="00030046">
      <w:pPr>
        <w:numPr>
          <w:ilvl w:val="0"/>
          <w:numId w:val="34"/>
        </w:numPr>
      </w:pPr>
      <w:r w:rsidRPr="00030046">
        <w:rPr>
          <w:b/>
          <w:bCs/>
        </w:rPr>
        <w:t>Ιδεολογικά όργανα</w:t>
      </w:r>
      <w:r w:rsidRPr="00030046">
        <w:t xml:space="preserve"> που διαδίδουν ηγεμονικές αξίες και πρακτικές</w:t>
      </w:r>
    </w:p>
    <w:p w14:paraId="39ACE48D" w14:textId="77777777" w:rsidR="00030046" w:rsidRPr="00030046" w:rsidRDefault="00030046" w:rsidP="00030046">
      <w:pPr>
        <w:numPr>
          <w:ilvl w:val="0"/>
          <w:numId w:val="34"/>
        </w:numPr>
      </w:pPr>
      <w:r w:rsidRPr="00030046">
        <w:rPr>
          <w:b/>
          <w:bCs/>
        </w:rPr>
        <w:t>Τεχνολογικές πλατφόρμες</w:t>
      </w:r>
      <w:r w:rsidRPr="00030046">
        <w:t xml:space="preserve"> που εξάγουν δεδομένα και διαμορφώνουν συμπεριφορά</w:t>
      </w:r>
    </w:p>
    <w:p w14:paraId="38C8C40C" w14:textId="77777777" w:rsidR="00030046" w:rsidRPr="00030046" w:rsidRDefault="00030046" w:rsidP="00030046">
      <w:pPr>
        <w:numPr>
          <w:ilvl w:val="0"/>
          <w:numId w:val="34"/>
        </w:numPr>
      </w:pPr>
      <w:r w:rsidRPr="00030046">
        <w:rPr>
          <w:b/>
          <w:bCs/>
        </w:rPr>
        <w:t>Πολιτιστικοί διαμεσολαβητές</w:t>
      </w:r>
      <w:r w:rsidRPr="00030046">
        <w:t xml:space="preserve"> που ορίζουν τι είναι "</w:t>
      </w:r>
      <w:proofErr w:type="spellStart"/>
      <w:r w:rsidRPr="00030046">
        <w:t>legitimate</w:t>
      </w:r>
      <w:proofErr w:type="spellEnd"/>
      <w:r w:rsidRPr="00030046">
        <w:t>" και "</w:t>
      </w:r>
      <w:proofErr w:type="spellStart"/>
      <w:r w:rsidRPr="00030046">
        <w:t>valuable</w:t>
      </w:r>
      <w:proofErr w:type="spellEnd"/>
      <w:r w:rsidRPr="00030046">
        <w:t>"</w:t>
      </w:r>
    </w:p>
    <w:p w14:paraId="0915DD80" w14:textId="77777777" w:rsidR="00030046" w:rsidRPr="00030046" w:rsidRDefault="00030046" w:rsidP="00030046">
      <w:pPr>
        <w:numPr>
          <w:ilvl w:val="0"/>
          <w:numId w:val="34"/>
        </w:numPr>
      </w:pPr>
      <w:r w:rsidRPr="00030046">
        <w:rPr>
          <w:b/>
          <w:bCs/>
        </w:rPr>
        <w:lastRenderedPageBreak/>
        <w:t>Γεωπολιτικά εργαλεία</w:t>
      </w:r>
      <w:r w:rsidRPr="00030046">
        <w:t xml:space="preserve"> που προωθούν εθνικά συμφέροντα μέσω </w:t>
      </w:r>
      <w:proofErr w:type="spellStart"/>
      <w:r w:rsidRPr="00030046">
        <w:t>soft</w:t>
      </w:r>
      <w:proofErr w:type="spellEnd"/>
      <w:r w:rsidRPr="00030046">
        <w:t xml:space="preserve"> </w:t>
      </w:r>
      <w:proofErr w:type="spellStart"/>
      <w:r w:rsidRPr="00030046">
        <w:t>power</w:t>
      </w:r>
      <w:proofErr w:type="spellEnd"/>
    </w:p>
    <w:p w14:paraId="26DF2283" w14:textId="77777777" w:rsidR="00030046" w:rsidRPr="00030046" w:rsidRDefault="00030046" w:rsidP="00030046">
      <w:r w:rsidRPr="00030046">
        <w:t xml:space="preserve">Η κατανόηση αυτού του πολυδιάστατου ρόλου είναι απαραίτητη για να αναπτύξουμε κριτική </w:t>
      </w:r>
      <w:proofErr w:type="spellStart"/>
      <w:r w:rsidRPr="00030046">
        <w:t>media</w:t>
      </w:r>
      <w:proofErr w:type="spellEnd"/>
      <w:r w:rsidRPr="00030046">
        <w:t xml:space="preserve"> </w:t>
      </w:r>
      <w:proofErr w:type="spellStart"/>
      <w:r w:rsidRPr="00030046">
        <w:t>literacy</w:t>
      </w:r>
      <w:proofErr w:type="spellEnd"/>
      <w:r w:rsidRPr="00030046">
        <w:t xml:space="preserve"> και να φανταστούμε εναλλακτικά </w:t>
      </w:r>
      <w:proofErr w:type="spellStart"/>
      <w:r w:rsidRPr="00030046">
        <w:t>media</w:t>
      </w:r>
      <w:proofErr w:type="spellEnd"/>
      <w:r w:rsidRPr="00030046">
        <w:t xml:space="preserve"> </w:t>
      </w:r>
      <w:proofErr w:type="spellStart"/>
      <w:r w:rsidRPr="00030046">
        <w:t>ecosystems</w:t>
      </w:r>
      <w:proofErr w:type="spellEnd"/>
      <w:r w:rsidRPr="00030046">
        <w:t xml:space="preserve"> που προάγουν δημοκρατία, ποικιλομορφία και κοινωνική δικαιοσύνη αντί για συγκέντρωση εξουσίας και ηγεμονική ομοιομορφία.</w:t>
      </w:r>
    </w:p>
    <w:p w14:paraId="593BB91B" w14:textId="77777777" w:rsidR="00030046" w:rsidRPr="00030046" w:rsidRDefault="00030046" w:rsidP="00030046">
      <w:r w:rsidRPr="00030046">
        <w:t xml:space="preserve">Η πρόκληση είναι να αναγνωρίσουμε ότι η "επιλογή" και η "προτίμηση" που βιώνουμε ως κοινά δεν είναι τόσο ελεύθερες όσο πιστεύουμε, αλλά διαμορφωμένες από συστημικές δομές που εξυπηρετούν συγκεκριμένα συμφέροντα. Μόνο με αυτή την κριτική συνείδηση μπορούμε να αρχίσουμε να διεκδικούμε πιο δημοκρατικά, συμμετοχικά και δίκαια </w:t>
      </w:r>
      <w:proofErr w:type="spellStart"/>
      <w:r w:rsidRPr="00030046">
        <w:t>media</w:t>
      </w:r>
      <w:proofErr w:type="spellEnd"/>
      <w:r w:rsidRPr="00030046">
        <w:t>.</w:t>
      </w:r>
    </w:p>
    <w:p w14:paraId="35F9A4F6" w14:textId="77777777" w:rsidR="009C619C" w:rsidRDefault="009C619C"/>
    <w:sectPr w:rsidR="009C61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6D7"/>
    <w:multiLevelType w:val="multilevel"/>
    <w:tmpl w:val="C7D2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32A7"/>
    <w:multiLevelType w:val="multilevel"/>
    <w:tmpl w:val="BBC8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C3C35"/>
    <w:multiLevelType w:val="multilevel"/>
    <w:tmpl w:val="E90A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B7FBC"/>
    <w:multiLevelType w:val="multilevel"/>
    <w:tmpl w:val="3274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65EF1"/>
    <w:multiLevelType w:val="multilevel"/>
    <w:tmpl w:val="2AAC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C3112"/>
    <w:multiLevelType w:val="multilevel"/>
    <w:tmpl w:val="53C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04CC3"/>
    <w:multiLevelType w:val="multilevel"/>
    <w:tmpl w:val="0EF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26F6A"/>
    <w:multiLevelType w:val="multilevel"/>
    <w:tmpl w:val="056A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5312B"/>
    <w:multiLevelType w:val="multilevel"/>
    <w:tmpl w:val="D9AA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4074D"/>
    <w:multiLevelType w:val="multilevel"/>
    <w:tmpl w:val="9728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F384A"/>
    <w:multiLevelType w:val="multilevel"/>
    <w:tmpl w:val="7B50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267E4"/>
    <w:multiLevelType w:val="multilevel"/>
    <w:tmpl w:val="C4E2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A27F3"/>
    <w:multiLevelType w:val="multilevel"/>
    <w:tmpl w:val="9FBA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65B19"/>
    <w:multiLevelType w:val="multilevel"/>
    <w:tmpl w:val="3E7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E62E0"/>
    <w:multiLevelType w:val="multilevel"/>
    <w:tmpl w:val="DB24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6D70B1"/>
    <w:multiLevelType w:val="multilevel"/>
    <w:tmpl w:val="EACE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4D6C73"/>
    <w:multiLevelType w:val="multilevel"/>
    <w:tmpl w:val="7B7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20F4E"/>
    <w:multiLevelType w:val="multilevel"/>
    <w:tmpl w:val="B232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E535B"/>
    <w:multiLevelType w:val="multilevel"/>
    <w:tmpl w:val="05C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777B8"/>
    <w:multiLevelType w:val="multilevel"/>
    <w:tmpl w:val="501C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5B1924"/>
    <w:multiLevelType w:val="multilevel"/>
    <w:tmpl w:val="7A04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537D3"/>
    <w:multiLevelType w:val="multilevel"/>
    <w:tmpl w:val="C064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F64FB"/>
    <w:multiLevelType w:val="multilevel"/>
    <w:tmpl w:val="660A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946DE4"/>
    <w:multiLevelType w:val="multilevel"/>
    <w:tmpl w:val="0D6E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7699F"/>
    <w:multiLevelType w:val="multilevel"/>
    <w:tmpl w:val="8006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843B0"/>
    <w:multiLevelType w:val="multilevel"/>
    <w:tmpl w:val="F98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B581A"/>
    <w:multiLevelType w:val="multilevel"/>
    <w:tmpl w:val="5AC8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67DF9"/>
    <w:multiLevelType w:val="multilevel"/>
    <w:tmpl w:val="311C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648B1"/>
    <w:multiLevelType w:val="multilevel"/>
    <w:tmpl w:val="D53C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E02077"/>
    <w:multiLevelType w:val="multilevel"/>
    <w:tmpl w:val="544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577C60"/>
    <w:multiLevelType w:val="multilevel"/>
    <w:tmpl w:val="923C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965253"/>
    <w:multiLevelType w:val="multilevel"/>
    <w:tmpl w:val="0B5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F1E9D"/>
    <w:multiLevelType w:val="multilevel"/>
    <w:tmpl w:val="2E42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918AA"/>
    <w:multiLevelType w:val="multilevel"/>
    <w:tmpl w:val="B2E0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061041">
    <w:abstractNumId w:val="24"/>
  </w:num>
  <w:num w:numId="2" w16cid:durableId="1584338357">
    <w:abstractNumId w:val="10"/>
  </w:num>
  <w:num w:numId="3" w16cid:durableId="1027875346">
    <w:abstractNumId w:val="25"/>
  </w:num>
  <w:num w:numId="4" w16cid:durableId="326132498">
    <w:abstractNumId w:val="17"/>
  </w:num>
  <w:num w:numId="5" w16cid:durableId="535505635">
    <w:abstractNumId w:val="31"/>
  </w:num>
  <w:num w:numId="6" w16cid:durableId="1890217575">
    <w:abstractNumId w:val="33"/>
  </w:num>
  <w:num w:numId="7" w16cid:durableId="265038787">
    <w:abstractNumId w:val="15"/>
  </w:num>
  <w:num w:numId="8" w16cid:durableId="599796453">
    <w:abstractNumId w:val="2"/>
  </w:num>
  <w:num w:numId="9" w16cid:durableId="92211205">
    <w:abstractNumId w:val="23"/>
  </w:num>
  <w:num w:numId="10" w16cid:durableId="795027981">
    <w:abstractNumId w:val="21"/>
  </w:num>
  <w:num w:numId="11" w16cid:durableId="138768348">
    <w:abstractNumId w:val="27"/>
  </w:num>
  <w:num w:numId="12" w16cid:durableId="514996276">
    <w:abstractNumId w:val="8"/>
  </w:num>
  <w:num w:numId="13" w16cid:durableId="154078545">
    <w:abstractNumId w:val="29"/>
  </w:num>
  <w:num w:numId="14" w16cid:durableId="1652253563">
    <w:abstractNumId w:val="5"/>
  </w:num>
  <w:num w:numId="15" w16cid:durableId="805591052">
    <w:abstractNumId w:val="9"/>
  </w:num>
  <w:num w:numId="16" w16cid:durableId="1269772958">
    <w:abstractNumId w:val="7"/>
  </w:num>
  <w:num w:numId="17" w16cid:durableId="1249389858">
    <w:abstractNumId w:val="1"/>
  </w:num>
  <w:num w:numId="18" w16cid:durableId="178812229">
    <w:abstractNumId w:val="11"/>
  </w:num>
  <w:num w:numId="19" w16cid:durableId="1770655689">
    <w:abstractNumId w:val="12"/>
  </w:num>
  <w:num w:numId="20" w16cid:durableId="485167826">
    <w:abstractNumId w:val="13"/>
  </w:num>
  <w:num w:numId="21" w16cid:durableId="1947493442">
    <w:abstractNumId w:val="14"/>
  </w:num>
  <w:num w:numId="22" w16cid:durableId="1662735987">
    <w:abstractNumId w:val="32"/>
  </w:num>
  <w:num w:numId="23" w16cid:durableId="1491290783">
    <w:abstractNumId w:val="18"/>
  </w:num>
  <w:num w:numId="24" w16cid:durableId="1744914429">
    <w:abstractNumId w:val="0"/>
  </w:num>
  <w:num w:numId="25" w16cid:durableId="1274239803">
    <w:abstractNumId w:val="28"/>
  </w:num>
  <w:num w:numId="26" w16cid:durableId="1850487147">
    <w:abstractNumId w:val="16"/>
  </w:num>
  <w:num w:numId="27" w16cid:durableId="1713187755">
    <w:abstractNumId w:val="4"/>
  </w:num>
  <w:num w:numId="28" w16cid:durableId="1110008556">
    <w:abstractNumId w:val="26"/>
  </w:num>
  <w:num w:numId="29" w16cid:durableId="1631011289">
    <w:abstractNumId w:val="20"/>
  </w:num>
  <w:num w:numId="30" w16cid:durableId="1768387319">
    <w:abstractNumId w:val="22"/>
  </w:num>
  <w:num w:numId="31" w16cid:durableId="1703899924">
    <w:abstractNumId w:val="19"/>
  </w:num>
  <w:num w:numId="32" w16cid:durableId="1757240659">
    <w:abstractNumId w:val="6"/>
  </w:num>
  <w:num w:numId="33" w16cid:durableId="668602085">
    <w:abstractNumId w:val="30"/>
  </w:num>
  <w:num w:numId="34" w16cid:durableId="37172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46"/>
    <w:rsid w:val="00030046"/>
    <w:rsid w:val="000D0E3E"/>
    <w:rsid w:val="000E6D55"/>
    <w:rsid w:val="009C619C"/>
    <w:rsid w:val="00B62862"/>
    <w:rsid w:val="00CB0F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7D0B"/>
  <w15:chartTrackingRefBased/>
  <w15:docId w15:val="{0CA1C208-C6FE-4E4D-A897-84FD46E9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3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300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300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300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300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00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00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00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04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3004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04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04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04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04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04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04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046"/>
    <w:rPr>
      <w:rFonts w:eastAsiaTheme="majorEastAsia" w:cstheme="majorBidi"/>
      <w:color w:val="272727" w:themeColor="text1" w:themeTint="D8"/>
    </w:rPr>
  </w:style>
  <w:style w:type="paragraph" w:styleId="a3">
    <w:name w:val="Title"/>
    <w:basedOn w:val="a"/>
    <w:next w:val="a"/>
    <w:link w:val="Char"/>
    <w:uiPriority w:val="10"/>
    <w:qFormat/>
    <w:rsid w:val="0003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3004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04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3004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046"/>
    <w:pPr>
      <w:spacing w:before="160"/>
      <w:jc w:val="center"/>
    </w:pPr>
    <w:rPr>
      <w:i/>
      <w:iCs/>
      <w:color w:val="404040" w:themeColor="text1" w:themeTint="BF"/>
    </w:rPr>
  </w:style>
  <w:style w:type="character" w:customStyle="1" w:styleId="Char1">
    <w:name w:val="Απόσπασμα Char"/>
    <w:basedOn w:val="a0"/>
    <w:link w:val="a5"/>
    <w:uiPriority w:val="29"/>
    <w:rsid w:val="00030046"/>
    <w:rPr>
      <w:i/>
      <w:iCs/>
      <w:color w:val="404040" w:themeColor="text1" w:themeTint="BF"/>
    </w:rPr>
  </w:style>
  <w:style w:type="paragraph" w:styleId="a6">
    <w:name w:val="List Paragraph"/>
    <w:basedOn w:val="a"/>
    <w:uiPriority w:val="34"/>
    <w:qFormat/>
    <w:rsid w:val="00030046"/>
    <w:pPr>
      <w:ind w:left="720"/>
      <w:contextualSpacing/>
    </w:pPr>
  </w:style>
  <w:style w:type="character" w:styleId="a7">
    <w:name w:val="Intense Emphasis"/>
    <w:basedOn w:val="a0"/>
    <w:uiPriority w:val="21"/>
    <w:qFormat/>
    <w:rsid w:val="00030046"/>
    <w:rPr>
      <w:i/>
      <w:iCs/>
      <w:color w:val="0F4761" w:themeColor="accent1" w:themeShade="BF"/>
    </w:rPr>
  </w:style>
  <w:style w:type="paragraph" w:styleId="a8">
    <w:name w:val="Intense Quote"/>
    <w:basedOn w:val="a"/>
    <w:next w:val="a"/>
    <w:link w:val="Char2"/>
    <w:uiPriority w:val="30"/>
    <w:qFormat/>
    <w:rsid w:val="0003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30046"/>
    <w:rPr>
      <w:i/>
      <w:iCs/>
      <w:color w:val="0F4761" w:themeColor="accent1" w:themeShade="BF"/>
    </w:rPr>
  </w:style>
  <w:style w:type="character" w:styleId="a9">
    <w:name w:val="Intense Reference"/>
    <w:basedOn w:val="a0"/>
    <w:uiPriority w:val="32"/>
    <w:qFormat/>
    <w:rsid w:val="00030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6231</Words>
  <Characters>33649</Characters>
  <Application>Microsoft Office Word</Application>
  <DocSecurity>0</DocSecurity>
  <Lines>280</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BITSANI</dc:creator>
  <cp:keywords/>
  <dc:description/>
  <cp:lastModifiedBy>EVGENIA BITSANI</cp:lastModifiedBy>
  <cp:revision>2</cp:revision>
  <dcterms:created xsi:type="dcterms:W3CDTF">2026-02-04T10:26:00Z</dcterms:created>
  <dcterms:modified xsi:type="dcterms:W3CDTF">2026-02-04T10:26:00Z</dcterms:modified>
</cp:coreProperties>
</file>